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D8" w:rsidRPr="000977E1" w:rsidRDefault="00E13EFD" w:rsidP="003778F9">
      <w:pPr>
        <w:tabs>
          <w:tab w:val="left" w:pos="2835"/>
        </w:tabs>
        <w:autoSpaceDE w:val="0"/>
        <w:autoSpaceDN w:val="0"/>
        <w:adjustRightInd w:val="0"/>
        <w:snapToGrid w:val="0"/>
        <w:spacing w:after="100" w:afterAutospacing="1" w:line="480" w:lineRule="exact"/>
        <w:ind w:hanging="5"/>
        <w:jc w:val="center"/>
        <w:textAlignment w:val="bottom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0977E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MATA獎</w:t>
      </w:r>
    </w:p>
    <w:p w:rsidR="00527923" w:rsidRPr="000977E1" w:rsidRDefault="00D76D65" w:rsidP="00684797">
      <w:pPr>
        <w:autoSpaceDE w:val="0"/>
        <w:autoSpaceDN w:val="0"/>
        <w:adjustRightInd w:val="0"/>
        <w:snapToGrid w:val="0"/>
        <w:spacing w:after="100" w:afterAutospacing="1" w:line="480" w:lineRule="exact"/>
        <w:ind w:hanging="5"/>
        <w:jc w:val="center"/>
        <w:textAlignment w:val="bottom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  <w:u w:val="single"/>
        </w:rPr>
      </w:pPr>
      <w:r w:rsidRPr="000977E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10</w:t>
      </w:r>
      <w:r w:rsidR="005C41D4" w:rsidRPr="000977E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5</w:t>
      </w:r>
      <w:r w:rsidRPr="000977E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年</w:t>
      </w:r>
      <w:r w:rsidR="00ED1C67" w:rsidRPr="000977E1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大專校院</w:t>
      </w:r>
      <w:r w:rsidR="0093517A" w:rsidRPr="000977E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學生</w:t>
      </w:r>
      <w:r w:rsidR="00ED1C67" w:rsidRPr="000977E1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原住民族文化特色</w:t>
      </w:r>
      <w:r w:rsidR="00ED1C67" w:rsidRPr="000977E1"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t>數位影音競賽</w:t>
      </w:r>
      <w:r w:rsidRPr="000977E1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D906D8" w:rsidRPr="000977E1"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t xml:space="preserve"> </w:t>
      </w:r>
      <w:r w:rsidRPr="000977E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競賽辦法</w:t>
      </w:r>
    </w:p>
    <w:p w:rsidR="009B26C0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一、</w:t>
      </w:r>
      <w:r w:rsidR="009E150F" w:rsidRPr="002F4620">
        <w:rPr>
          <w:rFonts w:asciiTheme="minorEastAsia" w:eastAsiaTheme="minorEastAsia" w:hAnsiTheme="minorEastAsia" w:hint="eastAsia"/>
          <w:b/>
          <w:color w:val="000000" w:themeColor="text1"/>
        </w:rPr>
        <w:t>競賽</w:t>
      </w:r>
      <w:r w:rsidR="009B26C0" w:rsidRPr="002F4620">
        <w:rPr>
          <w:rFonts w:asciiTheme="minorEastAsia" w:eastAsiaTheme="minorEastAsia" w:hAnsiTheme="minorEastAsia"/>
          <w:b/>
          <w:color w:val="000000" w:themeColor="text1"/>
        </w:rPr>
        <w:t>目的</w:t>
      </w:r>
    </w:p>
    <w:p w:rsidR="00C80386" w:rsidRPr="00912099" w:rsidRDefault="00ED1C67" w:rsidP="00684797">
      <w:pPr>
        <w:tabs>
          <w:tab w:val="left" w:pos="9356"/>
        </w:tabs>
        <w:adjustRightInd w:val="0"/>
        <w:snapToGrid w:val="0"/>
        <w:spacing w:line="520" w:lineRule="atLeast"/>
        <w:ind w:leftChars="236" w:left="566" w:rightChars="-69" w:right="-166" w:firstLineChars="177" w:firstLine="425"/>
        <w:rPr>
          <w:rFonts w:asciiTheme="minorEastAsia" w:eastAsiaTheme="minorEastAsia" w:hAnsiTheme="minorEastAsia"/>
          <w:color w:val="000000" w:themeColor="text1"/>
        </w:rPr>
      </w:pPr>
      <w:r w:rsidRPr="000977E1">
        <w:rPr>
          <w:rFonts w:asciiTheme="minorEastAsia" w:eastAsiaTheme="minorEastAsia" w:hAnsiTheme="minorEastAsia"/>
          <w:color w:val="000000" w:themeColor="text1"/>
        </w:rPr>
        <w:t>為</w:t>
      </w:r>
      <w:r w:rsidR="00506F44" w:rsidRPr="000977E1">
        <w:rPr>
          <w:rFonts w:asciiTheme="minorEastAsia" w:eastAsiaTheme="minorEastAsia" w:hAnsiTheme="minorEastAsia" w:hint="eastAsia"/>
          <w:color w:val="000000" w:themeColor="text1"/>
        </w:rPr>
        <w:t>鼓勵</w:t>
      </w:r>
      <w:r w:rsidR="00847349" w:rsidRPr="000977E1">
        <w:rPr>
          <w:rFonts w:asciiTheme="minorEastAsia" w:eastAsiaTheme="minorEastAsia" w:hAnsiTheme="minorEastAsia"/>
          <w:color w:val="000000" w:themeColor="text1"/>
        </w:rPr>
        <w:t>大專校院原住民</w:t>
      </w:r>
      <w:r w:rsidR="00571AB9" w:rsidRPr="000977E1">
        <w:rPr>
          <w:rFonts w:asciiTheme="minorEastAsia" w:eastAsiaTheme="minorEastAsia" w:hAnsiTheme="minorEastAsia" w:hint="eastAsia"/>
          <w:color w:val="000000" w:themeColor="text1"/>
        </w:rPr>
        <w:t>族</w:t>
      </w:r>
      <w:r w:rsidR="00847349" w:rsidRPr="000977E1">
        <w:rPr>
          <w:rFonts w:asciiTheme="minorEastAsia" w:eastAsiaTheme="minorEastAsia" w:hAnsiTheme="minorEastAsia"/>
          <w:color w:val="000000" w:themeColor="text1"/>
        </w:rPr>
        <w:t>學生與一般</w:t>
      </w:r>
      <w:r w:rsidR="00E10E73" w:rsidRPr="000977E1">
        <w:rPr>
          <w:rFonts w:asciiTheme="minorEastAsia" w:eastAsiaTheme="minorEastAsia" w:hAnsiTheme="minorEastAsia" w:hint="eastAsia"/>
          <w:color w:val="000000" w:themeColor="text1"/>
        </w:rPr>
        <w:t>學</w:t>
      </w:r>
      <w:r w:rsidR="00847349" w:rsidRPr="000977E1">
        <w:rPr>
          <w:rFonts w:asciiTheme="minorEastAsia" w:eastAsiaTheme="minorEastAsia" w:hAnsiTheme="minorEastAsia"/>
          <w:color w:val="000000" w:themeColor="text1"/>
        </w:rPr>
        <w:t>生運用資訊科技</w:t>
      </w:r>
      <w:r w:rsidR="00847349" w:rsidRPr="000977E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691ADE" w:rsidRPr="000977E1">
        <w:rPr>
          <w:rFonts w:asciiTheme="minorEastAsia" w:eastAsiaTheme="minorEastAsia" w:hAnsiTheme="minorEastAsia" w:hint="eastAsia"/>
          <w:color w:val="000000" w:themeColor="text1"/>
        </w:rPr>
        <w:t>結合</w:t>
      </w:r>
      <w:r w:rsidR="003302FD" w:rsidRPr="000977E1">
        <w:rPr>
          <w:rFonts w:asciiTheme="minorEastAsia" w:eastAsiaTheme="minorEastAsia" w:hAnsiTheme="minorEastAsia" w:hint="eastAsia"/>
          <w:color w:val="000000" w:themeColor="text1"/>
        </w:rPr>
        <w:t>原住民族</w:t>
      </w:r>
      <w:r w:rsidR="003508A5" w:rsidRPr="000977E1">
        <w:rPr>
          <w:rFonts w:asciiTheme="minorEastAsia" w:eastAsiaTheme="minorEastAsia" w:hAnsiTheme="minorEastAsia" w:hint="eastAsia"/>
          <w:color w:val="000000" w:themeColor="text1"/>
        </w:rPr>
        <w:t>教育、</w:t>
      </w:r>
      <w:r w:rsidR="003302FD" w:rsidRPr="000977E1">
        <w:rPr>
          <w:rFonts w:asciiTheme="minorEastAsia" w:eastAsiaTheme="minorEastAsia" w:hAnsiTheme="minorEastAsia" w:hint="eastAsia"/>
          <w:color w:val="000000" w:themeColor="text1"/>
        </w:rPr>
        <w:t>語言、</w:t>
      </w:r>
      <w:r w:rsidR="00691ADE" w:rsidRPr="000977E1">
        <w:rPr>
          <w:rFonts w:asciiTheme="minorEastAsia" w:eastAsiaTheme="minorEastAsia" w:hAnsiTheme="minorEastAsia" w:hint="eastAsia"/>
          <w:color w:val="000000" w:themeColor="text1"/>
        </w:rPr>
        <w:t>文化</w:t>
      </w:r>
      <w:r w:rsidR="003302FD" w:rsidRPr="000977E1">
        <w:rPr>
          <w:rFonts w:asciiTheme="minorEastAsia" w:eastAsiaTheme="minorEastAsia" w:hAnsiTheme="minorEastAsia" w:hint="eastAsia"/>
          <w:color w:val="000000" w:themeColor="text1"/>
        </w:rPr>
        <w:t>等相關議題</w:t>
      </w:r>
      <w:r w:rsidR="00691ADE" w:rsidRPr="000977E1">
        <w:rPr>
          <w:rFonts w:asciiTheme="minorEastAsia" w:eastAsiaTheme="minorEastAsia" w:hAnsiTheme="minorEastAsia" w:hint="eastAsia"/>
          <w:color w:val="000000" w:themeColor="text1"/>
        </w:rPr>
        <w:t>，進行數位影音創作與應用</w:t>
      </w:r>
      <w:r w:rsidR="00571AB9" w:rsidRPr="000977E1">
        <w:rPr>
          <w:rFonts w:asciiTheme="minorEastAsia" w:eastAsiaTheme="minorEastAsia" w:hAnsiTheme="minorEastAsia" w:hint="eastAsia"/>
          <w:color w:val="000000" w:themeColor="text1"/>
        </w:rPr>
        <w:t>活動</w:t>
      </w:r>
      <w:r w:rsidR="00691ADE" w:rsidRPr="000977E1">
        <w:rPr>
          <w:rFonts w:asciiTheme="minorEastAsia" w:eastAsiaTheme="minorEastAsia" w:hAnsiTheme="minorEastAsia" w:hint="eastAsia"/>
          <w:color w:val="000000" w:themeColor="text1"/>
        </w:rPr>
        <w:t>，以深化學生對</w:t>
      </w:r>
      <w:r w:rsidR="00C80386" w:rsidRPr="000977E1">
        <w:rPr>
          <w:rFonts w:asciiTheme="minorEastAsia" w:eastAsiaTheme="minorEastAsia" w:hAnsiTheme="minorEastAsia" w:hint="eastAsia"/>
          <w:color w:val="000000" w:themeColor="text1"/>
        </w:rPr>
        <w:t>原住民族</w:t>
      </w:r>
      <w:r w:rsidR="003508A5" w:rsidRPr="000977E1">
        <w:rPr>
          <w:rFonts w:asciiTheme="minorEastAsia" w:eastAsiaTheme="minorEastAsia" w:hAnsiTheme="minorEastAsia" w:hint="eastAsia"/>
          <w:color w:val="000000" w:themeColor="text1"/>
        </w:rPr>
        <w:t>之</w:t>
      </w:r>
      <w:r w:rsidR="00C80386" w:rsidRPr="000977E1">
        <w:rPr>
          <w:rFonts w:asciiTheme="minorEastAsia" w:eastAsiaTheme="minorEastAsia" w:hAnsiTheme="minorEastAsia" w:hint="eastAsia"/>
          <w:color w:val="000000" w:themeColor="text1"/>
        </w:rPr>
        <w:t>了</w:t>
      </w:r>
      <w:r w:rsidR="00691ADE" w:rsidRPr="000977E1">
        <w:rPr>
          <w:rFonts w:asciiTheme="minorEastAsia" w:eastAsiaTheme="minorEastAsia" w:hAnsiTheme="minorEastAsia" w:hint="eastAsia"/>
          <w:color w:val="000000" w:themeColor="text1"/>
        </w:rPr>
        <w:t>解、</w:t>
      </w:r>
      <w:r w:rsidR="00C80386" w:rsidRPr="000977E1">
        <w:rPr>
          <w:rFonts w:asciiTheme="minorEastAsia" w:eastAsiaTheme="minorEastAsia" w:hAnsiTheme="minorEastAsia" w:hint="eastAsia"/>
          <w:color w:val="000000" w:themeColor="text1"/>
        </w:rPr>
        <w:t>尊重</w:t>
      </w:r>
      <w:r w:rsidR="003302FD" w:rsidRPr="000977E1">
        <w:rPr>
          <w:rFonts w:asciiTheme="minorEastAsia" w:eastAsiaTheme="minorEastAsia" w:hAnsiTheme="minorEastAsia" w:hint="eastAsia"/>
          <w:color w:val="000000" w:themeColor="text1"/>
        </w:rPr>
        <w:t>與認同</w:t>
      </w:r>
      <w:r w:rsidR="00C80386" w:rsidRPr="000977E1">
        <w:rPr>
          <w:rFonts w:asciiTheme="minorEastAsia" w:eastAsiaTheme="minorEastAsia" w:hAnsiTheme="minorEastAsia" w:hint="eastAsia"/>
          <w:color w:val="000000" w:themeColor="text1"/>
        </w:rPr>
        <w:t>，特辦理本競賽。</w:t>
      </w:r>
    </w:p>
    <w:p w:rsidR="009B26C0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二、</w:t>
      </w:r>
      <w:r w:rsidR="009E150F" w:rsidRPr="002F4620">
        <w:rPr>
          <w:rFonts w:asciiTheme="minorEastAsia" w:eastAsiaTheme="minorEastAsia" w:hAnsiTheme="minorEastAsia" w:hint="eastAsia"/>
          <w:b/>
          <w:color w:val="000000" w:themeColor="text1"/>
        </w:rPr>
        <w:t>辦理</w:t>
      </w:r>
      <w:r w:rsidR="00E10E73" w:rsidRPr="002F4620">
        <w:rPr>
          <w:rFonts w:asciiTheme="minorEastAsia" w:eastAsiaTheme="minorEastAsia" w:hAnsiTheme="minorEastAsia"/>
          <w:b/>
          <w:color w:val="000000" w:themeColor="text1"/>
        </w:rPr>
        <w:t>單</w:t>
      </w:r>
      <w:r w:rsidR="00E10E73" w:rsidRPr="002F4620">
        <w:rPr>
          <w:rFonts w:asciiTheme="minorEastAsia" w:eastAsiaTheme="minorEastAsia" w:hAnsiTheme="minorEastAsia" w:hint="eastAsia"/>
          <w:b/>
          <w:color w:val="000000" w:themeColor="text1"/>
        </w:rPr>
        <w:t>位</w:t>
      </w:r>
    </w:p>
    <w:p w:rsidR="009B26C0" w:rsidRPr="000977E1" w:rsidRDefault="009B26C0" w:rsidP="00684797">
      <w:pPr>
        <w:adjustRightInd w:val="0"/>
        <w:snapToGrid w:val="0"/>
        <w:spacing w:line="520" w:lineRule="atLeast"/>
        <w:ind w:firstLineChars="236" w:firstLine="566"/>
        <w:rPr>
          <w:rFonts w:asciiTheme="minorEastAsia" w:eastAsiaTheme="minorEastAsia" w:hAnsiTheme="minorEastAsia"/>
          <w:color w:val="000000" w:themeColor="text1"/>
        </w:rPr>
      </w:pPr>
      <w:r w:rsidRPr="000977E1">
        <w:rPr>
          <w:rFonts w:asciiTheme="minorEastAsia" w:eastAsiaTheme="minorEastAsia" w:hAnsiTheme="minorEastAsia"/>
          <w:color w:val="000000" w:themeColor="text1"/>
        </w:rPr>
        <w:t>主辦單位：</w:t>
      </w:r>
      <w:r w:rsidR="00ED1C67" w:rsidRPr="000977E1">
        <w:rPr>
          <w:rFonts w:asciiTheme="minorEastAsia" w:eastAsiaTheme="minorEastAsia" w:hAnsiTheme="minorEastAsia" w:hint="eastAsia"/>
          <w:color w:val="000000" w:themeColor="text1"/>
        </w:rPr>
        <w:t>教育部</w:t>
      </w:r>
      <w:r w:rsidR="004214A0" w:rsidRPr="000977E1">
        <w:rPr>
          <w:rFonts w:asciiTheme="minorEastAsia" w:eastAsiaTheme="minorEastAsia" w:hAnsiTheme="minorEastAsia" w:hint="eastAsia"/>
          <w:color w:val="000000" w:themeColor="text1"/>
        </w:rPr>
        <w:t>、原住民族委員會</w:t>
      </w:r>
    </w:p>
    <w:p w:rsidR="009B26C0" w:rsidRPr="00912099" w:rsidRDefault="00492834" w:rsidP="00684797">
      <w:pPr>
        <w:adjustRightInd w:val="0"/>
        <w:snapToGrid w:val="0"/>
        <w:spacing w:line="520" w:lineRule="atLeast"/>
        <w:ind w:firstLineChars="236" w:firstLine="566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承辦</w:t>
      </w:r>
      <w:r w:rsidR="00ED1C67" w:rsidRPr="00912099">
        <w:rPr>
          <w:rFonts w:asciiTheme="minorEastAsia" w:eastAsiaTheme="minorEastAsia" w:hAnsiTheme="minorEastAsia" w:hint="eastAsia"/>
          <w:color w:val="000000" w:themeColor="text1"/>
        </w:rPr>
        <w:t>單位：國立臺灣科技大學</w:t>
      </w:r>
    </w:p>
    <w:p w:rsidR="00BE6014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三、</w:t>
      </w:r>
      <w:r w:rsidR="009E150F" w:rsidRPr="002F4620">
        <w:rPr>
          <w:rFonts w:asciiTheme="minorEastAsia" w:eastAsiaTheme="minorEastAsia" w:hAnsiTheme="minorEastAsia" w:hint="eastAsia"/>
          <w:b/>
          <w:color w:val="000000" w:themeColor="text1"/>
        </w:rPr>
        <w:t>競賽</w:t>
      </w:r>
      <w:r w:rsidR="00AD38C6" w:rsidRPr="002F4620">
        <w:rPr>
          <w:rFonts w:asciiTheme="minorEastAsia" w:eastAsiaTheme="minorEastAsia" w:hAnsiTheme="minorEastAsia" w:hint="eastAsia"/>
          <w:b/>
          <w:color w:val="000000" w:themeColor="text1"/>
        </w:rPr>
        <w:t>說明</w:t>
      </w:r>
      <w:r w:rsidR="00622962" w:rsidRPr="002F4620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</w:p>
    <w:p w:rsidR="005B54AE" w:rsidRPr="00912099" w:rsidRDefault="005B54AE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</w:rPr>
      </w:pPr>
      <w:r w:rsidRPr="000977E1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   </w:t>
      </w:r>
      <w:r w:rsidRPr="000977E1">
        <w:rPr>
          <w:rFonts w:asciiTheme="minorEastAsia" w:eastAsiaTheme="minorEastAsia" w:hAnsiTheme="minorEastAsia" w:hint="eastAsia"/>
        </w:rPr>
        <w:t>MA</w:t>
      </w:r>
      <w:r w:rsidRPr="00912099">
        <w:rPr>
          <w:rFonts w:asciiTheme="minorEastAsia" w:eastAsiaTheme="minorEastAsia" w:hAnsiTheme="minorEastAsia" w:hint="eastAsia"/>
        </w:rPr>
        <w:t>TA，</w:t>
      </w:r>
      <w:proofErr w:type="gramStart"/>
      <w:r w:rsidRPr="00912099">
        <w:rPr>
          <w:rFonts w:asciiTheme="minorEastAsia" w:eastAsiaTheme="minorEastAsia" w:hAnsiTheme="minorEastAsia" w:hint="eastAsia"/>
        </w:rPr>
        <w:t>一</w:t>
      </w:r>
      <w:proofErr w:type="gramEnd"/>
      <w:r w:rsidRPr="00912099">
        <w:rPr>
          <w:rFonts w:asciiTheme="minorEastAsia" w:eastAsiaTheme="minorEastAsia" w:hAnsiTheme="minorEastAsia" w:hint="eastAsia"/>
        </w:rPr>
        <w:t>眨一眨…</w:t>
      </w:r>
      <w:proofErr w:type="gramStart"/>
      <w:r w:rsidRPr="00912099">
        <w:rPr>
          <w:rFonts w:asciiTheme="minorEastAsia" w:eastAsiaTheme="minorEastAsia" w:hAnsiTheme="minorEastAsia" w:hint="eastAsia"/>
        </w:rPr>
        <w:t>…</w:t>
      </w:r>
      <w:proofErr w:type="gramEnd"/>
      <w:r w:rsidRPr="00912099">
        <w:rPr>
          <w:rFonts w:asciiTheme="minorEastAsia" w:eastAsiaTheme="minorEastAsia" w:hAnsiTheme="minorEastAsia" w:hint="eastAsia"/>
        </w:rPr>
        <w:t xml:space="preserve"> 閱覽了這美麗的世界</w:t>
      </w:r>
    </w:p>
    <w:p w:rsidR="005B54AE" w:rsidRPr="00912099" w:rsidRDefault="005B54AE" w:rsidP="00684797">
      <w:pPr>
        <w:adjustRightInd w:val="0"/>
        <w:snapToGrid w:val="0"/>
        <w:spacing w:line="520" w:lineRule="atLeast"/>
        <w:ind w:leftChars="177" w:left="425"/>
        <w:rPr>
          <w:rFonts w:asciiTheme="minorEastAsia" w:eastAsiaTheme="minorEastAsia" w:hAnsiTheme="minorEastAsia"/>
        </w:rPr>
      </w:pPr>
      <w:r w:rsidRPr="00912099">
        <w:rPr>
          <w:rFonts w:asciiTheme="minorEastAsia" w:eastAsiaTheme="minorEastAsia" w:hAnsiTheme="minorEastAsia" w:hint="eastAsia"/>
        </w:rPr>
        <w:t>看那婀娜多姿的青山，看那清澈湛藍的海水，看那數不清的星星</w:t>
      </w:r>
    </w:p>
    <w:p w:rsidR="005B54AE" w:rsidRPr="00912099" w:rsidRDefault="005B54AE" w:rsidP="00684797">
      <w:pPr>
        <w:adjustRightInd w:val="0"/>
        <w:snapToGrid w:val="0"/>
        <w:spacing w:line="520" w:lineRule="atLeast"/>
        <w:ind w:leftChars="177" w:left="425"/>
        <w:rPr>
          <w:rFonts w:asciiTheme="minorEastAsia" w:eastAsiaTheme="minorEastAsia" w:hAnsiTheme="minorEastAsia"/>
        </w:rPr>
      </w:pPr>
      <w:r w:rsidRPr="00912099">
        <w:rPr>
          <w:rFonts w:asciiTheme="minorEastAsia" w:eastAsiaTheme="minorEastAsia" w:hAnsiTheme="minorEastAsia" w:hint="eastAsia"/>
        </w:rPr>
        <w:t>在山的那頭，海的那端，有古老的傳說</w:t>
      </w:r>
    </w:p>
    <w:p w:rsidR="005B54AE" w:rsidRPr="00912099" w:rsidRDefault="005B54AE" w:rsidP="00684797">
      <w:pPr>
        <w:adjustRightInd w:val="0"/>
        <w:snapToGrid w:val="0"/>
        <w:spacing w:line="520" w:lineRule="atLeast"/>
        <w:ind w:leftChars="177" w:left="425"/>
        <w:rPr>
          <w:rFonts w:asciiTheme="minorEastAsia" w:eastAsiaTheme="minorEastAsia" w:hAnsiTheme="minorEastAsia"/>
        </w:rPr>
      </w:pPr>
      <w:r w:rsidRPr="00912099">
        <w:rPr>
          <w:rFonts w:asciiTheme="minorEastAsia" w:eastAsiaTheme="minorEastAsia" w:hAnsiTheme="minorEastAsia" w:hint="eastAsia"/>
        </w:rPr>
        <w:t xml:space="preserve">美麗的衣裳，嘹亮的歌聲，優雅的舞姿等著你 </w:t>
      </w:r>
      <w:proofErr w:type="gramStart"/>
      <w:r w:rsidRPr="00912099">
        <w:rPr>
          <w:rFonts w:asciiTheme="minorEastAsia" w:eastAsiaTheme="minorEastAsia" w:hAnsiTheme="minorEastAsia" w:hint="eastAsia"/>
        </w:rPr>
        <w:t>一</w:t>
      </w:r>
      <w:proofErr w:type="gramEnd"/>
      <w:r w:rsidRPr="00912099">
        <w:rPr>
          <w:rFonts w:asciiTheme="minorEastAsia" w:eastAsiaTheme="minorEastAsia" w:hAnsiTheme="minorEastAsia" w:hint="eastAsia"/>
        </w:rPr>
        <w:t>眨一眨拍攝出最綺麗的風景</w:t>
      </w:r>
    </w:p>
    <w:p w:rsidR="005B54AE" w:rsidRPr="00912099" w:rsidRDefault="005B54AE" w:rsidP="00684797">
      <w:pPr>
        <w:adjustRightInd w:val="0"/>
        <w:snapToGrid w:val="0"/>
        <w:spacing w:line="520" w:lineRule="atLeast"/>
        <w:ind w:leftChars="177" w:left="425"/>
        <w:rPr>
          <w:rFonts w:asciiTheme="minorEastAsia" w:eastAsiaTheme="minorEastAsia" w:hAnsiTheme="minorEastAsia"/>
          <w:b/>
        </w:rPr>
      </w:pPr>
      <w:r w:rsidRPr="00912099">
        <w:rPr>
          <w:rFonts w:asciiTheme="minorEastAsia" w:eastAsiaTheme="minorEastAsia" w:hAnsiTheme="minorEastAsia" w:hint="eastAsia"/>
        </w:rPr>
        <w:t>在這充滿華麗故事年代，透過「拍」故事，說出動人的事。只要內容與原住民族語言與族群文化</w:t>
      </w:r>
      <w:r w:rsidR="002D7678">
        <w:rPr>
          <w:rFonts w:asciiTheme="minorEastAsia" w:eastAsiaTheme="minorEastAsia" w:hAnsiTheme="minorEastAsia" w:hint="eastAsia"/>
        </w:rPr>
        <w:t>（</w:t>
      </w:r>
      <w:r w:rsidRPr="00912099">
        <w:rPr>
          <w:rFonts w:asciiTheme="minorEastAsia" w:eastAsiaTheme="minorEastAsia" w:hAnsiTheme="minorEastAsia" w:hint="eastAsia"/>
        </w:rPr>
        <w:t>如部落歷史、神話、傳說、飲食等</w:t>
      </w:r>
      <w:r w:rsidR="002D7678">
        <w:rPr>
          <w:rFonts w:asciiTheme="minorEastAsia" w:eastAsiaTheme="minorEastAsia" w:hAnsiTheme="minorEastAsia" w:hint="eastAsia"/>
        </w:rPr>
        <w:t>）</w:t>
      </w:r>
      <w:r w:rsidRPr="00912099">
        <w:rPr>
          <w:rFonts w:asciiTheme="minorEastAsia" w:eastAsiaTheme="minorEastAsia" w:hAnsiTheme="minorEastAsia" w:hint="eastAsia"/>
        </w:rPr>
        <w:t>議題或原住民學生逐夢成長的小故事，就是我們鏡頭的對象，快來「拍」故事，我們都在期待！</w:t>
      </w:r>
    </w:p>
    <w:p w:rsidR="00903238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四、</w:t>
      </w:r>
      <w:r w:rsidR="009E150F" w:rsidRPr="002F4620">
        <w:rPr>
          <w:rFonts w:asciiTheme="minorEastAsia" w:eastAsiaTheme="minorEastAsia" w:hAnsiTheme="minorEastAsia" w:hint="eastAsia"/>
          <w:b/>
          <w:color w:val="000000" w:themeColor="text1"/>
        </w:rPr>
        <w:t>競賽主題</w:t>
      </w:r>
    </w:p>
    <w:p w:rsidR="001F40EC" w:rsidRPr="0070019C" w:rsidRDefault="009B322D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（一）</w:t>
      </w:r>
      <w:r w:rsidR="009E150F" w:rsidRPr="009B322D">
        <w:rPr>
          <w:rFonts w:asciiTheme="minorEastAsia" w:eastAsiaTheme="minorEastAsia" w:hAnsiTheme="minorEastAsia" w:hint="eastAsia"/>
          <w:color w:val="000000" w:themeColor="text1"/>
        </w:rPr>
        <w:t>競賽主題</w:t>
      </w:r>
      <w:r w:rsidR="00903238" w:rsidRPr="009B322D">
        <w:rPr>
          <w:rFonts w:asciiTheme="minorEastAsia" w:eastAsiaTheme="minorEastAsia" w:hAnsiTheme="minorEastAsia"/>
          <w:color w:val="000000" w:themeColor="text1"/>
        </w:rPr>
        <w:t>由</w:t>
      </w:r>
      <w:r w:rsidR="00903238" w:rsidRPr="009B322D">
        <w:rPr>
          <w:rFonts w:asciiTheme="minorEastAsia" w:eastAsiaTheme="minorEastAsia" w:hAnsiTheme="minorEastAsia" w:hint="eastAsia"/>
          <w:color w:val="000000" w:themeColor="text1"/>
        </w:rPr>
        <w:t>參賽者</w:t>
      </w:r>
      <w:r w:rsidR="00903238" w:rsidRPr="009B322D">
        <w:rPr>
          <w:rFonts w:asciiTheme="minorEastAsia" w:eastAsiaTheme="minorEastAsia" w:hAnsiTheme="minorEastAsia"/>
          <w:color w:val="000000" w:themeColor="text1"/>
        </w:rPr>
        <w:t>自訂</w:t>
      </w:r>
      <w:r w:rsidR="00571AB9" w:rsidRPr="009B322D">
        <w:rPr>
          <w:rFonts w:asciiTheme="minorEastAsia" w:eastAsiaTheme="minorEastAsia" w:hAnsiTheme="minorEastAsia" w:hint="eastAsia"/>
          <w:color w:val="000000" w:themeColor="text1"/>
        </w:rPr>
        <w:t>，主題內容須</w:t>
      </w:r>
      <w:r w:rsidR="00B15487" w:rsidRPr="0070019C">
        <w:rPr>
          <w:rFonts w:asciiTheme="minorEastAsia" w:eastAsiaTheme="minorEastAsia" w:hAnsiTheme="minorEastAsia" w:cs="Arial" w:hint="eastAsia"/>
          <w:color w:val="000000" w:themeColor="text1"/>
          <w:kern w:val="0"/>
        </w:rPr>
        <w:t>與原住民族語言與族群文化</w:t>
      </w:r>
      <w:r w:rsidR="002D7678">
        <w:rPr>
          <w:rFonts w:asciiTheme="minorEastAsia" w:eastAsiaTheme="minorEastAsia" w:hAnsiTheme="minorEastAsia" w:cs="Arial" w:hint="eastAsia"/>
          <w:color w:val="000000" w:themeColor="text1"/>
          <w:kern w:val="0"/>
        </w:rPr>
        <w:t>（</w:t>
      </w:r>
      <w:r w:rsidR="00B15487" w:rsidRPr="0070019C">
        <w:rPr>
          <w:rFonts w:asciiTheme="minorEastAsia" w:eastAsiaTheme="minorEastAsia" w:hAnsiTheme="minorEastAsia" w:cs="Arial" w:hint="eastAsia"/>
          <w:color w:val="000000" w:themeColor="text1"/>
          <w:kern w:val="0"/>
        </w:rPr>
        <w:t>如部落歷史、神話、傳說、飲食等</w:t>
      </w:r>
      <w:r w:rsidR="002D7678">
        <w:rPr>
          <w:rFonts w:asciiTheme="minorEastAsia" w:eastAsiaTheme="minorEastAsia" w:hAnsiTheme="minorEastAsia" w:cs="Arial" w:hint="eastAsia"/>
          <w:color w:val="000000" w:themeColor="text1"/>
          <w:kern w:val="0"/>
        </w:rPr>
        <w:t>）</w:t>
      </w:r>
      <w:r w:rsidR="00571AB9" w:rsidRPr="0070019C">
        <w:rPr>
          <w:rFonts w:asciiTheme="minorEastAsia" w:eastAsiaTheme="minorEastAsia" w:hAnsiTheme="minorEastAsia" w:cs="Arial" w:hint="eastAsia"/>
          <w:color w:val="000000" w:themeColor="text1"/>
          <w:kern w:val="0"/>
        </w:rPr>
        <w:t>議題</w:t>
      </w:r>
      <w:r w:rsidR="00B15487" w:rsidRPr="0070019C">
        <w:rPr>
          <w:rFonts w:asciiTheme="minorEastAsia" w:eastAsiaTheme="minorEastAsia" w:hAnsiTheme="minorEastAsia" w:cs="Arial" w:hint="eastAsia"/>
          <w:color w:val="000000" w:themeColor="text1"/>
          <w:kern w:val="0"/>
        </w:rPr>
        <w:t>或原住民學生逐夢成長的小故事。</w:t>
      </w:r>
    </w:p>
    <w:p w:rsidR="001F40EC" w:rsidRPr="009B322D" w:rsidRDefault="009B322D" w:rsidP="00684797">
      <w:pPr>
        <w:adjustRightInd w:val="0"/>
        <w:snapToGrid w:val="0"/>
        <w:spacing w:line="520" w:lineRule="atLeast"/>
        <w:rPr>
          <w:rStyle w:val="af3"/>
          <w:rFonts w:asciiTheme="minorEastAsia" w:eastAsiaTheme="minorEastAsia" w:hAnsiTheme="minorEastAsia"/>
          <w:i w:val="0"/>
          <w:iCs w:val="0"/>
          <w:color w:val="000000" w:themeColor="text1"/>
        </w:rPr>
      </w:pPr>
      <w:r w:rsidRPr="009B322D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9B322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903238" w:rsidRPr="009B322D">
        <w:rPr>
          <w:rStyle w:val="af3"/>
          <w:rFonts w:asciiTheme="minorEastAsia" w:eastAsiaTheme="minorEastAsia" w:hAnsiTheme="minorEastAsia"/>
          <w:i w:val="0"/>
          <w:color w:val="000000" w:themeColor="text1"/>
        </w:rPr>
        <w:t>類型以創意、多元風格為主，注重個人觀點的表達與創新</w:t>
      </w:r>
      <w:r w:rsidR="001F40EC" w:rsidRPr="009B322D">
        <w:rPr>
          <w:rStyle w:val="af3"/>
          <w:rFonts w:asciiTheme="minorEastAsia" w:eastAsiaTheme="minorEastAsia" w:hAnsiTheme="minorEastAsia" w:hint="eastAsia"/>
          <w:i w:val="0"/>
          <w:color w:val="000000" w:themeColor="text1"/>
        </w:rPr>
        <w:t>。</w:t>
      </w:r>
    </w:p>
    <w:p w:rsidR="00903238" w:rsidRPr="009B322D" w:rsidRDefault="009B322D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color w:val="000000" w:themeColor="text1"/>
        </w:rPr>
      </w:pPr>
      <w:r w:rsidRPr="009B322D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9B322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903238" w:rsidRPr="009B322D">
        <w:rPr>
          <w:rStyle w:val="af3"/>
          <w:rFonts w:asciiTheme="minorEastAsia" w:eastAsiaTheme="minorEastAsia" w:hAnsiTheme="minorEastAsia"/>
          <w:i w:val="0"/>
          <w:color w:val="000000" w:themeColor="text1"/>
        </w:rPr>
        <w:t>創作媒介以數位產品</w:t>
      </w:r>
      <w:r w:rsidR="001C368E" w:rsidRPr="009B322D">
        <w:rPr>
          <w:rStyle w:val="af3"/>
          <w:rFonts w:asciiTheme="minorEastAsia" w:eastAsiaTheme="minorEastAsia" w:hAnsiTheme="minorEastAsia"/>
          <w:i w:val="0"/>
          <w:color w:val="000000" w:themeColor="text1"/>
        </w:rPr>
        <w:t>（攝影機、智慧型手機、平</w:t>
      </w:r>
      <w:r w:rsidR="001C368E" w:rsidRPr="009B322D">
        <w:rPr>
          <w:rFonts w:asciiTheme="minorEastAsia" w:eastAsiaTheme="minorEastAsia" w:hAnsiTheme="minorEastAsia"/>
          <w:color w:val="000000" w:themeColor="text1"/>
        </w:rPr>
        <w:t>板電腦</w:t>
      </w:r>
      <w:r w:rsidR="001C368E" w:rsidRPr="009B322D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1C368E" w:rsidRPr="009B322D">
        <w:rPr>
          <w:rFonts w:asciiTheme="minorEastAsia" w:eastAsiaTheme="minorEastAsia" w:hAnsiTheme="minorEastAsia"/>
          <w:color w:val="000000" w:themeColor="text1"/>
        </w:rPr>
        <w:t>）</w:t>
      </w:r>
      <w:r w:rsidR="00903238" w:rsidRPr="009B322D">
        <w:rPr>
          <w:rFonts w:asciiTheme="minorEastAsia" w:eastAsiaTheme="minorEastAsia" w:hAnsiTheme="minorEastAsia"/>
          <w:color w:val="000000" w:themeColor="text1"/>
        </w:rPr>
        <w:t>為主。</w:t>
      </w:r>
    </w:p>
    <w:p w:rsidR="00AD38C6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五、</w:t>
      </w:r>
      <w:r w:rsidR="00903238" w:rsidRPr="002F4620">
        <w:rPr>
          <w:rFonts w:asciiTheme="minorEastAsia" w:eastAsiaTheme="minorEastAsia" w:hAnsiTheme="minorEastAsia" w:hint="eastAsia"/>
          <w:b/>
          <w:color w:val="000000" w:themeColor="text1"/>
        </w:rPr>
        <w:t>競賽</w:t>
      </w:r>
      <w:r w:rsidR="00AD38C6" w:rsidRPr="002F4620">
        <w:rPr>
          <w:rFonts w:asciiTheme="minorEastAsia" w:eastAsiaTheme="minorEastAsia" w:hAnsiTheme="minorEastAsia" w:hint="eastAsia"/>
          <w:b/>
          <w:color w:val="000000" w:themeColor="text1"/>
        </w:rPr>
        <w:t>類別</w:t>
      </w:r>
    </w:p>
    <w:p w:rsidR="001F40EC" w:rsidRPr="0070019C" w:rsidRDefault="0070019C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color w:val="000000" w:themeColor="text1"/>
        </w:rPr>
      </w:pPr>
      <w:r w:rsidRPr="0070019C">
        <w:rPr>
          <w:rFonts w:asciiTheme="minorEastAsia" w:eastAsiaTheme="minorEastAsia" w:hAnsiTheme="minorEastAsia" w:hint="eastAsia"/>
          <w:color w:val="000000" w:themeColor="text1"/>
        </w:rPr>
        <w:t>（一）</w:t>
      </w:r>
      <w:r w:rsidR="00DA46FA" w:rsidRPr="0070019C">
        <w:rPr>
          <w:rFonts w:asciiTheme="minorEastAsia" w:eastAsiaTheme="minorEastAsia" w:hAnsiTheme="minorEastAsia" w:hint="eastAsia"/>
          <w:color w:val="000000" w:themeColor="text1"/>
        </w:rPr>
        <w:t>非紀錄片類</w:t>
      </w:r>
      <w:r w:rsidR="002D767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A46FA" w:rsidRPr="0070019C">
        <w:rPr>
          <w:rFonts w:asciiTheme="minorEastAsia" w:eastAsiaTheme="minorEastAsia" w:hAnsiTheme="minorEastAsia" w:hint="eastAsia"/>
          <w:color w:val="000000" w:themeColor="text1"/>
        </w:rPr>
        <w:t>含劇情片、短片、動畫類</w:t>
      </w:r>
      <w:r w:rsidR="002D7678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9E150F" w:rsidRPr="0070019C" w:rsidRDefault="0070019C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color w:val="000000" w:themeColor="text1"/>
        </w:rPr>
      </w:pPr>
      <w:r w:rsidRPr="0070019C">
        <w:rPr>
          <w:rFonts w:asciiTheme="minorEastAsia" w:eastAsiaTheme="minorEastAsia" w:hAnsiTheme="minorEastAsia" w:hint="eastAsia"/>
          <w:color w:val="000000" w:themeColor="text1"/>
        </w:rPr>
        <w:t>（二）</w:t>
      </w:r>
      <w:r w:rsidR="00DA46FA" w:rsidRPr="0070019C">
        <w:rPr>
          <w:rFonts w:asciiTheme="minorEastAsia" w:eastAsiaTheme="minorEastAsia" w:hAnsiTheme="minorEastAsia" w:hint="eastAsia"/>
          <w:color w:val="000000" w:themeColor="text1"/>
        </w:rPr>
        <w:t>紀錄片類</w:t>
      </w:r>
    </w:p>
    <w:p w:rsidR="006804B6" w:rsidRDefault="006804B6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bookmarkStart w:id="0" w:name="OLE_LINK1"/>
    </w:p>
    <w:p w:rsidR="002F4620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六、</w:t>
      </w:r>
      <w:r w:rsidRPr="002F4620">
        <w:rPr>
          <w:rFonts w:asciiTheme="minorEastAsia" w:eastAsiaTheme="minorEastAsia" w:hAnsiTheme="minorEastAsia" w:hint="eastAsia"/>
          <w:b/>
          <w:color w:val="000000" w:themeColor="text1"/>
        </w:rPr>
        <w:t>參賽資格</w:t>
      </w:r>
    </w:p>
    <w:p w:rsidR="002F4620" w:rsidRPr="00A6674C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 w:cs="標楷體"/>
          <w:color w:val="000000" w:themeColor="text1"/>
          <w:kern w:val="0"/>
        </w:rPr>
      </w:pPr>
      <w:r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（一）</w:t>
      </w:r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具學生身分者，且</w:t>
      </w:r>
      <w:proofErr w:type="gramStart"/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不限系</w:t>
      </w:r>
      <w:proofErr w:type="gramEnd"/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、科、所，皆可參加。</w:t>
      </w:r>
    </w:p>
    <w:p w:rsidR="00F139FC" w:rsidRPr="00A6674C" w:rsidRDefault="002F4620" w:rsidP="00684797">
      <w:pPr>
        <w:adjustRightInd w:val="0"/>
        <w:snapToGrid w:val="0"/>
        <w:spacing w:line="520" w:lineRule="atLeast"/>
        <w:ind w:leftChars="1" w:left="566" w:hangingChars="235" w:hanging="564"/>
        <w:rPr>
          <w:rFonts w:asciiTheme="minorEastAsia" w:eastAsiaTheme="minorEastAsia" w:hAnsiTheme="minorEastAsia" w:cs="標楷體"/>
          <w:color w:val="000000" w:themeColor="text1"/>
          <w:kern w:val="0"/>
        </w:rPr>
      </w:pPr>
      <w:r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（二）</w:t>
      </w:r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以團體方式組隊參加者，</w:t>
      </w:r>
      <w:proofErr w:type="gramStart"/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須推派</w:t>
      </w:r>
      <w:proofErr w:type="gramEnd"/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一位隊長為代表人報名。團體人數至多</w:t>
      </w:r>
      <w:r w:rsidRPr="00A6674C">
        <w:rPr>
          <w:rFonts w:asciiTheme="minorEastAsia" w:eastAsiaTheme="minorEastAsia" w:hAnsiTheme="minorEastAsia" w:cs="微軟正黑體" w:hint="eastAsia"/>
          <w:color w:val="984806" w:themeColor="accent6" w:themeShade="80"/>
          <w:kern w:val="0"/>
        </w:rPr>
        <w:t>8</w:t>
      </w:r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人（含隊長）為一</w:t>
      </w:r>
      <w:r w:rsidR="00591D95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隊</w:t>
      </w:r>
      <w:bookmarkEnd w:id="0"/>
      <w:r w:rsidR="008A0836"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，</w:t>
      </w:r>
      <w:r w:rsidR="00672698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隊</w:t>
      </w:r>
      <w:r w:rsidR="00F625A9"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員中至少須</w:t>
      </w:r>
      <w:r w:rsidR="00BD5794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1名</w:t>
      </w:r>
      <w:r w:rsidR="00F625A9"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原住民籍學生參賽。</w:t>
      </w:r>
    </w:p>
    <w:p w:rsidR="00B15487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七、</w:t>
      </w:r>
      <w:r w:rsidR="001C368E" w:rsidRPr="002F4620">
        <w:rPr>
          <w:rFonts w:asciiTheme="minorEastAsia" w:eastAsiaTheme="minorEastAsia" w:hAnsiTheme="minorEastAsia" w:hint="eastAsia"/>
          <w:b/>
          <w:color w:val="000000" w:themeColor="text1"/>
        </w:rPr>
        <w:t>競賽獎勵</w:t>
      </w:r>
    </w:p>
    <w:p w:rsidR="00723070" w:rsidRPr="00A6674C" w:rsidRDefault="00A6674C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color w:val="000000" w:themeColor="text1"/>
        </w:rPr>
      </w:pPr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（一）</w:t>
      </w:r>
      <w:r w:rsidR="00723070" w:rsidRPr="00A6674C">
        <w:rPr>
          <w:rFonts w:asciiTheme="minorEastAsia" w:eastAsiaTheme="minorEastAsia" w:hAnsiTheme="minorEastAsia" w:hint="eastAsia"/>
          <w:color w:val="000000" w:themeColor="text1"/>
        </w:rPr>
        <w:t>非紀錄片類(含劇情片、短片、動畫類)</w:t>
      </w:r>
    </w:p>
    <w:p w:rsidR="00723070" w:rsidRPr="00912099" w:rsidRDefault="00723070" w:rsidP="00684797">
      <w:pPr>
        <w:adjustRightInd w:val="0"/>
        <w:snapToGrid w:val="0"/>
        <w:spacing w:line="520" w:lineRule="atLeast"/>
        <w:ind w:leftChars="354" w:left="850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MATA獎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B96E7A" w:rsidRPr="00912099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萬元1名</w:t>
      </w:r>
    </w:p>
    <w:p w:rsidR="00723070" w:rsidRPr="00912099" w:rsidRDefault="00723070" w:rsidP="00684797">
      <w:pPr>
        <w:adjustRightInd w:val="0"/>
        <w:snapToGrid w:val="0"/>
        <w:spacing w:line="520" w:lineRule="atLeast"/>
        <w:ind w:leftChars="354" w:left="850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銀獎      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6E7A" w:rsidRPr="00912099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萬元1名</w:t>
      </w:r>
    </w:p>
    <w:p w:rsidR="00723070" w:rsidRPr="00912099" w:rsidRDefault="00723070" w:rsidP="00684797">
      <w:pPr>
        <w:adjustRightInd w:val="0"/>
        <w:snapToGrid w:val="0"/>
        <w:spacing w:line="520" w:lineRule="atLeast"/>
        <w:ind w:leftChars="354" w:left="850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銅獎      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6E7A" w:rsidRPr="00912099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萬元1名</w:t>
      </w:r>
    </w:p>
    <w:p w:rsidR="00723070" w:rsidRPr="00912099" w:rsidRDefault="00723070" w:rsidP="00684797">
      <w:pPr>
        <w:adjustRightInd w:val="0"/>
        <w:snapToGrid w:val="0"/>
        <w:spacing w:line="520" w:lineRule="atLeast"/>
        <w:ind w:leftChars="354" w:left="850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佳作      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6E7A" w:rsidRPr="00912099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仟元3名</w:t>
      </w:r>
    </w:p>
    <w:p w:rsidR="00723070" w:rsidRPr="00912099" w:rsidRDefault="00723070" w:rsidP="00684797">
      <w:pPr>
        <w:adjustRightInd w:val="0"/>
        <w:snapToGrid w:val="0"/>
        <w:spacing w:line="520" w:lineRule="atLeast"/>
        <w:ind w:leftChars="354" w:left="850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入圍      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獎狀若干名</w:t>
      </w:r>
    </w:p>
    <w:p w:rsidR="00723070" w:rsidRPr="00A6674C" w:rsidRDefault="00A6674C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color w:val="000000" w:themeColor="text1"/>
        </w:rPr>
      </w:pPr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（</w:t>
      </w:r>
      <w:r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二</w:t>
      </w:r>
      <w:r w:rsidRPr="00A6674C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）</w:t>
      </w:r>
      <w:r w:rsidR="00723070" w:rsidRPr="00A6674C">
        <w:rPr>
          <w:rFonts w:asciiTheme="minorEastAsia" w:eastAsiaTheme="minorEastAsia" w:hAnsiTheme="minorEastAsia" w:hint="eastAsia"/>
        </w:rPr>
        <w:t>紀錄片類</w:t>
      </w:r>
    </w:p>
    <w:p w:rsidR="00723070" w:rsidRPr="00912099" w:rsidRDefault="00723070" w:rsidP="00684797">
      <w:pPr>
        <w:pStyle w:val="ad"/>
        <w:adjustRightInd w:val="0"/>
        <w:snapToGrid w:val="0"/>
        <w:spacing w:line="520" w:lineRule="atLeast"/>
        <w:ind w:leftChars="295" w:left="708" w:firstLineChars="59" w:firstLine="142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MATA獎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B96E7A" w:rsidRPr="00912099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萬元1名</w:t>
      </w:r>
    </w:p>
    <w:p w:rsidR="00723070" w:rsidRPr="00912099" w:rsidRDefault="00723070" w:rsidP="00684797">
      <w:pPr>
        <w:pStyle w:val="ad"/>
        <w:adjustRightInd w:val="0"/>
        <w:snapToGrid w:val="0"/>
        <w:spacing w:line="520" w:lineRule="atLeast"/>
        <w:ind w:leftChars="295" w:left="708" w:firstLineChars="59" w:firstLine="142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銀獎      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6E7A" w:rsidRPr="00912099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萬元1名</w:t>
      </w:r>
    </w:p>
    <w:p w:rsidR="00723070" w:rsidRPr="00912099" w:rsidRDefault="00723070" w:rsidP="00684797">
      <w:pPr>
        <w:pStyle w:val="ad"/>
        <w:adjustRightInd w:val="0"/>
        <w:snapToGrid w:val="0"/>
        <w:spacing w:line="520" w:lineRule="atLeast"/>
        <w:ind w:leftChars="295" w:left="708" w:firstLineChars="59" w:firstLine="142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銅獎      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6E7A" w:rsidRPr="00912099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萬元1名</w:t>
      </w:r>
    </w:p>
    <w:p w:rsidR="00723070" w:rsidRPr="00912099" w:rsidRDefault="00723070" w:rsidP="00684797">
      <w:pPr>
        <w:pStyle w:val="ad"/>
        <w:adjustRightInd w:val="0"/>
        <w:snapToGrid w:val="0"/>
        <w:spacing w:line="520" w:lineRule="atLeast"/>
        <w:ind w:leftChars="295" w:left="708" w:firstLineChars="59" w:firstLine="142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佳作      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96E7A" w:rsidRPr="00912099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仟元3名</w:t>
      </w:r>
    </w:p>
    <w:p w:rsidR="00723070" w:rsidRPr="00912099" w:rsidRDefault="00723070" w:rsidP="00684797">
      <w:pPr>
        <w:pStyle w:val="ad"/>
        <w:adjustRightInd w:val="0"/>
        <w:snapToGrid w:val="0"/>
        <w:spacing w:line="520" w:lineRule="atLeast"/>
        <w:ind w:leftChars="295" w:left="708" w:firstLineChars="59" w:firstLine="142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入圍      </w:t>
      </w:r>
      <w:r w:rsidR="00CA72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獎狀若干名</w:t>
      </w:r>
    </w:p>
    <w:p w:rsidR="0036648A" w:rsidRPr="00912099" w:rsidRDefault="0036648A" w:rsidP="00684797">
      <w:pPr>
        <w:adjustRightInd w:val="0"/>
        <w:snapToGrid w:val="0"/>
        <w:spacing w:line="520" w:lineRule="atLeast"/>
        <w:ind w:leftChars="59" w:left="848" w:hangingChars="294" w:hanging="706"/>
        <w:jc w:val="both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備註</w:t>
      </w:r>
      <w:r w:rsidR="0093517A" w:rsidRPr="00912099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各名次獎項，視收件狀況及品質，經評審團決議增減之</w:t>
      </w:r>
      <w:r w:rsidR="00DB7383" w:rsidRPr="00912099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DB7383" w:rsidRPr="00BA28D8">
        <w:rPr>
          <w:rFonts w:asciiTheme="minorEastAsia" w:eastAsiaTheme="minorEastAsia" w:hAnsiTheme="minorEastAsia" w:hint="eastAsia"/>
          <w:color w:val="000000" w:themeColor="text1"/>
        </w:rPr>
        <w:t>另入圍名額，依評審團決議定之；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若參賽作品素質未達得獎標準，各獎項得從缺之。</w:t>
      </w:r>
    </w:p>
    <w:p w:rsidR="00AD3509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八、</w:t>
      </w:r>
      <w:r w:rsidR="005E2F68" w:rsidRPr="002F4620">
        <w:rPr>
          <w:rFonts w:asciiTheme="minorEastAsia" w:eastAsiaTheme="minorEastAsia" w:hAnsiTheme="minorEastAsia" w:hint="eastAsia"/>
          <w:b/>
          <w:color w:val="000000" w:themeColor="text1"/>
        </w:rPr>
        <w:t>競賽時程</w:t>
      </w:r>
    </w:p>
    <w:tbl>
      <w:tblPr>
        <w:tblW w:w="8874" w:type="dxa"/>
        <w:jc w:val="right"/>
        <w:shd w:val="clear" w:color="auto" w:fill="DBE5F1"/>
        <w:tblLook w:val="01E0" w:firstRow="1" w:lastRow="1" w:firstColumn="1" w:lastColumn="1" w:noHBand="0" w:noVBand="0"/>
      </w:tblPr>
      <w:tblGrid>
        <w:gridCol w:w="3756"/>
        <w:gridCol w:w="5118"/>
      </w:tblGrid>
      <w:tr w:rsidR="00447DE1" w:rsidRPr="00912099" w:rsidTr="000A6021">
        <w:trPr>
          <w:trHeight w:val="376"/>
          <w:tblHeader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912099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77" w:left="425"/>
              <w:jc w:val="center"/>
              <w:rPr>
                <w:rFonts w:asciiTheme="minorEastAsia" w:eastAsiaTheme="minorEastAsia" w:hAnsiTheme="minorEastAsia" w:cs="標楷體"/>
                <w:b/>
                <w:color w:val="000000" w:themeColor="text1"/>
                <w:kern w:val="0"/>
              </w:rPr>
            </w:pPr>
            <w:r w:rsidRPr="00912099">
              <w:rPr>
                <w:rFonts w:asciiTheme="minorEastAsia" w:eastAsiaTheme="minorEastAsia" w:hAnsiTheme="minorEastAsia" w:cs="標楷體" w:hint="eastAsia"/>
                <w:b/>
                <w:color w:val="000000" w:themeColor="text1"/>
                <w:kern w:val="0"/>
              </w:rPr>
              <w:t>辦理階段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912099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77" w:left="425"/>
              <w:jc w:val="center"/>
              <w:rPr>
                <w:rFonts w:asciiTheme="minorEastAsia" w:eastAsiaTheme="minorEastAsia" w:hAnsiTheme="minorEastAsia" w:cs="標楷體"/>
                <w:b/>
                <w:color w:val="000000" w:themeColor="text1"/>
                <w:kern w:val="0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Pr="00912099">
              <w:rPr>
                <w:rFonts w:asciiTheme="minorEastAsia" w:eastAsiaTheme="minorEastAsia" w:hAnsiTheme="minorEastAsia" w:cs="標楷體" w:hint="eastAsia"/>
                <w:b/>
                <w:color w:val="000000" w:themeColor="text1"/>
                <w:kern w:val="0"/>
              </w:rPr>
              <w:t>預計時程</w:t>
            </w:r>
          </w:p>
        </w:tc>
      </w:tr>
      <w:tr w:rsidR="00BA28D8" w:rsidRPr="00BA28D8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proofErr w:type="gramStart"/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線上報名</w:t>
            </w:r>
            <w:proofErr w:type="gramEnd"/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開始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10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5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年4月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1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日</w:t>
            </w:r>
            <w:r w:rsidR="00F21558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(</w:t>
            </w:r>
            <w:r w:rsidR="00E65A7F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五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)午夜12</w:t>
            </w:r>
            <w:r w:rsidR="00AE420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：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00起</w:t>
            </w:r>
          </w:p>
        </w:tc>
      </w:tr>
      <w:tr w:rsidR="00BA28D8" w:rsidRPr="00BA28D8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proofErr w:type="gramStart"/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線上報名</w:t>
            </w:r>
            <w:proofErr w:type="gramEnd"/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截止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10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5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年</w:t>
            </w:r>
            <w:r w:rsidR="00E65A7F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7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月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31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日(</w:t>
            </w:r>
            <w:r w:rsidR="00CC70C1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日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)午夜11：59止</w:t>
            </w:r>
          </w:p>
        </w:tc>
      </w:tr>
      <w:tr w:rsidR="00BA28D8" w:rsidRPr="00BA28D8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資料送件截止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rightChars="-43" w:right="-103" w:hangingChars="165" w:hanging="396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10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5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年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8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月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5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日(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五</w:t>
            </w: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)17：00止</w:t>
            </w:r>
          </w:p>
        </w:tc>
      </w:tr>
      <w:tr w:rsidR="00BA28D8" w:rsidRPr="00BA28D8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初</w:t>
            </w:r>
            <w:r w:rsidR="00F21558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審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F625A9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105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年</w:t>
            </w:r>
            <w:r w:rsidR="00E65A7F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8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月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22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日(</w:t>
            </w:r>
            <w:proofErr w:type="gramStart"/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一</w:t>
            </w:r>
            <w:proofErr w:type="gramEnd"/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)</w:t>
            </w:r>
          </w:p>
        </w:tc>
      </w:tr>
      <w:tr w:rsidR="00BA28D8" w:rsidRPr="00BA28D8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決</w:t>
            </w:r>
            <w:r w:rsidR="00F21558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審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F625A9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105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年</w:t>
            </w:r>
            <w:r w:rsidR="00E65A7F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8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月3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0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日(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二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)</w:t>
            </w:r>
          </w:p>
        </w:tc>
      </w:tr>
      <w:tr w:rsidR="00BA28D8" w:rsidRPr="00BA28D8" w:rsidTr="000A6021">
        <w:trPr>
          <w:trHeight w:val="376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頒獎典禮</w:t>
            </w:r>
            <w:r w:rsidR="00F7689B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(暫定)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BA28D8" w:rsidRDefault="00F625A9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105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年</w:t>
            </w:r>
            <w:r w:rsidR="00E65A7F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9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月</w:t>
            </w:r>
            <w:r w:rsidR="00E65A7F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2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2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日(</w:t>
            </w:r>
            <w:r w:rsidR="003F68DD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四</w:t>
            </w:r>
            <w:r w:rsidR="00421107" w:rsidRPr="00BA28D8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)</w:t>
            </w:r>
          </w:p>
        </w:tc>
      </w:tr>
      <w:tr w:rsidR="00447DE1" w:rsidRPr="00912099" w:rsidTr="00AE4208">
        <w:trPr>
          <w:trHeight w:val="250"/>
          <w:jc w:val="right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912099" w:rsidRDefault="00421107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91209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lastRenderedPageBreak/>
              <w:t>成果展</w:t>
            </w:r>
            <w:r w:rsidR="00A63261" w:rsidRPr="0091209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及影展(</w:t>
            </w:r>
            <w:r w:rsidRPr="0091209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另行通知辦理)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912099" w:rsidRDefault="003F68DD" w:rsidP="0068479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912099">
              <w:rPr>
                <w:rFonts w:asciiTheme="minorEastAsia" w:eastAsiaTheme="minorEastAsia" w:hAnsiTheme="minorEastAsia" w:cs="Arial" w:hint="eastAsia"/>
                <w:bCs/>
                <w:color w:val="000000"/>
                <w:kern w:val="0"/>
              </w:rPr>
              <w:t>105年9月下旬起</w:t>
            </w:r>
          </w:p>
        </w:tc>
      </w:tr>
    </w:tbl>
    <w:p w:rsidR="002A5D16" w:rsidRPr="00912099" w:rsidRDefault="0093517A" w:rsidP="00684797">
      <w:pPr>
        <w:adjustRightInd w:val="0"/>
        <w:snapToGrid w:val="0"/>
        <w:spacing w:line="520" w:lineRule="atLeast"/>
        <w:ind w:firstLineChars="250" w:firstLine="600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備註</w:t>
      </w:r>
      <w:r w:rsidR="00A958F3" w:rsidRPr="00912099">
        <w:rPr>
          <w:rFonts w:asciiTheme="minorEastAsia" w:eastAsiaTheme="minorEastAsia" w:hAnsiTheme="minorEastAsia" w:hint="eastAsia"/>
          <w:color w:val="000000" w:themeColor="text1"/>
        </w:rPr>
        <w:t>：入圍及</w:t>
      </w:r>
      <w:r w:rsidR="00421107" w:rsidRPr="00912099">
        <w:rPr>
          <w:rFonts w:asciiTheme="minorEastAsia" w:eastAsiaTheme="minorEastAsia" w:hAnsiTheme="minorEastAsia" w:hint="eastAsia"/>
          <w:color w:val="000000" w:themeColor="text1"/>
        </w:rPr>
        <w:t>得獎作品</w:t>
      </w:r>
      <w:r w:rsidR="00FF725C" w:rsidRPr="00912099">
        <w:rPr>
          <w:rFonts w:asciiTheme="minorEastAsia" w:eastAsiaTheme="minorEastAsia" w:hAnsiTheme="minorEastAsia" w:hint="eastAsia"/>
          <w:color w:val="000000" w:themeColor="text1"/>
        </w:rPr>
        <w:t>辦理2場成</w:t>
      </w:r>
      <w:r w:rsidR="00FF725C" w:rsidRPr="00912099">
        <w:rPr>
          <w:rFonts w:asciiTheme="minorEastAsia" w:eastAsiaTheme="minorEastAsia" w:hAnsiTheme="minorEastAsia"/>
          <w:color w:val="000000" w:themeColor="text1"/>
        </w:rPr>
        <w:t>果展、</w:t>
      </w:r>
      <w:r w:rsidR="00FF725C" w:rsidRPr="00912099">
        <w:rPr>
          <w:rFonts w:asciiTheme="minorEastAsia" w:eastAsiaTheme="minorEastAsia" w:hAnsiTheme="minorEastAsia" w:hint="eastAsia"/>
          <w:color w:val="000000" w:themeColor="text1"/>
        </w:rPr>
        <w:t>6</w:t>
      </w:r>
      <w:r w:rsidR="00FF725C" w:rsidRPr="00912099">
        <w:rPr>
          <w:rFonts w:asciiTheme="minorEastAsia" w:eastAsiaTheme="minorEastAsia" w:hAnsiTheme="minorEastAsia"/>
          <w:color w:val="000000" w:themeColor="text1"/>
        </w:rPr>
        <w:t>場</w:t>
      </w:r>
      <w:r w:rsidR="00FF725C" w:rsidRPr="00912099">
        <w:rPr>
          <w:rFonts w:asciiTheme="minorEastAsia" w:eastAsiaTheme="minorEastAsia" w:hAnsiTheme="minorEastAsia" w:hint="eastAsia"/>
          <w:color w:val="000000" w:themeColor="text1"/>
        </w:rPr>
        <w:t>巡</w:t>
      </w:r>
      <w:r w:rsidR="00FF725C" w:rsidRPr="00912099">
        <w:rPr>
          <w:rFonts w:asciiTheme="minorEastAsia" w:eastAsiaTheme="minorEastAsia" w:hAnsiTheme="minorEastAsia"/>
          <w:color w:val="000000" w:themeColor="text1"/>
        </w:rPr>
        <w:t>迴</w:t>
      </w:r>
      <w:r w:rsidR="00FF725C" w:rsidRPr="00912099">
        <w:rPr>
          <w:rFonts w:asciiTheme="minorEastAsia" w:eastAsiaTheme="minorEastAsia" w:hAnsiTheme="minorEastAsia" w:hint="eastAsia"/>
          <w:color w:val="000000" w:themeColor="text1"/>
        </w:rPr>
        <w:t>影展(暫訂)</w:t>
      </w:r>
    </w:p>
    <w:p w:rsidR="00AD3509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九、</w:t>
      </w:r>
      <w:r w:rsidR="00AD3509" w:rsidRPr="002F4620">
        <w:rPr>
          <w:rFonts w:asciiTheme="minorEastAsia" w:eastAsiaTheme="minorEastAsia" w:hAnsiTheme="minorEastAsia" w:hint="eastAsia"/>
          <w:b/>
          <w:color w:val="000000" w:themeColor="text1"/>
        </w:rPr>
        <w:t>報名方式</w:t>
      </w:r>
    </w:p>
    <w:p w:rsidR="001F40EC" w:rsidRPr="00C008CB" w:rsidRDefault="00C008CB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  <w:color w:val="000000" w:themeColor="text1"/>
        </w:rPr>
      </w:pPr>
      <w:r w:rsidRPr="00C008CB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（一）</w:t>
      </w:r>
      <w:proofErr w:type="gramStart"/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線上報名</w:t>
      </w:r>
      <w:proofErr w:type="gramEnd"/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參賽者需於</w:t>
      </w:r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本競賽網站</w:t>
      </w:r>
      <w:hyperlink r:id="rId8" w:history="1">
        <w:r w:rsidR="00421107" w:rsidRPr="00C008CB">
          <w:rPr>
            <w:rStyle w:val="a9"/>
            <w:rFonts w:asciiTheme="minorEastAsia" w:eastAsiaTheme="minorEastAsia" w:hAnsiTheme="minorEastAsia" w:hint="eastAsia"/>
            <w:color w:val="000000" w:themeColor="text1"/>
          </w:rPr>
          <w:t>www.yuanstory.com.tw</w:t>
        </w:r>
      </w:hyperlink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上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填具</w:t>
      </w:r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相關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資料，並</w:t>
      </w:r>
      <w:proofErr w:type="gramStart"/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於線上報名</w:t>
      </w:r>
      <w:proofErr w:type="gramEnd"/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截止日前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上傳作品資料</w:t>
      </w:r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最終檔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，以利日後評審作業進行。</w:t>
      </w:r>
    </w:p>
    <w:p w:rsidR="002A5D16" w:rsidRPr="00C008CB" w:rsidRDefault="00C008CB" w:rsidP="00684797">
      <w:pPr>
        <w:adjustRightInd w:val="0"/>
        <w:snapToGrid w:val="0"/>
        <w:spacing w:line="520" w:lineRule="atLeast"/>
        <w:ind w:left="708" w:hangingChars="295" w:hanging="708"/>
        <w:jc w:val="both"/>
        <w:rPr>
          <w:rFonts w:asciiTheme="minorEastAsia" w:eastAsiaTheme="minorEastAsia" w:hAnsiTheme="minorEastAsia"/>
          <w:color w:val="000000" w:themeColor="text1"/>
        </w:rPr>
      </w:pPr>
      <w:r w:rsidRPr="00C008CB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（</w:t>
      </w:r>
      <w:r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二</w:t>
      </w:r>
      <w:r w:rsidRPr="00C008CB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）</w:t>
      </w:r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資料送件：參賽者</w:t>
      </w:r>
      <w:proofErr w:type="gramStart"/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於線上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報名</w:t>
      </w:r>
      <w:proofErr w:type="gramEnd"/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後，需將</w:t>
      </w:r>
      <w:r w:rsidR="004E7343" w:rsidRPr="00C008CB">
        <w:rPr>
          <w:rFonts w:asciiTheme="minorEastAsia" w:eastAsiaTheme="minorEastAsia" w:hAnsiTheme="minorEastAsia" w:hint="eastAsia"/>
          <w:color w:val="000000" w:themeColor="text1"/>
        </w:rPr>
        <w:t>個人組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報名表</w:t>
      </w:r>
      <w:r w:rsidR="004E7343" w:rsidRPr="00C008CB">
        <w:rPr>
          <w:rFonts w:asciiTheme="minorEastAsia" w:eastAsiaTheme="minorEastAsia" w:hAnsiTheme="minorEastAsia" w:hint="eastAsia"/>
          <w:color w:val="000000" w:themeColor="text1"/>
        </w:rPr>
        <w:t>(附件一)或團體組報名表(附件二)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、參賽同意書</w:t>
      </w:r>
      <w:r w:rsidR="004E7343" w:rsidRPr="00C008CB">
        <w:rPr>
          <w:rFonts w:asciiTheme="minorEastAsia" w:eastAsiaTheme="minorEastAsia" w:hAnsiTheme="minorEastAsia" w:hint="eastAsia"/>
          <w:color w:val="000000" w:themeColor="text1"/>
        </w:rPr>
        <w:t>(附件三)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及著作權切結書</w:t>
      </w:r>
      <w:r w:rsidR="004E7343" w:rsidRPr="00C008CB">
        <w:rPr>
          <w:rFonts w:asciiTheme="minorEastAsia" w:eastAsiaTheme="minorEastAsia" w:hAnsiTheme="minorEastAsia" w:hint="eastAsia"/>
          <w:color w:val="000000" w:themeColor="text1"/>
        </w:rPr>
        <w:t>(附件四)</w:t>
      </w:r>
      <w:r w:rsidR="00421107" w:rsidRPr="00C008CB">
        <w:rPr>
          <w:rFonts w:asciiTheme="minorEastAsia" w:eastAsiaTheme="minorEastAsia" w:hAnsiTheme="minorEastAsia" w:hint="eastAsia"/>
          <w:color w:val="000000" w:themeColor="text1"/>
        </w:rPr>
        <w:t>列印出，並於資料送件截止前</w:t>
      </w:r>
      <w:r w:rsidR="002A5D16" w:rsidRPr="00C008CB">
        <w:rPr>
          <w:rFonts w:asciiTheme="minorEastAsia" w:eastAsiaTheme="minorEastAsia" w:hAnsiTheme="minorEastAsia" w:hint="eastAsia"/>
          <w:color w:val="000000" w:themeColor="text1"/>
        </w:rPr>
        <w:t>郵寄或親自送件至：</w:t>
      </w:r>
    </w:p>
    <w:p w:rsidR="000A1067" w:rsidRPr="00912099" w:rsidRDefault="003508A5" w:rsidP="00684797">
      <w:pPr>
        <w:adjustRightInd w:val="0"/>
        <w:snapToGrid w:val="0"/>
        <w:spacing w:line="520" w:lineRule="atLeast"/>
        <w:ind w:firstLineChars="250" w:firstLine="600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國立臺灣科技大學臺灣原住民族中心（10607臺北市大安區基隆路四段43號）</w:t>
      </w:r>
    </w:p>
    <w:p w:rsidR="000A1067" w:rsidRPr="00912099" w:rsidRDefault="000A1067" w:rsidP="00684797">
      <w:pPr>
        <w:adjustRightInd w:val="0"/>
        <w:snapToGrid w:val="0"/>
        <w:spacing w:line="52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D906D8" w:rsidRPr="00912099">
        <w:rPr>
          <w:rFonts w:asciiTheme="minorEastAsia" w:eastAsiaTheme="minorEastAsia" w:hAnsiTheme="minorEastAsia" w:hint="eastAsia"/>
          <w:color w:val="000000" w:themeColor="text1"/>
        </w:rPr>
        <w:t>MATA獎-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FF725C" w:rsidRPr="00912099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年大專校院學生原住民族文化特色數位影音競賽」工作小組收</w:t>
      </w:r>
    </w:p>
    <w:p w:rsidR="00886100" w:rsidRPr="00C008CB" w:rsidRDefault="00C008CB" w:rsidP="00684797">
      <w:pPr>
        <w:adjustRightInd w:val="0"/>
        <w:snapToGrid w:val="0"/>
        <w:spacing w:line="520" w:lineRule="atLeast"/>
        <w:jc w:val="both"/>
        <w:rPr>
          <w:rFonts w:asciiTheme="minorEastAsia" w:eastAsiaTheme="minorEastAsia" w:hAnsiTheme="minorEastAsia"/>
          <w:noProof/>
          <w:color w:val="000000" w:themeColor="text1"/>
        </w:rPr>
      </w:pPr>
      <w:r w:rsidRPr="00C008CB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（</w:t>
      </w:r>
      <w:r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三</w:t>
      </w:r>
      <w:r w:rsidRPr="00C008CB">
        <w:rPr>
          <w:rFonts w:asciiTheme="minorEastAsia" w:eastAsiaTheme="minorEastAsia" w:hAnsiTheme="minorEastAsia" w:cs="微軟正黑體" w:hint="eastAsia"/>
          <w:color w:val="000000" w:themeColor="text1"/>
          <w:kern w:val="0"/>
        </w:rPr>
        <w:t>）</w:t>
      </w:r>
      <w:r w:rsidR="002A5D16" w:rsidRPr="00C008CB">
        <w:rPr>
          <w:rFonts w:asciiTheme="minorEastAsia" w:eastAsiaTheme="minorEastAsia" w:hAnsiTheme="minorEastAsia" w:hint="eastAsia"/>
          <w:noProof/>
          <w:color w:val="000000" w:themeColor="text1"/>
        </w:rPr>
        <w:t>收件流程：</w:t>
      </w:r>
    </w:p>
    <w:p w:rsidR="00986B92" w:rsidRPr="00912099" w:rsidRDefault="002A5D16" w:rsidP="00684797">
      <w:pPr>
        <w:adjustRightInd w:val="0"/>
        <w:snapToGrid w:val="0"/>
        <w:spacing w:line="520" w:lineRule="atLeast"/>
        <w:ind w:leftChars="294" w:left="706" w:firstLine="1"/>
        <w:jc w:val="both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912099">
        <w:rPr>
          <w:rFonts w:asciiTheme="minorEastAsia" w:eastAsiaTheme="minorEastAsia" w:hAnsiTheme="minorEastAsia" w:hint="eastAsia"/>
          <w:noProof/>
          <w:color w:val="000000" w:themeColor="text1"/>
        </w:rPr>
        <w:t>收到參與</w:t>
      </w:r>
      <w:r w:rsidR="00622126" w:rsidRPr="00912099">
        <w:rPr>
          <w:rFonts w:asciiTheme="minorEastAsia" w:eastAsiaTheme="minorEastAsia" w:hAnsiTheme="minorEastAsia" w:hint="eastAsia"/>
          <w:noProof/>
          <w:color w:val="000000" w:themeColor="text1"/>
        </w:rPr>
        <w:t>賽</w:t>
      </w:r>
      <w:r w:rsidRPr="00912099">
        <w:rPr>
          <w:rFonts w:asciiTheme="minorEastAsia" w:eastAsiaTheme="minorEastAsia" w:hAnsiTheme="minorEastAsia" w:hint="eastAsia"/>
          <w:noProof/>
          <w:color w:val="000000" w:themeColor="text1"/>
        </w:rPr>
        <w:t>者報名資料時即確認有無缺件，若無缺件則列入參賽資格評選名單，缺件者則通知參賽者補件，補件期限至報名截止日為止，若於截止日發現須辦理補件者，則須於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>通知後3日內完成補件。</w:t>
      </w:r>
    </w:p>
    <w:p w:rsidR="00113D72" w:rsidRPr="002F4620" w:rsidRDefault="002F4620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十、</w:t>
      </w:r>
      <w:r w:rsidR="00113D72" w:rsidRPr="002F4620">
        <w:rPr>
          <w:rFonts w:asciiTheme="minorEastAsia" w:eastAsiaTheme="minorEastAsia" w:hAnsiTheme="minorEastAsia" w:hint="eastAsia"/>
          <w:b/>
          <w:color w:val="000000" w:themeColor="text1"/>
        </w:rPr>
        <w:t>作品說明(參賽作品規格及報名流程)</w:t>
      </w:r>
    </w:p>
    <w:tbl>
      <w:tblPr>
        <w:tblW w:w="8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7456"/>
      </w:tblGrid>
      <w:tr w:rsidR="00447DE1" w:rsidRPr="00912099" w:rsidTr="003508A5">
        <w:trPr>
          <w:jc w:val="right"/>
        </w:trPr>
        <w:tc>
          <w:tcPr>
            <w:tcW w:w="1433" w:type="dxa"/>
            <w:vAlign w:val="center"/>
          </w:tcPr>
          <w:p w:rsidR="00113D72" w:rsidRPr="00912099" w:rsidRDefault="00113D72" w:rsidP="00684797">
            <w:pPr>
              <w:widowControl/>
              <w:adjustRightInd w:val="0"/>
              <w:snapToGrid w:val="0"/>
              <w:spacing w:line="520" w:lineRule="atLeast"/>
              <w:ind w:leftChars="-45" w:hangingChars="45" w:hanging="108"/>
              <w:jc w:val="center"/>
              <w:rPr>
                <w:rFonts w:asciiTheme="minorEastAsia" w:eastAsiaTheme="minorEastAsia" w:hAnsiTheme="minorEastAsia" w:cs="新細明體"/>
                <w:caps/>
                <w:color w:val="000000" w:themeColor="text1"/>
                <w:kern w:val="0"/>
              </w:rPr>
            </w:pPr>
            <w:r w:rsidRPr="00912099">
              <w:rPr>
                <w:rFonts w:asciiTheme="minorEastAsia" w:eastAsiaTheme="minorEastAsia" w:hAnsiTheme="minorEastAsia" w:cs="新細明體" w:hint="eastAsia"/>
                <w:bCs/>
                <w:caps/>
                <w:color w:val="000000" w:themeColor="text1"/>
                <w:kern w:val="0"/>
              </w:rPr>
              <w:t>作品規格</w:t>
            </w:r>
          </w:p>
        </w:tc>
        <w:tc>
          <w:tcPr>
            <w:tcW w:w="7456" w:type="dxa"/>
            <w:vAlign w:val="center"/>
          </w:tcPr>
          <w:p w:rsidR="00113D72" w:rsidRPr="00912099" w:rsidRDefault="00113D72" w:rsidP="00684797">
            <w:pPr>
              <w:pStyle w:val="Web"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before="0" w:beforeAutospacing="0" w:after="0" w:afterAutospacing="0" w:line="520" w:lineRule="atLeast"/>
              <w:ind w:hanging="391"/>
              <w:jc w:val="both"/>
              <w:rPr>
                <w:rFonts w:asciiTheme="minorEastAsia" w:eastAsiaTheme="minorEastAsia" w:hAnsiTheme="minorEastAsia" w:cs="Helvetica"/>
                <w:caps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</w:rPr>
              <w:t>片長</w:t>
            </w:r>
            <w:r w:rsidR="00DA2919"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</w:rPr>
              <w:t>：</w:t>
            </w:r>
            <w:r w:rsidR="0093047E" w:rsidRPr="00912099">
              <w:rPr>
                <w:rFonts w:asciiTheme="minorEastAsia" w:eastAsiaTheme="minorEastAsia" w:hAnsiTheme="minorEastAsia" w:cs="Helvetica" w:hint="eastAsia"/>
                <w:caps/>
              </w:rPr>
              <w:t>3-20分鐘</w:t>
            </w:r>
          </w:p>
          <w:p w:rsidR="00113D72" w:rsidRPr="00912099" w:rsidRDefault="00113D72" w:rsidP="00684797">
            <w:pPr>
              <w:pStyle w:val="Web"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before="0" w:beforeAutospacing="0" w:after="0" w:afterAutospacing="0" w:line="520" w:lineRule="atLeast"/>
              <w:ind w:left="391" w:hanging="391"/>
              <w:jc w:val="both"/>
              <w:rPr>
                <w:rFonts w:asciiTheme="minorEastAsia" w:eastAsiaTheme="minorEastAsia" w:hAnsiTheme="minorEastAsia" w:cs="Helvetica"/>
                <w:caps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</w:rPr>
              <w:t>檔案格式：</w:t>
            </w:r>
            <w:r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</w:rPr>
              <w:t>mpeg</w:t>
            </w: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</w:rPr>
              <w:t>、</w:t>
            </w:r>
            <w:r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</w:rPr>
              <w:t>wmv</w:t>
            </w: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</w:rPr>
              <w:t>格式，</w:t>
            </w:r>
            <w:r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</w:rPr>
              <w:t>mpeg</w:t>
            </w: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</w:rPr>
              <w:t>為網路燒錄用、</w:t>
            </w:r>
            <w:r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</w:rPr>
              <w:t>wmv</w:t>
            </w: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</w:rPr>
              <w:t>則用於網路串流用。</w:t>
            </w:r>
          </w:p>
        </w:tc>
      </w:tr>
      <w:tr w:rsidR="00113D72" w:rsidRPr="00912099" w:rsidTr="003508A5">
        <w:trPr>
          <w:jc w:val="right"/>
        </w:trPr>
        <w:tc>
          <w:tcPr>
            <w:tcW w:w="1433" w:type="dxa"/>
            <w:vAlign w:val="center"/>
          </w:tcPr>
          <w:p w:rsidR="00113D72" w:rsidRPr="00912099" w:rsidRDefault="00113D72" w:rsidP="00684797">
            <w:pPr>
              <w:widowControl/>
              <w:adjustRightInd w:val="0"/>
              <w:snapToGrid w:val="0"/>
              <w:spacing w:line="520" w:lineRule="atLeast"/>
              <w:ind w:hanging="108"/>
              <w:jc w:val="center"/>
              <w:rPr>
                <w:rFonts w:asciiTheme="minorEastAsia" w:eastAsiaTheme="minorEastAsia" w:hAnsiTheme="minorEastAsia" w:cs="新細明體"/>
                <w:caps/>
                <w:color w:val="000000" w:themeColor="text1"/>
                <w:kern w:val="0"/>
              </w:rPr>
            </w:pPr>
            <w:r w:rsidRPr="00912099">
              <w:rPr>
                <w:rFonts w:asciiTheme="minorEastAsia" w:eastAsiaTheme="minorEastAsia" w:hAnsiTheme="minorEastAsia" w:cs="新細明體" w:hint="eastAsia"/>
                <w:bCs/>
                <w:caps/>
                <w:color w:val="000000" w:themeColor="text1"/>
                <w:kern w:val="0"/>
              </w:rPr>
              <w:t>報名流程</w:t>
            </w:r>
          </w:p>
        </w:tc>
        <w:tc>
          <w:tcPr>
            <w:tcW w:w="7456" w:type="dxa"/>
            <w:vAlign w:val="center"/>
          </w:tcPr>
          <w:p w:rsidR="00113D72" w:rsidRPr="00912099" w:rsidRDefault="00113D72" w:rsidP="00684797">
            <w:pPr>
              <w:pStyle w:val="ad"/>
              <w:widowControl/>
              <w:numPr>
                <w:ilvl w:val="0"/>
                <w:numId w:val="17"/>
              </w:numPr>
              <w:adjustRightInd w:val="0"/>
              <w:snapToGrid w:val="0"/>
              <w:spacing w:line="520" w:lineRule="atLeast"/>
              <w:ind w:leftChars="0"/>
              <w:jc w:val="both"/>
              <w:rPr>
                <w:rFonts w:asciiTheme="minorEastAsia" w:eastAsiaTheme="minorEastAsia" w:hAnsiTheme="minorEastAsia" w:cs="新細明體"/>
                <w:caps/>
                <w:color w:val="000000" w:themeColor="text1"/>
                <w:kern w:val="0"/>
              </w:rPr>
            </w:pPr>
            <w:r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</w:rPr>
              <w:t>同時</w:t>
            </w:r>
            <w:proofErr w:type="gramStart"/>
            <w:r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</w:rPr>
              <w:t>完成線上報名</w:t>
            </w:r>
            <w:proofErr w:type="gramEnd"/>
            <w:r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</w:rPr>
              <w:t>、作品上傳及文件郵寄三個程序。</w:t>
            </w:r>
          </w:p>
          <w:p w:rsidR="00113D72" w:rsidRPr="00912099" w:rsidRDefault="00113D72" w:rsidP="00684797">
            <w:pPr>
              <w:pStyle w:val="12"/>
              <w:widowControl/>
              <w:numPr>
                <w:ilvl w:val="0"/>
                <w:numId w:val="27"/>
              </w:numPr>
              <w:adjustRightInd w:val="0"/>
              <w:snapToGrid w:val="0"/>
              <w:spacing w:line="520" w:lineRule="atLeast"/>
              <w:ind w:leftChars="0"/>
              <w:rPr>
                <w:rFonts w:asciiTheme="minorEastAsia" w:eastAsiaTheme="minorEastAsia" w:hAnsiTheme="minorEastAsia" w:cs="新細明體"/>
                <w:caps/>
                <w:color w:val="000000" w:themeColor="text1"/>
                <w:kern w:val="0"/>
                <w:szCs w:val="24"/>
              </w:rPr>
            </w:pPr>
            <w:r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  <w:szCs w:val="24"/>
              </w:rPr>
              <w:t>作品上傳：</w:t>
            </w:r>
          </w:p>
          <w:p w:rsidR="00532EBA" w:rsidRPr="00912099" w:rsidRDefault="00113D72" w:rsidP="00684797">
            <w:pPr>
              <w:pStyle w:val="12"/>
              <w:widowControl/>
              <w:adjustRightInd w:val="0"/>
              <w:snapToGrid w:val="0"/>
              <w:spacing w:line="520" w:lineRule="atLeast"/>
              <w:ind w:leftChars="163" w:left="391" w:firstLine="2"/>
              <w:rPr>
                <w:rFonts w:asciiTheme="minorEastAsia" w:eastAsiaTheme="minorEastAsia" w:hAnsiTheme="minorEastAsia" w:cs="Helvetica"/>
                <w:caps/>
                <w:color w:val="000000" w:themeColor="text1"/>
                <w:szCs w:val="24"/>
              </w:rPr>
            </w:pP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  <w:szCs w:val="24"/>
              </w:rPr>
              <w:t xml:space="preserve"> 請自行上傳影片至</w:t>
            </w:r>
            <w:r w:rsidR="00532EBA"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  <w:szCs w:val="24"/>
              </w:rPr>
              <w:t>(</w:t>
            </w:r>
            <w:r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  <w:szCs w:val="24"/>
              </w:rPr>
              <w:t>youtube</w:t>
            </w: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  <w:szCs w:val="24"/>
              </w:rPr>
              <w:t>網站</w:t>
            </w:r>
            <w:r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  <w:szCs w:val="24"/>
              </w:rPr>
              <w:t>)</w:t>
            </w: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  <w:szCs w:val="24"/>
              </w:rPr>
              <w:t>，影片標題請註明</w:t>
            </w:r>
          </w:p>
          <w:p w:rsidR="00113D72" w:rsidRPr="00912099" w:rsidRDefault="00113D72" w:rsidP="00684797">
            <w:pPr>
              <w:pStyle w:val="12"/>
              <w:widowControl/>
              <w:adjustRightInd w:val="0"/>
              <w:snapToGrid w:val="0"/>
              <w:spacing w:line="520" w:lineRule="atLeast"/>
              <w:ind w:leftChars="163" w:left="391" w:firstLineChars="50" w:firstLine="120"/>
              <w:rPr>
                <w:rFonts w:asciiTheme="minorEastAsia" w:eastAsiaTheme="minorEastAsia" w:hAnsiTheme="minorEastAsia"/>
                <w:caps/>
                <w:color w:val="000000" w:themeColor="text1"/>
                <w:szCs w:val="24"/>
              </w:rPr>
            </w:pPr>
            <w:r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  <w:szCs w:val="24"/>
              </w:rPr>
              <w:t>[</w:t>
            </w:r>
            <w:r w:rsidRPr="00912099">
              <w:rPr>
                <w:rFonts w:asciiTheme="minorEastAsia" w:eastAsiaTheme="minorEastAsia" w:hAnsiTheme="minorEastAsia" w:hint="eastAsia"/>
                <w:caps/>
                <w:color w:val="000000" w:themeColor="text1"/>
                <w:szCs w:val="24"/>
              </w:rPr>
              <w:t>XX類_作品主題</w:t>
            </w:r>
            <w:r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  <w:szCs w:val="24"/>
              </w:rPr>
              <w:t xml:space="preserve">] </w:t>
            </w: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  <w:szCs w:val="24"/>
              </w:rPr>
              <w:t>，並將影片連結填入報名系統</w:t>
            </w:r>
            <w:r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  <w:szCs w:val="24"/>
              </w:rPr>
              <w:t>。</w:t>
            </w:r>
          </w:p>
          <w:p w:rsidR="00113D72" w:rsidRPr="00912099" w:rsidRDefault="00532EBA" w:rsidP="00684797">
            <w:pPr>
              <w:pStyle w:val="12"/>
              <w:widowControl/>
              <w:adjustRightInd w:val="0"/>
              <w:snapToGrid w:val="0"/>
              <w:spacing w:line="520" w:lineRule="atLeast"/>
              <w:ind w:leftChars="0" w:left="0" w:firstLine="482"/>
              <w:rPr>
                <w:rFonts w:asciiTheme="minorEastAsia" w:eastAsiaTheme="minorEastAsia" w:hAnsiTheme="minorEastAsia" w:cs="新細明體"/>
                <w:caps/>
                <w:color w:val="000000" w:themeColor="text1"/>
                <w:kern w:val="0"/>
                <w:szCs w:val="24"/>
              </w:rPr>
            </w:pP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  <w:kern w:val="0"/>
                <w:szCs w:val="24"/>
              </w:rPr>
              <w:t>另</w:t>
            </w:r>
            <w:r w:rsidR="00113D72"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  <w:kern w:val="0"/>
                <w:szCs w:val="24"/>
              </w:rPr>
              <w:t>提供</w:t>
            </w:r>
            <w:r w:rsidR="00113D72"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  <w:szCs w:val="24"/>
              </w:rPr>
              <w:t>youtube</w:t>
            </w:r>
            <w:r w:rsidR="00113D72"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  <w:szCs w:val="24"/>
              </w:rPr>
              <w:t>分享網址，填寫「分享路徑」。</w:t>
            </w:r>
          </w:p>
          <w:p w:rsidR="00113D72" w:rsidRPr="00912099" w:rsidRDefault="00113D72" w:rsidP="00684797">
            <w:pPr>
              <w:pStyle w:val="12"/>
              <w:widowControl/>
              <w:adjustRightInd w:val="0"/>
              <w:snapToGrid w:val="0"/>
              <w:spacing w:line="520" w:lineRule="atLeast"/>
              <w:ind w:leftChars="0" w:left="0" w:firstLine="482"/>
              <w:rPr>
                <w:rFonts w:asciiTheme="minorEastAsia" w:eastAsiaTheme="minorEastAsia" w:hAnsiTheme="minorEastAsia" w:cs="新細明體"/>
                <w:caps/>
                <w:color w:val="000000" w:themeColor="text1"/>
                <w:kern w:val="0"/>
                <w:szCs w:val="24"/>
              </w:rPr>
            </w:pPr>
            <w:r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  <w:szCs w:val="24"/>
              </w:rPr>
              <w:t>例如：</w:t>
            </w:r>
            <w:r w:rsidRPr="00912099">
              <w:rPr>
                <w:rFonts w:asciiTheme="minorEastAsia" w:eastAsiaTheme="minorEastAsia" w:hAnsiTheme="minorEastAsia" w:cs="新細明體"/>
                <w:caps/>
                <w:color w:val="000000" w:themeColor="text1"/>
                <w:kern w:val="0"/>
                <w:szCs w:val="24"/>
                <w:u w:val="single"/>
              </w:rPr>
              <w:t>http://youtu.be/qpT5HRXru-c</w:t>
            </w:r>
            <w:r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  <w:szCs w:val="24"/>
              </w:rPr>
              <w:t>之格式。</w:t>
            </w:r>
          </w:p>
          <w:p w:rsidR="00113D72" w:rsidRPr="00912099" w:rsidRDefault="00532EBA" w:rsidP="00684797">
            <w:pPr>
              <w:pStyle w:val="12"/>
              <w:widowControl/>
              <w:adjustRightInd w:val="0"/>
              <w:snapToGrid w:val="0"/>
              <w:spacing w:line="520" w:lineRule="atLeast"/>
              <w:ind w:leftChars="0" w:left="0" w:firstLineChars="750" w:firstLine="1800"/>
              <w:rPr>
                <w:rFonts w:asciiTheme="minorEastAsia" w:eastAsiaTheme="minorEastAsia" w:hAnsiTheme="minorEastAsia" w:cs="新細明體"/>
                <w:caps/>
                <w:color w:val="000000" w:themeColor="text1"/>
                <w:kern w:val="0"/>
                <w:szCs w:val="24"/>
              </w:rPr>
            </w:pPr>
            <w:r w:rsidRPr="00912099">
              <w:rPr>
                <w:rFonts w:asciiTheme="minorEastAsia" w:eastAsiaTheme="minorEastAsia" w:hAnsiTheme="minorEastAsia" w:cs="新細明體" w:hint="eastAsia"/>
                <w:caps/>
                <w:noProof/>
                <w:color w:val="000000" w:themeColor="text1"/>
                <w:kern w:val="0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0165ABEA" wp14:editId="3480D02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175260</wp:posOffset>
                  </wp:positionV>
                  <wp:extent cx="4152900" cy="678180"/>
                  <wp:effectExtent l="0" t="0" r="0" b="7620"/>
                  <wp:wrapSquare wrapText="bothSides"/>
                  <wp:docPr id="2" name="圖片 2" descr="http://www.t-power.tw/images/race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www.t-power.tw/images/race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  <w:szCs w:val="24"/>
              </w:rPr>
              <w:t>YOUTUBE分享影片</w:t>
            </w:r>
            <w:r w:rsidR="00113D72"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  <w:szCs w:val="24"/>
              </w:rPr>
              <w:t>路徑畫面</w:t>
            </w:r>
          </w:p>
          <w:p w:rsidR="00113D72" w:rsidRPr="00912099" w:rsidRDefault="00113D72" w:rsidP="00684797">
            <w:pPr>
              <w:pStyle w:val="12"/>
              <w:widowControl/>
              <w:numPr>
                <w:ilvl w:val="0"/>
                <w:numId w:val="27"/>
              </w:numPr>
              <w:adjustRightInd w:val="0"/>
              <w:snapToGrid w:val="0"/>
              <w:spacing w:line="520" w:lineRule="atLeast"/>
              <w:ind w:leftChars="0" w:left="403" w:hanging="403"/>
              <w:rPr>
                <w:rFonts w:asciiTheme="minorEastAsia" w:eastAsiaTheme="minorEastAsia" w:hAnsiTheme="minorEastAsia" w:cs="新細明體"/>
                <w:caps/>
                <w:color w:val="000000" w:themeColor="text1"/>
                <w:kern w:val="0"/>
                <w:szCs w:val="24"/>
              </w:rPr>
            </w:pP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  <w:kern w:val="0"/>
                <w:szCs w:val="24"/>
              </w:rPr>
              <w:t>郵寄報名文件乙式</w:t>
            </w:r>
            <w:r w:rsidRPr="00912099">
              <w:rPr>
                <w:rFonts w:asciiTheme="minorEastAsia" w:eastAsiaTheme="minorEastAsia" w:hAnsiTheme="minorEastAsia" w:cs="Helvetica"/>
                <w:caps/>
                <w:color w:val="000000" w:themeColor="text1"/>
                <w:kern w:val="0"/>
                <w:szCs w:val="24"/>
              </w:rPr>
              <w:t>1</w:t>
            </w:r>
            <w:r w:rsidRPr="00912099">
              <w:rPr>
                <w:rFonts w:asciiTheme="minorEastAsia" w:eastAsiaTheme="minorEastAsia" w:hAnsiTheme="minorEastAsia" w:cs="Helvetica" w:hint="eastAsia"/>
                <w:caps/>
                <w:color w:val="000000" w:themeColor="text1"/>
                <w:kern w:val="0"/>
                <w:szCs w:val="24"/>
              </w:rPr>
              <w:t>份，報名文件包括：報名表、參賽同意書及著作權切結書</w:t>
            </w:r>
            <w:r w:rsidRPr="00912099">
              <w:rPr>
                <w:rFonts w:asciiTheme="minorEastAsia" w:eastAsiaTheme="minorEastAsia" w:hAnsiTheme="minorEastAsia" w:cs="新細明體" w:hint="eastAsia"/>
                <w:caps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:rsidR="00DB699F" w:rsidRPr="00912099" w:rsidRDefault="002F4620" w:rsidP="00684797">
      <w:pPr>
        <w:tabs>
          <w:tab w:val="left" w:pos="851"/>
        </w:tabs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十一、</w:t>
      </w:r>
      <w:r w:rsidR="002E4A19" w:rsidRPr="00912099">
        <w:rPr>
          <w:rFonts w:asciiTheme="minorEastAsia" w:eastAsiaTheme="minorEastAsia" w:hAnsiTheme="minorEastAsia" w:hint="eastAsia"/>
          <w:b/>
          <w:color w:val="000000" w:themeColor="text1"/>
        </w:rPr>
        <w:t>評審標準</w:t>
      </w:r>
    </w:p>
    <w:p w:rsidR="00E3265E" w:rsidRPr="002D21ED" w:rsidRDefault="002D21ED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（一）</w:t>
      </w:r>
      <w:r w:rsidR="0093047E" w:rsidRPr="002D21ED">
        <w:rPr>
          <w:rFonts w:asciiTheme="minorEastAsia" w:eastAsiaTheme="minorEastAsia" w:hAnsiTheme="minorEastAsia" w:hint="eastAsia"/>
          <w:color w:val="000000" w:themeColor="text1"/>
        </w:rPr>
        <w:t>聘請國內相關</w:t>
      </w:r>
      <w:r w:rsidR="00186E1D" w:rsidRPr="002D21ED">
        <w:rPr>
          <w:rFonts w:asciiTheme="minorEastAsia" w:eastAsiaTheme="minorEastAsia" w:hAnsiTheme="minorEastAsia" w:hint="eastAsia"/>
          <w:color w:val="000000" w:themeColor="text1"/>
        </w:rPr>
        <w:t>領域</w:t>
      </w:r>
      <w:r w:rsidR="0093047E" w:rsidRPr="002D21ED">
        <w:rPr>
          <w:rFonts w:asciiTheme="minorEastAsia" w:eastAsiaTheme="minorEastAsia" w:hAnsiTheme="minorEastAsia" w:hint="eastAsia"/>
          <w:color w:val="000000" w:themeColor="text1"/>
        </w:rPr>
        <w:t>學者專家擔任評審</w:t>
      </w:r>
      <w:r w:rsidR="008F671B" w:rsidRPr="002D21E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F671B" w:rsidRPr="002D21ED" w:rsidRDefault="002D21ED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（二）</w:t>
      </w:r>
      <w:r w:rsidR="008F671B" w:rsidRPr="002D21ED">
        <w:rPr>
          <w:rFonts w:asciiTheme="minorEastAsia" w:eastAsiaTheme="minorEastAsia" w:hAnsiTheme="minorEastAsia" w:hint="eastAsia"/>
          <w:color w:val="000000" w:themeColor="text1"/>
        </w:rPr>
        <w:t>評審標準</w:t>
      </w:r>
    </w:p>
    <w:tbl>
      <w:tblPr>
        <w:tblStyle w:val="a3"/>
        <w:tblW w:w="8926" w:type="dxa"/>
        <w:jc w:val="center"/>
        <w:tblLook w:val="00A0" w:firstRow="1" w:lastRow="0" w:firstColumn="1" w:lastColumn="0" w:noHBand="0" w:noVBand="0"/>
      </w:tblPr>
      <w:tblGrid>
        <w:gridCol w:w="2405"/>
        <w:gridCol w:w="1258"/>
        <w:gridCol w:w="5263"/>
      </w:tblGrid>
      <w:tr w:rsidR="0093047E" w:rsidRPr="00912099" w:rsidTr="002D21ED">
        <w:trPr>
          <w:jc w:val="center"/>
        </w:trPr>
        <w:tc>
          <w:tcPr>
            <w:tcW w:w="2405" w:type="dxa"/>
          </w:tcPr>
          <w:p w:rsidR="0093047E" w:rsidRPr="00912099" w:rsidRDefault="0093047E" w:rsidP="00BD5794">
            <w:pPr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評審</w:t>
            </w:r>
            <w:r w:rsidR="00BD5794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1258" w:type="dxa"/>
          </w:tcPr>
          <w:p w:rsidR="0093047E" w:rsidRPr="00912099" w:rsidRDefault="0093047E" w:rsidP="00BD5794">
            <w:pPr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12099">
              <w:rPr>
                <w:rFonts w:asciiTheme="minorEastAsia" w:eastAsiaTheme="minorEastAsia" w:hAnsiTheme="minorEastAsia" w:hint="eastAsia"/>
              </w:rPr>
              <w:t>占分比</w:t>
            </w:r>
            <w:r w:rsidR="00BD5794">
              <w:rPr>
                <w:rFonts w:asciiTheme="minorEastAsia" w:eastAsiaTheme="minorEastAsia" w:hAnsiTheme="minorEastAsia" w:hint="eastAsia"/>
              </w:rPr>
              <w:t>率</w:t>
            </w:r>
            <w:proofErr w:type="gramEnd"/>
          </w:p>
        </w:tc>
        <w:tc>
          <w:tcPr>
            <w:tcW w:w="5263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內容說明</w:t>
            </w:r>
          </w:p>
        </w:tc>
      </w:tr>
      <w:tr w:rsidR="0093047E" w:rsidRPr="00912099" w:rsidTr="002D21ED">
        <w:trPr>
          <w:trHeight w:val="438"/>
          <w:jc w:val="center"/>
        </w:trPr>
        <w:tc>
          <w:tcPr>
            <w:tcW w:w="2405" w:type="dxa"/>
          </w:tcPr>
          <w:p w:rsidR="0093047E" w:rsidRPr="00912099" w:rsidRDefault="003508A5" w:rsidP="00684797">
            <w:pPr>
              <w:adjustRightInd w:val="0"/>
              <w:snapToGrid w:val="0"/>
              <w:spacing w:line="520" w:lineRule="atLeast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原創性與</w:t>
            </w:r>
            <w:r w:rsidR="0093047E" w:rsidRPr="00912099">
              <w:rPr>
                <w:rFonts w:asciiTheme="minorEastAsia" w:eastAsiaTheme="minorEastAsia" w:hAnsiTheme="minorEastAsia" w:hint="eastAsia"/>
              </w:rPr>
              <w:t>主題切合性</w:t>
            </w:r>
          </w:p>
        </w:tc>
        <w:tc>
          <w:tcPr>
            <w:tcW w:w="1258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(30%)</w:t>
            </w:r>
          </w:p>
        </w:tc>
        <w:tc>
          <w:tcPr>
            <w:tcW w:w="5263" w:type="dxa"/>
          </w:tcPr>
          <w:p w:rsidR="00726543" w:rsidRPr="00912099" w:rsidRDefault="00726543" w:rsidP="00684797">
            <w:pPr>
              <w:adjustRightInd w:val="0"/>
              <w:snapToGrid w:val="0"/>
              <w:spacing w:line="520" w:lineRule="atLeast"/>
              <w:jc w:val="both"/>
              <w:rPr>
                <w:rFonts w:asciiTheme="minorEastAsia" w:eastAsiaTheme="minorEastAsia" w:hAnsiTheme="minorEastAsia"/>
                <w:color w:val="FF0000"/>
                <w:highlight w:val="cyan"/>
              </w:rPr>
            </w:pPr>
            <w:r w:rsidRPr="002D21ED">
              <w:rPr>
                <w:rFonts w:asciiTheme="minorEastAsia" w:eastAsiaTheme="minorEastAsia" w:hAnsiTheme="minorEastAsia" w:hint="eastAsia"/>
                <w:color w:val="000000" w:themeColor="text1"/>
              </w:rPr>
              <w:t>作品</w:t>
            </w:r>
            <w:r w:rsidR="003508A5" w:rsidRPr="002D21ED">
              <w:rPr>
                <w:rFonts w:asciiTheme="minorEastAsia" w:eastAsiaTheme="minorEastAsia" w:hAnsiTheme="minorEastAsia" w:hint="eastAsia"/>
                <w:color w:val="000000" w:themeColor="text1"/>
              </w:rPr>
              <w:t>原創性以及主題</w:t>
            </w:r>
            <w:r w:rsidRPr="002D21ED">
              <w:rPr>
                <w:rFonts w:asciiTheme="minorEastAsia" w:eastAsiaTheme="minorEastAsia" w:hAnsiTheme="minorEastAsia" w:hint="eastAsia"/>
                <w:color w:val="000000" w:themeColor="text1"/>
              </w:rPr>
              <w:t>與原住民族教育或文化之切合性</w:t>
            </w:r>
          </w:p>
        </w:tc>
      </w:tr>
      <w:tr w:rsidR="0093047E" w:rsidRPr="00912099" w:rsidTr="002D21ED">
        <w:trPr>
          <w:trHeight w:val="246"/>
          <w:jc w:val="center"/>
        </w:trPr>
        <w:tc>
          <w:tcPr>
            <w:tcW w:w="2405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拍攝及編輯能力</w:t>
            </w:r>
          </w:p>
        </w:tc>
        <w:tc>
          <w:tcPr>
            <w:tcW w:w="1258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(20%)</w:t>
            </w:r>
          </w:p>
        </w:tc>
        <w:tc>
          <w:tcPr>
            <w:tcW w:w="5263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整體技巧表現</w:t>
            </w:r>
          </w:p>
        </w:tc>
      </w:tr>
      <w:tr w:rsidR="0093047E" w:rsidRPr="00912099" w:rsidTr="002D21ED">
        <w:trPr>
          <w:trHeight w:val="251"/>
          <w:jc w:val="center"/>
        </w:trPr>
        <w:tc>
          <w:tcPr>
            <w:tcW w:w="2405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影片整體表現</w:t>
            </w:r>
          </w:p>
        </w:tc>
        <w:tc>
          <w:tcPr>
            <w:tcW w:w="1258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(40%)</w:t>
            </w:r>
          </w:p>
        </w:tc>
        <w:tc>
          <w:tcPr>
            <w:tcW w:w="5263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整體作品呈現的流暢感與完整度</w:t>
            </w:r>
          </w:p>
        </w:tc>
      </w:tr>
      <w:tr w:rsidR="0093047E" w:rsidRPr="00912099" w:rsidTr="002D21ED">
        <w:trPr>
          <w:trHeight w:val="322"/>
          <w:jc w:val="center"/>
        </w:trPr>
        <w:tc>
          <w:tcPr>
            <w:tcW w:w="2405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族語呈現</w:t>
            </w:r>
          </w:p>
        </w:tc>
        <w:tc>
          <w:tcPr>
            <w:tcW w:w="1258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(10%)</w:t>
            </w:r>
          </w:p>
        </w:tc>
        <w:tc>
          <w:tcPr>
            <w:tcW w:w="5263" w:type="dxa"/>
          </w:tcPr>
          <w:p w:rsidR="0093047E" w:rsidRPr="00912099" w:rsidRDefault="0093047E" w:rsidP="00684797">
            <w:pPr>
              <w:adjustRightInd w:val="0"/>
              <w:snapToGrid w:val="0"/>
              <w:spacing w:line="520" w:lineRule="atLeast"/>
              <w:rPr>
                <w:rFonts w:asciiTheme="minorEastAsia" w:eastAsiaTheme="minorEastAsia" w:hAnsiTheme="minorEastAsia"/>
              </w:rPr>
            </w:pPr>
            <w:r w:rsidRPr="00912099">
              <w:rPr>
                <w:rFonts w:asciiTheme="minorEastAsia" w:eastAsiaTheme="minorEastAsia" w:hAnsiTheme="minorEastAsia" w:hint="eastAsia"/>
              </w:rPr>
              <w:t>族語表達能力</w:t>
            </w:r>
          </w:p>
        </w:tc>
      </w:tr>
    </w:tbl>
    <w:p w:rsidR="00C84FEB" w:rsidRPr="00285711" w:rsidRDefault="00285711" w:rsidP="00684797">
      <w:pPr>
        <w:tabs>
          <w:tab w:val="left" w:pos="851"/>
        </w:tabs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十二、</w:t>
      </w:r>
      <w:r w:rsidR="00D84C12" w:rsidRPr="00285711">
        <w:rPr>
          <w:rFonts w:asciiTheme="minorEastAsia" w:eastAsiaTheme="minorEastAsia" w:hAnsiTheme="minorEastAsia" w:hint="eastAsia"/>
          <w:b/>
          <w:color w:val="000000" w:themeColor="text1"/>
        </w:rPr>
        <w:t>審查</w:t>
      </w:r>
      <w:r w:rsidR="00C84FEB" w:rsidRPr="00285711">
        <w:rPr>
          <w:rFonts w:asciiTheme="minorEastAsia" w:eastAsiaTheme="minorEastAsia" w:hAnsiTheme="minorEastAsia" w:hint="eastAsia"/>
          <w:b/>
          <w:color w:val="000000" w:themeColor="text1"/>
        </w:rPr>
        <w:t>流程</w:t>
      </w:r>
    </w:p>
    <w:p w:rsidR="00657BDB" w:rsidRPr="00912099" w:rsidRDefault="00285711" w:rsidP="00684797">
      <w:pPr>
        <w:adjustRightInd w:val="0"/>
        <w:snapToGrid w:val="0"/>
        <w:spacing w:line="520" w:lineRule="atLeast"/>
        <w:ind w:leftChars="295" w:left="70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657BDB" w:rsidRPr="00912099">
        <w:rPr>
          <w:rFonts w:asciiTheme="minorEastAsia" w:eastAsiaTheme="minorEastAsia" w:hAnsiTheme="minorEastAsia" w:hint="eastAsia"/>
          <w:color w:val="000000" w:themeColor="text1"/>
        </w:rPr>
        <w:t>本</w:t>
      </w:r>
      <w:r w:rsidR="0093047E" w:rsidRPr="00912099">
        <w:rPr>
          <w:rFonts w:asciiTheme="minorEastAsia" w:eastAsiaTheme="minorEastAsia" w:hAnsiTheme="minorEastAsia" w:hint="eastAsia"/>
          <w:color w:val="000000" w:themeColor="text1"/>
        </w:rPr>
        <w:t>競賽</w:t>
      </w:r>
      <w:proofErr w:type="gramStart"/>
      <w:r w:rsidR="0093047E" w:rsidRPr="00912099">
        <w:rPr>
          <w:rFonts w:asciiTheme="minorEastAsia" w:eastAsiaTheme="minorEastAsia" w:hAnsiTheme="minorEastAsia" w:hint="eastAsia"/>
          <w:color w:val="000000" w:themeColor="text1"/>
        </w:rPr>
        <w:t>採</w:t>
      </w:r>
      <w:proofErr w:type="gramEnd"/>
      <w:r w:rsidR="0093047E" w:rsidRPr="00912099">
        <w:rPr>
          <w:rFonts w:asciiTheme="minorEastAsia" w:eastAsiaTheme="minorEastAsia" w:hAnsiTheme="minorEastAsia" w:hint="eastAsia"/>
          <w:color w:val="000000" w:themeColor="text1"/>
        </w:rPr>
        <w:t>一階段收件，兩階段評審</w:t>
      </w:r>
      <w:r w:rsidR="00EF3E74" w:rsidRPr="00912099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93047E" w:rsidRPr="00912099">
        <w:rPr>
          <w:rFonts w:asciiTheme="minorEastAsia" w:eastAsiaTheme="minorEastAsia" w:hAnsiTheme="minorEastAsia" w:hint="eastAsia"/>
          <w:color w:val="000000" w:themeColor="text1"/>
        </w:rPr>
        <w:t>將聘請國內相關</w:t>
      </w:r>
      <w:r w:rsidR="003508A5" w:rsidRPr="00912099">
        <w:rPr>
          <w:rFonts w:asciiTheme="minorEastAsia" w:eastAsiaTheme="minorEastAsia" w:hAnsiTheme="minorEastAsia" w:hint="eastAsia"/>
          <w:color w:val="000000" w:themeColor="text1"/>
        </w:rPr>
        <w:t>領域</w:t>
      </w:r>
      <w:r w:rsidR="0093047E" w:rsidRPr="00912099">
        <w:rPr>
          <w:rFonts w:asciiTheme="minorEastAsia" w:eastAsiaTheme="minorEastAsia" w:hAnsiTheme="minorEastAsia" w:hint="eastAsia"/>
          <w:color w:val="000000" w:themeColor="text1"/>
        </w:rPr>
        <w:t>學者專家</w:t>
      </w:r>
      <w:r w:rsidR="00EF3E74" w:rsidRPr="00912099">
        <w:rPr>
          <w:rFonts w:asciiTheme="minorEastAsia" w:eastAsiaTheme="minorEastAsia" w:hAnsiTheme="minorEastAsia" w:hint="eastAsia"/>
          <w:color w:val="000000" w:themeColor="text1"/>
        </w:rPr>
        <w:t>籌組評審團，</w:t>
      </w:r>
      <w:r w:rsidR="0093047E" w:rsidRPr="00912099">
        <w:rPr>
          <w:rFonts w:asciiTheme="minorEastAsia" w:eastAsiaTheme="minorEastAsia" w:hAnsiTheme="minorEastAsia" w:hint="eastAsia"/>
          <w:color w:val="000000" w:themeColor="text1"/>
        </w:rPr>
        <w:t>依據評審標準，進行公平公開之作品審查</w:t>
      </w:r>
      <w:r w:rsidR="000A6021" w:rsidRPr="00912099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:rsidR="00E3265E" w:rsidRPr="00285711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  <w:color w:val="000000" w:themeColor="text1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t>（一）</w:t>
      </w:r>
      <w:r w:rsidR="00F21558" w:rsidRPr="00285711">
        <w:rPr>
          <w:rFonts w:asciiTheme="minorEastAsia" w:eastAsiaTheme="minorEastAsia" w:hAnsiTheme="minorEastAsia" w:hint="eastAsia"/>
          <w:color w:val="000000" w:themeColor="text1"/>
        </w:rPr>
        <w:t>初審流程</w:t>
      </w:r>
      <w:r w:rsidR="000A1156" w:rsidRPr="00285711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F21558" w:rsidRPr="00285711">
        <w:rPr>
          <w:rFonts w:asciiTheme="minorEastAsia" w:eastAsiaTheme="minorEastAsia" w:hAnsiTheme="minorEastAsia" w:hint="eastAsia"/>
          <w:color w:val="000000" w:themeColor="text1"/>
        </w:rPr>
        <w:t>通過資格審作品，由評審團依據評審標準，選出</w:t>
      </w:r>
      <w:r w:rsidR="00D906D8" w:rsidRPr="00285711">
        <w:rPr>
          <w:rFonts w:asciiTheme="minorEastAsia" w:eastAsiaTheme="minorEastAsia" w:hAnsiTheme="minorEastAsia" w:hint="eastAsia"/>
          <w:color w:val="000000" w:themeColor="text1"/>
        </w:rPr>
        <w:t>非紀錄片</w:t>
      </w:r>
      <w:r w:rsidR="00F21558" w:rsidRPr="00285711">
        <w:rPr>
          <w:rFonts w:asciiTheme="minorEastAsia" w:eastAsiaTheme="minorEastAsia" w:hAnsiTheme="minorEastAsia" w:hint="eastAsia"/>
          <w:color w:val="000000" w:themeColor="text1"/>
        </w:rPr>
        <w:t>類與紀錄片類</w:t>
      </w:r>
      <w:r w:rsidR="00E3265E" w:rsidRPr="00285711">
        <w:rPr>
          <w:rFonts w:asciiTheme="minorEastAsia" w:eastAsiaTheme="minorEastAsia" w:hAnsiTheme="minorEastAsia" w:hint="eastAsia"/>
          <w:color w:val="000000" w:themeColor="text1"/>
        </w:rPr>
        <w:t>入圍者。</w:t>
      </w:r>
    </w:p>
    <w:p w:rsidR="00F21558" w:rsidRPr="00285711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  <w:color w:val="000000" w:themeColor="text1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285711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F21558" w:rsidRPr="00285711">
        <w:rPr>
          <w:rFonts w:asciiTheme="minorEastAsia" w:eastAsiaTheme="minorEastAsia" w:hAnsiTheme="minorEastAsia" w:hint="eastAsia"/>
          <w:color w:val="000000" w:themeColor="text1"/>
        </w:rPr>
        <w:t>決審流程</w:t>
      </w:r>
      <w:r w:rsidR="000A1156" w:rsidRPr="00285711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F21558" w:rsidRPr="00285711">
        <w:rPr>
          <w:rFonts w:asciiTheme="minorEastAsia" w:eastAsiaTheme="minorEastAsia" w:hAnsiTheme="minorEastAsia" w:hint="eastAsia"/>
          <w:color w:val="000000" w:themeColor="text1"/>
        </w:rPr>
        <w:t>通過初審</w:t>
      </w:r>
      <w:r w:rsidR="000A6021" w:rsidRPr="00285711">
        <w:rPr>
          <w:rFonts w:asciiTheme="minorEastAsia" w:eastAsiaTheme="minorEastAsia" w:hAnsiTheme="minorEastAsia" w:hint="eastAsia"/>
          <w:color w:val="000000" w:themeColor="text1"/>
        </w:rPr>
        <w:t>之</w:t>
      </w:r>
      <w:r w:rsidR="00F21558" w:rsidRPr="00285711">
        <w:rPr>
          <w:rFonts w:asciiTheme="minorEastAsia" w:eastAsiaTheme="minorEastAsia" w:hAnsiTheme="minorEastAsia" w:hint="eastAsia"/>
          <w:color w:val="000000" w:themeColor="text1"/>
        </w:rPr>
        <w:t>作品，由</w:t>
      </w:r>
      <w:r w:rsidR="00B065C0" w:rsidRPr="00285711">
        <w:rPr>
          <w:rFonts w:asciiTheme="minorEastAsia" w:eastAsiaTheme="minorEastAsia" w:hAnsiTheme="minorEastAsia" w:hint="eastAsia"/>
          <w:color w:val="000000" w:themeColor="text1"/>
        </w:rPr>
        <w:t>評審團依據評審標準，選出</w:t>
      </w:r>
      <w:r w:rsidR="00D906D8" w:rsidRPr="00285711">
        <w:rPr>
          <w:rFonts w:asciiTheme="minorEastAsia" w:eastAsiaTheme="minorEastAsia" w:hAnsiTheme="minorEastAsia" w:hint="eastAsia"/>
          <w:color w:val="000000" w:themeColor="text1"/>
        </w:rPr>
        <w:t>非紀錄片類</w:t>
      </w:r>
      <w:r w:rsidR="000A1156" w:rsidRPr="00285711">
        <w:rPr>
          <w:rFonts w:asciiTheme="minorEastAsia" w:eastAsiaTheme="minorEastAsia" w:hAnsiTheme="minorEastAsia" w:hint="eastAsia"/>
          <w:color w:val="000000" w:themeColor="text1"/>
        </w:rPr>
        <w:t>與紀錄片類</w:t>
      </w:r>
      <w:r w:rsidR="0036648A" w:rsidRPr="00285711">
        <w:rPr>
          <w:rFonts w:asciiTheme="minorEastAsia" w:eastAsiaTheme="minorEastAsia" w:hAnsiTheme="minorEastAsia" w:hint="eastAsia"/>
          <w:color w:val="000000" w:themeColor="text1"/>
        </w:rPr>
        <w:t>得獎者</w:t>
      </w:r>
      <w:r w:rsidR="00B065C0" w:rsidRPr="0028571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D84C12" w:rsidRPr="00701C51" w:rsidRDefault="00701C51" w:rsidP="00684797">
      <w:pPr>
        <w:tabs>
          <w:tab w:val="left" w:pos="851"/>
        </w:tabs>
        <w:adjustRightInd w:val="0"/>
        <w:snapToGrid w:val="0"/>
        <w:spacing w:line="520" w:lineRule="atLeas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十三、</w:t>
      </w:r>
      <w:r w:rsidR="00D84C12" w:rsidRPr="00701C51">
        <w:rPr>
          <w:rFonts w:asciiTheme="minorEastAsia" w:eastAsiaTheme="minorEastAsia" w:hAnsiTheme="minorEastAsia" w:hint="eastAsia"/>
          <w:b/>
          <w:color w:val="000000" w:themeColor="text1"/>
        </w:rPr>
        <w:t>注意事項</w:t>
      </w:r>
    </w:p>
    <w:p w:rsidR="00D84C12" w:rsidRPr="00701C51" w:rsidRDefault="00701C51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left="708" w:rightChars="-186" w:right="-446" w:hangingChars="295" w:hanging="708"/>
        <w:rPr>
          <w:rFonts w:asciiTheme="minorEastAsia" w:eastAsiaTheme="minorEastAsia" w:hAnsiTheme="minorEastAsia"/>
          <w:color w:val="000000" w:themeColor="text1"/>
          <w:szCs w:val="24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t>（一）</w:t>
      </w:r>
      <w:r w:rsidR="00CA7C38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凡參加本競賽者，即同意本競賽之各項規定，如有抄襲、冒名頂替或其他不法之情事，主辦單位得取消其參賽及得獎資格，</w:t>
      </w:r>
      <w:r w:rsidR="00CA7C38" w:rsidRPr="00701C51">
        <w:rPr>
          <w:rFonts w:asciiTheme="minorEastAsia" w:eastAsiaTheme="minorEastAsia" w:hAnsiTheme="minorEastAsia" w:hint="eastAsia"/>
          <w:color w:val="000000" w:themeColor="text1"/>
          <w:szCs w:val="24"/>
        </w:rPr>
        <w:t>並對於任何破壞本競賽之行為保留法律追訴權，除得獎者必須繳回獎金與獎狀外，如有致損害於主辦單位或其他任何第三人，亦應負一切民刑事責任。</w:t>
      </w:r>
    </w:p>
    <w:p w:rsidR="00D858F1" w:rsidRPr="00912099" w:rsidRDefault="00701C51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Theme="minorEastAsia" w:eastAsiaTheme="minorEastAsia" w:hAnsiTheme="minorEastAsia"/>
          <w:color w:val="000000" w:themeColor="text1"/>
          <w:szCs w:val="24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lastRenderedPageBreak/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285711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26543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入</w:t>
      </w:r>
      <w:r w:rsidR="00847ECF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圍</w:t>
      </w:r>
      <w:r w:rsidR="00591D95">
        <w:rPr>
          <w:rFonts w:asciiTheme="minorEastAsia" w:eastAsiaTheme="minorEastAsia" w:hAnsiTheme="minorEastAsia" w:hint="eastAsia"/>
          <w:color w:val="000000" w:themeColor="text1"/>
          <w:szCs w:val="24"/>
        </w:rPr>
        <w:t>或</w:t>
      </w:r>
      <w:r w:rsidR="00847ECF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得獎</w:t>
      </w:r>
      <w:r w:rsidR="00591D95">
        <w:rPr>
          <w:rFonts w:asciiTheme="minorEastAsia" w:eastAsiaTheme="minorEastAsia" w:hAnsiTheme="minorEastAsia" w:hint="eastAsia"/>
          <w:color w:val="000000" w:themeColor="text1"/>
          <w:szCs w:val="24"/>
        </w:rPr>
        <w:t>之參賽投稿</w:t>
      </w:r>
      <w:r w:rsidR="00D858F1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作品</w:t>
      </w:r>
      <w:r w:rsidR="00591D95">
        <w:rPr>
          <w:rFonts w:asciiTheme="minorEastAsia" w:eastAsiaTheme="minorEastAsia" w:hAnsiTheme="minorEastAsia" w:hint="eastAsia"/>
          <w:color w:val="000000" w:themeColor="text1"/>
          <w:szCs w:val="24"/>
        </w:rPr>
        <w:t>應</w:t>
      </w:r>
      <w:r w:rsidR="00D858F1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無償授權主辦</w:t>
      </w:r>
      <w:r w:rsidR="0086488F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單位</w:t>
      </w:r>
      <w:r w:rsidR="00721598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不限時間、次數、地域及方法等</w:t>
      </w:r>
      <w:r w:rsidR="00D858F1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非營利</w:t>
      </w:r>
      <w:r w:rsidR="00721598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利用</w:t>
      </w:r>
      <w:r w:rsidR="00591D95">
        <w:rPr>
          <w:rFonts w:asciiTheme="minorEastAsia" w:eastAsiaTheme="minorEastAsia" w:hAnsiTheme="minorEastAsia" w:hint="eastAsia"/>
          <w:color w:val="000000" w:themeColor="text1"/>
          <w:szCs w:val="24"/>
        </w:rPr>
        <w:t>，</w:t>
      </w:r>
      <w:r w:rsidR="00721598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並得再授權他人</w:t>
      </w:r>
      <w:r w:rsidR="00CA7C38" w:rsidRPr="00701C51">
        <w:rPr>
          <w:rFonts w:asciiTheme="minorEastAsia" w:eastAsiaTheme="minorEastAsia" w:hAnsiTheme="minorEastAsia" w:hint="eastAsia"/>
          <w:color w:val="000000" w:themeColor="text1"/>
          <w:szCs w:val="24"/>
        </w:rPr>
        <w:t>非營利</w:t>
      </w:r>
      <w:r w:rsidR="00721598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利用</w:t>
      </w:r>
      <w:r w:rsidR="00D858F1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737520" w:rsidRPr="00912099" w:rsidRDefault="00701C51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rPr>
          <w:rFonts w:asciiTheme="minorEastAsia" w:eastAsiaTheme="minorEastAsia" w:hAnsiTheme="minorEastAsia"/>
          <w:color w:val="000000" w:themeColor="text1"/>
          <w:szCs w:val="24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285711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為確保投件內容符合競賽標準，參賽者報名後，參賽資料須經</w:t>
      </w:r>
      <w:r w:rsidR="0086488F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承辦單位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核可，若內容不符規定，則直接予以刪除，</w:t>
      </w:r>
      <w:proofErr w:type="gramStart"/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不</w:t>
      </w:r>
      <w:proofErr w:type="gramEnd"/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另行通知。</w:t>
      </w:r>
      <w:r w:rsidR="00737520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報名截止後，亦不得更改參賽人員資料與指導老師資料。</w:t>
      </w:r>
    </w:p>
    <w:p w:rsidR="00D84C12" w:rsidRPr="00912099" w:rsidRDefault="00701C51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四</w:t>
      </w:r>
      <w:r w:rsidRPr="00285711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37520" w:rsidRPr="00912099">
        <w:rPr>
          <w:rFonts w:asciiTheme="minorEastAsia" w:eastAsiaTheme="minorEastAsia" w:hAnsiTheme="minorEastAsia"/>
          <w:color w:val="000000" w:themeColor="text1"/>
          <w:szCs w:val="24"/>
        </w:rPr>
        <w:t>參</w:t>
      </w:r>
      <w:r w:rsidR="00737520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賽</w:t>
      </w:r>
      <w:r w:rsidR="00737520" w:rsidRPr="00912099">
        <w:rPr>
          <w:rFonts w:asciiTheme="minorEastAsia" w:eastAsiaTheme="minorEastAsia" w:hAnsiTheme="minorEastAsia"/>
          <w:color w:val="000000" w:themeColor="text1"/>
          <w:szCs w:val="24"/>
        </w:rPr>
        <w:t>者應尊重評審團之決議，除非能具體證明其他</w:t>
      </w:r>
      <w:r w:rsidR="00737520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作品</w:t>
      </w:r>
      <w:r w:rsidR="00737520" w:rsidRPr="00912099">
        <w:rPr>
          <w:rFonts w:asciiTheme="minorEastAsia" w:eastAsiaTheme="minorEastAsia" w:hAnsiTheme="minorEastAsia"/>
          <w:color w:val="000000" w:themeColor="text1"/>
          <w:szCs w:val="24"/>
        </w:rPr>
        <w:t>違反本辦法相關規定，不得有其他異議。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若參賽作品未達評審認定標準者，各獎項得予從缺。</w:t>
      </w:r>
    </w:p>
    <w:p w:rsidR="00D84C12" w:rsidRPr="00912099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0" w:rightChars="-68" w:right="-163"/>
        <w:jc w:val="both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五</w:t>
      </w:r>
      <w:r w:rsidRPr="00285711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音樂素材應以下列方式選擇：</w:t>
      </w:r>
    </w:p>
    <w:p w:rsidR="003508A5" w:rsidRPr="00912099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1.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自行創作。</w:t>
      </w:r>
    </w:p>
    <w:p w:rsidR="003508A5" w:rsidRPr="00912099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295" w:left="989" w:hangingChars="117" w:hanging="281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2.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自創用</w:t>
      </w:r>
      <w:r w:rsidR="00D84C12" w:rsidRPr="00912099">
        <w:rPr>
          <w:rFonts w:asciiTheme="minorEastAsia" w:eastAsiaTheme="minorEastAsia" w:hAnsiTheme="minorEastAsia"/>
          <w:color w:val="000000" w:themeColor="text1"/>
          <w:szCs w:val="24"/>
        </w:rPr>
        <w:t>CC(Creative Commons, creativecommons.org.tw)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全球分享網站</w:t>
      </w:r>
      <w:proofErr w:type="gramStart"/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（</w:t>
      </w:r>
      <w:proofErr w:type="gramEnd"/>
      <w:r w:rsidR="00D84C12" w:rsidRPr="00912099">
        <w:rPr>
          <w:rFonts w:asciiTheme="minorEastAsia" w:eastAsiaTheme="minorEastAsia" w:hAnsiTheme="minorEastAsia"/>
          <w:color w:val="000000" w:themeColor="text1"/>
          <w:szCs w:val="24"/>
        </w:rPr>
        <w:t>Common Content, commoncontent.org</w:t>
      </w:r>
      <w:proofErr w:type="gramStart"/>
      <w:r w:rsidR="00DF060E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  <w:proofErr w:type="gramEnd"/>
      <w:r w:rsidR="00DF060E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，依作品授權方式與標示方法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下載使用。</w:t>
      </w:r>
    </w:p>
    <w:p w:rsidR="00D84C12" w:rsidRPr="00912099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3.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其他取得合法授權之音樂。</w:t>
      </w:r>
    </w:p>
    <w:p w:rsidR="00D84C12" w:rsidRPr="00912099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六</w:t>
      </w:r>
      <w:r w:rsidRPr="00285711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37520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本競賽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之得獎人獎金須依稅法相關規定預扣繳所</w:t>
      </w:r>
      <w:r w:rsidR="00C419F9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得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稅。</w:t>
      </w:r>
      <w:r w:rsidR="00D84C12" w:rsidRPr="00912099">
        <w:rPr>
          <w:rFonts w:asciiTheme="minorEastAsia" w:eastAsiaTheme="minorEastAsia" w:hAnsiTheme="minorEastAsia"/>
          <w:color w:val="000000" w:themeColor="text1"/>
          <w:szCs w:val="24"/>
        </w:rPr>
        <w:t>(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依稅法規定，凡獎品價值超過新臺幣</w:t>
      </w:r>
      <w:r w:rsidR="00D84C12" w:rsidRPr="00912099">
        <w:rPr>
          <w:rFonts w:asciiTheme="minorEastAsia" w:eastAsiaTheme="minorEastAsia" w:hAnsiTheme="minorEastAsia"/>
          <w:color w:val="000000" w:themeColor="text1"/>
          <w:szCs w:val="24"/>
        </w:rPr>
        <w:t>20,000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元者，</w:t>
      </w:r>
      <w:r w:rsidR="0086488F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承辦</w:t>
      </w:r>
      <w:r w:rsidR="00D858F1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單位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依法代得獎者扣繳</w:t>
      </w:r>
      <w:r w:rsidR="00D84C12" w:rsidRPr="00912099">
        <w:rPr>
          <w:rFonts w:asciiTheme="minorEastAsia" w:eastAsiaTheme="minorEastAsia" w:hAnsiTheme="minorEastAsia"/>
          <w:color w:val="000000" w:themeColor="text1"/>
          <w:szCs w:val="24"/>
        </w:rPr>
        <w:t>10%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之稅金</w:t>
      </w:r>
      <w:r w:rsidR="00D84C12" w:rsidRPr="00912099">
        <w:rPr>
          <w:rFonts w:asciiTheme="minorEastAsia" w:eastAsiaTheme="minorEastAsia" w:hAnsiTheme="minorEastAsia"/>
          <w:color w:val="000000" w:themeColor="text1"/>
          <w:szCs w:val="24"/>
        </w:rPr>
        <w:t>)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D84C12" w:rsidRPr="00912099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七</w:t>
      </w:r>
      <w:r w:rsidRPr="00285711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DF060E" w:rsidRPr="00912099">
        <w:rPr>
          <w:rFonts w:asciiTheme="minorEastAsia" w:eastAsiaTheme="minorEastAsia" w:hAnsiTheme="minorEastAsia"/>
          <w:color w:val="000000" w:themeColor="text1"/>
          <w:szCs w:val="24"/>
        </w:rPr>
        <w:t>本</w:t>
      </w:r>
      <w:r w:rsidR="00737520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競賽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過程中若因不可抗</w:t>
      </w:r>
      <w:r w:rsidR="00DA58B7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力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或電腦系統故障等因素，直接或間接造成主辦</w:t>
      </w:r>
      <w:r w:rsidR="00D858F1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單位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無法履行其全部或部分義務，或參加者伺服器故障、損壞、延誤或資料有訛誤或其他失責情況，主辦</w:t>
      </w:r>
      <w:r w:rsidR="00D858F1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單位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均無須負任何責任。</w:t>
      </w:r>
    </w:p>
    <w:p w:rsidR="00737520" w:rsidRPr="00912099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0" w:rightChars="-68" w:right="-163"/>
        <w:jc w:val="both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285711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八</w:t>
      </w:r>
      <w:r w:rsidRPr="00285711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本辦法如有未盡事宜，得隨時修訂並公</w:t>
      </w:r>
      <w:r w:rsidR="00595815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布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於本</w:t>
      </w:r>
      <w:r w:rsidR="00737520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競賽</w:t>
      </w:r>
      <w:r w:rsidR="00D84C12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網站。</w:t>
      </w:r>
    </w:p>
    <w:p w:rsidR="00EA6C7E" w:rsidRPr="00314280" w:rsidRDefault="00EA6C7E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b/>
        </w:rPr>
      </w:pPr>
      <w:r w:rsidRPr="00314280">
        <w:rPr>
          <w:rFonts w:asciiTheme="minorEastAsia" w:eastAsiaTheme="minorEastAsia" w:hAnsiTheme="minorEastAsia" w:hint="eastAsia"/>
          <w:b/>
        </w:rPr>
        <w:t>十四、聯絡方式：</w:t>
      </w:r>
    </w:p>
    <w:p w:rsidR="00EA6C7E" w:rsidRPr="00314280" w:rsidRDefault="00EA6C7E" w:rsidP="00684797">
      <w:pPr>
        <w:autoSpaceDE w:val="0"/>
        <w:autoSpaceDN w:val="0"/>
        <w:adjustRightInd w:val="0"/>
        <w:snapToGrid w:val="0"/>
        <w:spacing w:line="520" w:lineRule="atLeast"/>
        <w:ind w:left="426"/>
        <w:textAlignment w:val="bottom"/>
        <w:rPr>
          <w:rFonts w:asciiTheme="minorEastAsia" w:eastAsiaTheme="minorEastAsia" w:hAnsiTheme="minorEastAsia"/>
        </w:rPr>
      </w:pPr>
      <w:r w:rsidRPr="00314280">
        <w:rPr>
          <w:rFonts w:asciiTheme="minorEastAsia" w:eastAsiaTheme="minorEastAsia" w:hAnsiTheme="minorEastAsia" w:cs="新細明體" w:hint="eastAsia"/>
          <w:kern w:val="0"/>
        </w:rPr>
        <w:t>國立臺灣科技大學臺灣原住民族中心</w:t>
      </w:r>
    </w:p>
    <w:p w:rsidR="00EA6C7E" w:rsidRPr="00314280" w:rsidRDefault="00EA6C7E" w:rsidP="00684797">
      <w:pPr>
        <w:adjustRightInd w:val="0"/>
        <w:snapToGrid w:val="0"/>
        <w:spacing w:line="520" w:lineRule="atLeast"/>
        <w:ind w:left="426"/>
        <w:rPr>
          <w:rFonts w:asciiTheme="minorEastAsia" w:eastAsiaTheme="minorEastAsia" w:hAnsiTheme="minorEastAsia"/>
        </w:rPr>
      </w:pPr>
      <w:r w:rsidRPr="00314280">
        <w:rPr>
          <w:rFonts w:asciiTheme="minorEastAsia" w:eastAsiaTheme="minorEastAsia" w:hAnsiTheme="minorEastAsia" w:hint="eastAsia"/>
        </w:rPr>
        <w:t>「MATA獎-105年大專校院學生原住民族文化特色數位影音競賽」工作小組</w:t>
      </w:r>
    </w:p>
    <w:p w:rsidR="00EA6C7E" w:rsidRPr="002B7004" w:rsidRDefault="00EA6C7E" w:rsidP="00684797">
      <w:pPr>
        <w:pStyle w:val="ad"/>
        <w:numPr>
          <w:ilvl w:val="0"/>
          <w:numId w:val="22"/>
        </w:numPr>
        <w:adjustRightInd w:val="0"/>
        <w:snapToGrid w:val="0"/>
        <w:spacing w:line="520" w:lineRule="atLeast"/>
        <w:ind w:leftChars="0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2B7004">
        <w:rPr>
          <w:rFonts w:asciiTheme="minorEastAsia" w:eastAsiaTheme="minorEastAsia" w:hAnsiTheme="minorEastAsia" w:hint="eastAsia"/>
          <w:color w:val="000000" w:themeColor="text1"/>
        </w:rPr>
        <w:t>張</w:t>
      </w:r>
      <w:r w:rsidR="00A61DBD" w:rsidRPr="002B7004">
        <w:rPr>
          <w:rFonts w:asciiTheme="minorEastAsia" w:eastAsiaTheme="minorEastAsia" w:hAnsiTheme="minorEastAsia" w:hint="eastAsia"/>
          <w:color w:val="000000" w:themeColor="text1"/>
        </w:rPr>
        <w:t>振恭</w:t>
      </w:r>
      <w:r w:rsidRPr="002B7004">
        <w:rPr>
          <w:rFonts w:asciiTheme="minorEastAsia" w:eastAsiaTheme="minorEastAsia" w:hAnsiTheme="minorEastAsia" w:hint="eastAsia"/>
          <w:color w:val="000000" w:themeColor="text1"/>
        </w:rPr>
        <w:t>先生</w:t>
      </w:r>
      <w:r w:rsidR="00684797" w:rsidRPr="002B7004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Tel</w:t>
      </w:r>
      <w:r w:rsidR="00684797"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：</w:t>
      </w:r>
      <w:r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(02) 2633</w:t>
      </w:r>
      <w:r w:rsid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—</w:t>
      </w:r>
      <w:r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0275、Fax</w:t>
      </w:r>
      <w:r w:rsidR="00684797"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：</w:t>
      </w:r>
      <w:r w:rsidRPr="002B7004">
        <w:rPr>
          <w:rFonts w:asciiTheme="minorEastAsia" w:eastAsiaTheme="minorEastAsia" w:hAnsiTheme="minorEastAsia" w:cs="新細明體"/>
          <w:color w:val="000000" w:themeColor="text1"/>
          <w:kern w:val="0"/>
        </w:rPr>
        <w:t>(02)</w:t>
      </w:r>
      <w:r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</w:t>
      </w:r>
      <w:r w:rsidRPr="002B7004">
        <w:rPr>
          <w:rFonts w:asciiTheme="minorEastAsia" w:eastAsiaTheme="minorEastAsia" w:hAnsiTheme="minorEastAsia" w:cs="新細明體"/>
          <w:color w:val="000000" w:themeColor="text1"/>
          <w:kern w:val="0"/>
        </w:rPr>
        <w:t>2</w:t>
      </w:r>
      <w:r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633</w:t>
      </w:r>
      <w:r w:rsid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—</w:t>
      </w:r>
      <w:r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0276</w:t>
      </w:r>
      <w:r w:rsidR="00684797"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、</w:t>
      </w:r>
      <w:bookmarkStart w:id="1" w:name="_GoBack"/>
      <w:bookmarkEnd w:id="1"/>
      <w:r w:rsidRPr="002B7004">
        <w:rPr>
          <w:rFonts w:asciiTheme="minorEastAsia" w:eastAsiaTheme="minorEastAsia" w:hAnsiTheme="minorEastAsia" w:cs="新細明體"/>
          <w:color w:val="000000" w:themeColor="text1"/>
          <w:kern w:val="0"/>
        </w:rPr>
        <w:t>E-Mail</w:t>
      </w:r>
      <w:r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：</w:t>
      </w:r>
      <w:r w:rsidRPr="002B7004">
        <w:rPr>
          <w:rFonts w:asciiTheme="minorEastAsia" w:eastAsiaTheme="minorEastAsia" w:hAnsiTheme="minorEastAsia" w:cs="新細明體"/>
          <w:color w:val="000000" w:themeColor="text1"/>
          <w:kern w:val="0"/>
        </w:rPr>
        <w:fldChar w:fldCharType="begin"/>
      </w:r>
      <w:r w:rsidRPr="002B7004">
        <w:rPr>
          <w:rFonts w:asciiTheme="minorEastAsia" w:eastAsiaTheme="minorEastAsia" w:hAnsiTheme="minorEastAsia" w:cs="新細明體"/>
          <w:color w:val="000000" w:themeColor="text1"/>
          <w:kern w:val="0"/>
        </w:rPr>
        <w:instrText xml:space="preserve"> HYPERLINK "mailto:</w:instrText>
      </w:r>
      <w:r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instrText>gong</w:instrText>
      </w:r>
      <w:r w:rsidRPr="002B7004">
        <w:rPr>
          <w:rFonts w:asciiTheme="minorEastAsia" w:eastAsiaTheme="minorEastAsia" w:hAnsiTheme="minorEastAsia" w:cs="新細明體"/>
          <w:color w:val="000000" w:themeColor="text1"/>
          <w:kern w:val="0"/>
        </w:rPr>
        <w:instrText>@</w:instrText>
      </w:r>
      <w:r w:rsidRPr="002B7004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instrText>ctcorrect.com</w:instrText>
      </w:r>
    </w:p>
    <w:p w:rsidR="00EA6C7E" w:rsidRPr="002B7004" w:rsidRDefault="00EA6C7E" w:rsidP="00684797">
      <w:pPr>
        <w:pStyle w:val="ad"/>
        <w:numPr>
          <w:ilvl w:val="0"/>
          <w:numId w:val="22"/>
        </w:numPr>
        <w:adjustRightInd w:val="0"/>
        <w:snapToGrid w:val="0"/>
        <w:spacing w:line="520" w:lineRule="atLeast"/>
        <w:ind w:leftChars="0"/>
        <w:rPr>
          <w:rStyle w:val="a9"/>
          <w:rFonts w:asciiTheme="minorEastAsia" w:eastAsiaTheme="minorEastAsia" w:hAnsiTheme="minorEastAsia" w:cs="新細明體"/>
          <w:color w:val="000000" w:themeColor="text1"/>
          <w:kern w:val="0"/>
        </w:rPr>
      </w:pPr>
      <w:r w:rsidRPr="002B7004">
        <w:rPr>
          <w:rFonts w:asciiTheme="minorEastAsia" w:eastAsiaTheme="minorEastAsia" w:hAnsiTheme="minorEastAsia" w:cs="新細明體"/>
          <w:color w:val="000000" w:themeColor="text1"/>
          <w:kern w:val="0"/>
        </w:rPr>
        <w:instrText xml:space="preserve">" </w:instrText>
      </w:r>
      <w:r w:rsidRPr="002B7004">
        <w:rPr>
          <w:rFonts w:asciiTheme="minorEastAsia" w:eastAsiaTheme="minorEastAsia" w:hAnsiTheme="minorEastAsia" w:cs="新細明體"/>
          <w:color w:val="000000" w:themeColor="text1"/>
          <w:kern w:val="0"/>
        </w:rPr>
        <w:fldChar w:fldCharType="separate"/>
      </w:r>
      <w:r w:rsidRPr="002B7004">
        <w:rPr>
          <w:rStyle w:val="a9"/>
          <w:rFonts w:asciiTheme="minorEastAsia" w:eastAsiaTheme="minorEastAsia" w:hAnsiTheme="minorEastAsia" w:cs="新細明體" w:hint="eastAsia"/>
          <w:color w:val="000000" w:themeColor="text1"/>
          <w:kern w:val="0"/>
        </w:rPr>
        <w:t>gong</w:t>
      </w:r>
      <w:r w:rsidRPr="002B7004">
        <w:rPr>
          <w:rStyle w:val="a9"/>
          <w:rFonts w:asciiTheme="minorEastAsia" w:eastAsiaTheme="minorEastAsia" w:hAnsiTheme="minorEastAsia" w:cs="新細明體"/>
          <w:color w:val="000000" w:themeColor="text1"/>
          <w:kern w:val="0"/>
        </w:rPr>
        <w:t>@</w:t>
      </w:r>
      <w:r w:rsidRPr="002B7004">
        <w:rPr>
          <w:rStyle w:val="a9"/>
          <w:rFonts w:asciiTheme="minorEastAsia" w:eastAsiaTheme="minorEastAsia" w:hAnsiTheme="minorEastAsia" w:cs="新細明體" w:hint="eastAsia"/>
          <w:color w:val="000000" w:themeColor="text1"/>
          <w:kern w:val="0"/>
        </w:rPr>
        <w:t>ctcorrect.com</w:t>
      </w:r>
    </w:p>
    <w:p w:rsidR="00EA6C7E" w:rsidRPr="002B7004" w:rsidRDefault="00EA6C7E" w:rsidP="00684797">
      <w:pPr>
        <w:adjustRightInd w:val="0"/>
        <w:snapToGrid w:val="0"/>
        <w:spacing w:line="520" w:lineRule="atLeast"/>
        <w:ind w:left="426"/>
        <w:rPr>
          <w:rFonts w:asciiTheme="minorEastAsia" w:eastAsiaTheme="minorEastAsia" w:hAnsiTheme="minorEastAsia"/>
          <w:color w:val="000000" w:themeColor="text1"/>
        </w:rPr>
      </w:pPr>
      <w:r w:rsidRPr="002B7004">
        <w:rPr>
          <w:rFonts w:asciiTheme="minorEastAsia" w:eastAsiaTheme="minorEastAsia" w:hAnsiTheme="minorEastAsia"/>
          <w:color w:val="000000" w:themeColor="text1"/>
        </w:rPr>
        <w:fldChar w:fldCharType="end"/>
      </w:r>
      <w:r w:rsidRPr="002B7004">
        <w:rPr>
          <w:rFonts w:asciiTheme="minorEastAsia" w:eastAsiaTheme="minorEastAsia" w:hAnsiTheme="minorEastAsia" w:hint="eastAsia"/>
          <w:color w:val="000000" w:themeColor="text1"/>
        </w:rPr>
        <w:t>蔡</w:t>
      </w:r>
      <w:r w:rsidR="00A61DBD" w:rsidRPr="002B7004">
        <w:rPr>
          <w:rFonts w:asciiTheme="minorEastAsia" w:eastAsiaTheme="minorEastAsia" w:hAnsiTheme="minorEastAsia" w:hint="eastAsia"/>
          <w:color w:val="000000" w:themeColor="text1"/>
        </w:rPr>
        <w:t>雨</w:t>
      </w:r>
      <w:proofErr w:type="gramStart"/>
      <w:r w:rsidR="00A61DBD" w:rsidRPr="002B7004">
        <w:rPr>
          <w:rFonts w:asciiTheme="minorEastAsia" w:eastAsiaTheme="minorEastAsia" w:hAnsiTheme="minorEastAsia" w:hint="eastAsia"/>
          <w:color w:val="000000" w:themeColor="text1"/>
        </w:rPr>
        <w:t>璇</w:t>
      </w:r>
      <w:proofErr w:type="gramEnd"/>
      <w:r w:rsidRPr="002B7004">
        <w:rPr>
          <w:rFonts w:asciiTheme="minorEastAsia" w:eastAsiaTheme="minorEastAsia" w:hAnsiTheme="minorEastAsia" w:hint="eastAsia"/>
          <w:color w:val="000000" w:themeColor="text1"/>
        </w:rPr>
        <w:t>小姐</w:t>
      </w:r>
      <w:r w:rsidR="00684797" w:rsidRPr="002B7004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2B7004">
        <w:rPr>
          <w:rFonts w:asciiTheme="minorEastAsia" w:eastAsiaTheme="minorEastAsia" w:hAnsiTheme="minorEastAsia" w:hint="eastAsia"/>
          <w:color w:val="000000" w:themeColor="text1"/>
        </w:rPr>
        <w:t>Tel</w:t>
      </w:r>
      <w:r w:rsidR="00684797" w:rsidRPr="002B7004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2B7004">
        <w:rPr>
          <w:rFonts w:asciiTheme="minorEastAsia" w:eastAsiaTheme="minorEastAsia" w:hAnsiTheme="minorEastAsia" w:hint="eastAsia"/>
          <w:color w:val="000000" w:themeColor="text1"/>
        </w:rPr>
        <w:t>(02) 2733</w:t>
      </w:r>
      <w:proofErr w:type="gramStart"/>
      <w:r w:rsidR="002B7004">
        <w:rPr>
          <w:rFonts w:asciiTheme="minorEastAsia" w:eastAsiaTheme="minorEastAsia" w:hAnsiTheme="minorEastAsia" w:hint="eastAsia"/>
          <w:color w:val="000000" w:themeColor="text1"/>
        </w:rPr>
        <w:t>—</w:t>
      </w:r>
      <w:proofErr w:type="gramEnd"/>
      <w:r w:rsidRPr="002B7004">
        <w:rPr>
          <w:rFonts w:asciiTheme="minorEastAsia" w:eastAsiaTheme="minorEastAsia" w:hAnsiTheme="minorEastAsia" w:hint="eastAsia"/>
          <w:color w:val="000000" w:themeColor="text1"/>
        </w:rPr>
        <w:t>3144分機7566、</w:t>
      </w:r>
      <w:r w:rsidRPr="002B7004">
        <w:rPr>
          <w:rFonts w:asciiTheme="minorEastAsia" w:eastAsiaTheme="minorEastAsia" w:hAnsiTheme="minorEastAsia"/>
          <w:color w:val="000000" w:themeColor="text1"/>
        </w:rPr>
        <w:t>E-Mail</w:t>
      </w:r>
      <w:r w:rsidRPr="002B7004">
        <w:rPr>
          <w:rFonts w:asciiTheme="minorEastAsia" w:eastAsiaTheme="minorEastAsia" w:hAnsiTheme="minorEastAsia" w:hint="eastAsia"/>
          <w:color w:val="000000" w:themeColor="text1"/>
        </w:rPr>
        <w:t>：</w:t>
      </w:r>
      <w:hyperlink r:id="rId10" w:history="1">
        <w:r w:rsidRPr="002B7004">
          <w:rPr>
            <w:rStyle w:val="a9"/>
            <w:rFonts w:asciiTheme="minorEastAsia" w:eastAsiaTheme="minorEastAsia" w:hAnsiTheme="minorEastAsia" w:cs="新細明體" w:hint="eastAsia"/>
            <w:color w:val="000000" w:themeColor="text1"/>
            <w:kern w:val="0"/>
          </w:rPr>
          <w:t>pam@mail.ntust.edu.tw</w:t>
        </w:r>
      </w:hyperlink>
    </w:p>
    <w:p w:rsidR="00EA6C7E" w:rsidRPr="00314280" w:rsidRDefault="00EA6C7E" w:rsidP="00684797">
      <w:pPr>
        <w:adjustRightInd w:val="0"/>
        <w:snapToGrid w:val="0"/>
        <w:spacing w:line="520" w:lineRule="atLeast"/>
        <w:ind w:left="426"/>
        <w:rPr>
          <w:rFonts w:asciiTheme="minorEastAsia" w:eastAsiaTheme="minorEastAsia" w:hAnsiTheme="minorEastAsia"/>
          <w:shd w:val="clear" w:color="auto" w:fill="FFFFFF"/>
        </w:rPr>
      </w:pPr>
      <w:proofErr w:type="gramStart"/>
      <w:r w:rsidRPr="00314280">
        <w:rPr>
          <w:rFonts w:asciiTheme="minorEastAsia" w:eastAsiaTheme="minorEastAsia" w:hAnsiTheme="minorEastAsia" w:cs="新細明體" w:hint="eastAsia"/>
          <w:kern w:val="0"/>
        </w:rPr>
        <w:t>臉書</w:t>
      </w:r>
      <w:proofErr w:type="gramEnd"/>
      <w:r w:rsidRPr="00314280">
        <w:rPr>
          <w:rFonts w:asciiTheme="minorEastAsia" w:eastAsiaTheme="minorEastAsia" w:hAnsiTheme="minorEastAsia" w:cs="新細明體" w:hint="eastAsia"/>
          <w:kern w:val="0"/>
        </w:rPr>
        <w:t>:</w:t>
      </w:r>
      <w:r w:rsidRPr="00314280">
        <w:rPr>
          <w:rFonts w:asciiTheme="minorEastAsia" w:eastAsiaTheme="minorEastAsia" w:hAnsiTheme="minorEastAsia"/>
          <w:shd w:val="clear" w:color="auto" w:fill="FFFFFF"/>
        </w:rPr>
        <w:t xml:space="preserve"> MATA獎</w:t>
      </w:r>
      <w:r w:rsidRPr="00314280">
        <w:rPr>
          <w:rFonts w:asciiTheme="minorEastAsia" w:eastAsiaTheme="minorEastAsia" w:hAnsiTheme="minorEastAsia" w:hint="eastAsia"/>
          <w:shd w:val="clear" w:color="auto" w:fill="FFFFFF"/>
        </w:rPr>
        <w:t>-105年</w:t>
      </w:r>
      <w:r w:rsidRPr="00314280">
        <w:rPr>
          <w:rFonts w:asciiTheme="minorEastAsia" w:eastAsiaTheme="minorEastAsia" w:hAnsiTheme="minorEastAsia"/>
          <w:shd w:val="clear" w:color="auto" w:fill="FFFFFF"/>
        </w:rPr>
        <w:t>大專校院學生原住民族文化特色數位影音競賽</w:t>
      </w:r>
    </w:p>
    <w:p w:rsidR="00EA6C7E" w:rsidRPr="00314280" w:rsidRDefault="00EA6C7E" w:rsidP="00684797">
      <w:pPr>
        <w:adjustRightInd w:val="0"/>
        <w:snapToGrid w:val="0"/>
        <w:spacing w:line="520" w:lineRule="atLeast"/>
        <w:ind w:left="426"/>
        <w:rPr>
          <w:rFonts w:asciiTheme="minorEastAsia" w:eastAsiaTheme="minorEastAsia" w:hAnsiTheme="minorEastAsia"/>
          <w:shd w:val="clear" w:color="auto" w:fill="FFFFFF"/>
        </w:rPr>
      </w:pPr>
      <w:proofErr w:type="gramStart"/>
      <w:r w:rsidRPr="00314280">
        <w:rPr>
          <w:rFonts w:asciiTheme="minorEastAsia" w:eastAsiaTheme="minorEastAsia" w:hAnsiTheme="minorEastAsia" w:hint="eastAsia"/>
          <w:shd w:val="clear" w:color="auto" w:fill="FFFFFF"/>
        </w:rPr>
        <w:t>官網</w:t>
      </w:r>
      <w:proofErr w:type="gramEnd"/>
      <w:r w:rsidRPr="00314280">
        <w:rPr>
          <w:rFonts w:asciiTheme="minorEastAsia" w:eastAsiaTheme="minorEastAsia" w:hAnsiTheme="minorEastAsia" w:hint="eastAsia"/>
          <w:shd w:val="clear" w:color="auto" w:fill="FFFFFF"/>
        </w:rPr>
        <w:t>: www.yuanstory.com.tw</w:t>
      </w:r>
    </w:p>
    <w:p w:rsidR="00BC3EFB" w:rsidRPr="00912099" w:rsidRDefault="00BC3EFB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 w:cs="新細明體"/>
          <w:color w:val="000000" w:themeColor="text1"/>
          <w:kern w:val="0"/>
        </w:rPr>
      </w:pPr>
    </w:p>
    <w:p w:rsidR="00A06C2E" w:rsidRPr="00912099" w:rsidRDefault="00A06C2E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 w:cs="新細明體"/>
          <w:color w:val="000000" w:themeColor="text1"/>
          <w:kern w:val="0"/>
        </w:rPr>
      </w:pPr>
    </w:p>
    <w:p w:rsidR="00D906D8" w:rsidRPr="009B0373" w:rsidRDefault="00BC3EFB" w:rsidP="009B0373">
      <w:pPr>
        <w:pStyle w:val="af1"/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9B0373">
        <w:rPr>
          <w:rStyle w:val="af0"/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lastRenderedPageBreak/>
        <w:t>個人組報名表（附件一）</w:t>
      </w:r>
    </w:p>
    <w:p w:rsidR="00BC3EFB" w:rsidRPr="009B0373" w:rsidRDefault="00A06C2E" w:rsidP="0070019C">
      <w:pPr>
        <w:autoSpaceDE w:val="0"/>
        <w:autoSpaceDN w:val="0"/>
        <w:adjustRightInd w:val="0"/>
        <w:snapToGrid w:val="0"/>
        <w:spacing w:before="100" w:beforeAutospacing="1" w:after="100" w:afterAutospacing="1" w:line="440" w:lineRule="exact"/>
        <w:ind w:hanging="5"/>
        <w:jc w:val="center"/>
        <w:textAlignment w:val="bottom"/>
        <w:rPr>
          <w:rStyle w:val="af0"/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 w:rsidRPr="009B0373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MATA獎</w:t>
      </w:r>
      <w:proofErr w:type="gramStart"/>
      <w:r w:rsidR="009B0373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—</w:t>
      </w:r>
      <w:proofErr w:type="gramEnd"/>
      <w:r w:rsidR="00BC3EFB" w:rsidRPr="009B037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10</w:t>
      </w:r>
      <w:r w:rsidR="00696347" w:rsidRPr="009B037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</w:t>
      </w:r>
      <w:r w:rsidR="00BC3EFB" w:rsidRPr="009B037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BC3EFB" w:rsidRPr="009B0373">
        <w:rPr>
          <w:rStyle w:val="af0"/>
          <w:rFonts w:asciiTheme="minorEastAsia" w:eastAsiaTheme="minorEastAsia" w:hAnsiTheme="minorEastAsia"/>
          <w:color w:val="000000" w:themeColor="text1"/>
          <w:sz w:val="28"/>
          <w:szCs w:val="28"/>
        </w:rPr>
        <w:t>大專校院</w:t>
      </w:r>
      <w:r w:rsidR="0093517A" w:rsidRPr="009B037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學生</w:t>
      </w:r>
      <w:r w:rsidR="00BC3EFB" w:rsidRPr="009B0373">
        <w:rPr>
          <w:rStyle w:val="af0"/>
          <w:rFonts w:asciiTheme="minorEastAsia" w:eastAsiaTheme="minorEastAsia" w:hAnsiTheme="minorEastAsia"/>
          <w:color w:val="000000" w:themeColor="text1"/>
          <w:sz w:val="28"/>
          <w:szCs w:val="28"/>
        </w:rPr>
        <w:t>原住民族文化特色數位影音競賽</w:t>
      </w:r>
    </w:p>
    <w:tbl>
      <w:tblPr>
        <w:tblpPr w:leftFromText="180" w:rightFromText="180" w:vertAnchor="text" w:horzAnchor="margin" w:tblpXSpec="center" w:tblpY="15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3"/>
        <w:gridCol w:w="2414"/>
        <w:gridCol w:w="2268"/>
        <w:gridCol w:w="4571"/>
      </w:tblGrid>
      <w:tr w:rsidR="00447DE1" w:rsidRPr="00912099" w:rsidTr="00C548FB">
        <w:trPr>
          <w:trHeight w:val="712"/>
        </w:trPr>
        <w:tc>
          <w:tcPr>
            <w:tcW w:w="1663" w:type="dxa"/>
            <w:vAlign w:val="center"/>
          </w:tcPr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作品名稱</w:t>
            </w:r>
          </w:p>
        </w:tc>
        <w:tc>
          <w:tcPr>
            <w:tcW w:w="9253" w:type="dxa"/>
            <w:gridSpan w:val="3"/>
            <w:vAlign w:val="center"/>
          </w:tcPr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47DE1" w:rsidRPr="00912099" w:rsidTr="00C548FB">
        <w:trPr>
          <w:trHeight w:val="712"/>
        </w:trPr>
        <w:tc>
          <w:tcPr>
            <w:tcW w:w="1663" w:type="dxa"/>
            <w:vAlign w:val="center"/>
          </w:tcPr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參賽類別</w:t>
            </w:r>
          </w:p>
        </w:tc>
        <w:tc>
          <w:tcPr>
            <w:tcW w:w="9253" w:type="dxa"/>
            <w:gridSpan w:val="3"/>
            <w:vAlign w:val="center"/>
          </w:tcPr>
          <w:p w:rsidR="00696347" w:rsidRPr="00912099" w:rsidRDefault="00696347" w:rsidP="0070019C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93047E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非紀錄片類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93047E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含劇情片、短片、動畫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="000B6BEA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  <w:p w:rsidR="00BC3EFB" w:rsidRPr="00912099" w:rsidRDefault="00696347" w:rsidP="0070019C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93047E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紀錄片類</w:t>
            </w:r>
          </w:p>
        </w:tc>
      </w:tr>
      <w:tr w:rsidR="00447DE1" w:rsidRPr="00912099" w:rsidTr="00DB51E4">
        <w:trPr>
          <w:trHeight w:val="712"/>
        </w:trPr>
        <w:tc>
          <w:tcPr>
            <w:tcW w:w="1663" w:type="dxa"/>
            <w:vAlign w:val="center"/>
          </w:tcPr>
          <w:p w:rsidR="00BC3EFB" w:rsidRPr="00912099" w:rsidRDefault="00F20C85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參賽者</w:t>
            </w:r>
            <w:r w:rsidR="00BC3EFB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2414" w:type="dxa"/>
            <w:vAlign w:val="center"/>
          </w:tcPr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性別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A06C2E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男</w:t>
            </w: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A06C2E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女</w:t>
            </w:r>
          </w:p>
        </w:tc>
        <w:tc>
          <w:tcPr>
            <w:tcW w:w="4571" w:type="dxa"/>
            <w:vAlign w:val="center"/>
          </w:tcPr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身分別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□原住民</w:t>
            </w:r>
            <w:r w:rsidR="00DF060E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族別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 w:firstLineChars="300" w:firstLine="720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A06C2E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非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原住民</w:t>
            </w: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F20C85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</w:p>
        </w:tc>
      </w:tr>
      <w:tr w:rsidR="00447DE1" w:rsidRPr="00912099" w:rsidTr="00DB51E4">
        <w:trPr>
          <w:trHeight w:val="712"/>
        </w:trPr>
        <w:tc>
          <w:tcPr>
            <w:tcW w:w="1663" w:type="dxa"/>
            <w:vAlign w:val="center"/>
          </w:tcPr>
          <w:p w:rsidR="00DB51E4" w:rsidRPr="00912099" w:rsidRDefault="00DB51E4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就讀學校</w:t>
            </w:r>
          </w:p>
        </w:tc>
        <w:tc>
          <w:tcPr>
            <w:tcW w:w="2414" w:type="dxa"/>
            <w:vAlign w:val="center"/>
          </w:tcPr>
          <w:p w:rsidR="00DB51E4" w:rsidRPr="00912099" w:rsidRDefault="00DB51E4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B51E4" w:rsidRPr="00912099" w:rsidRDefault="00DB51E4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就讀科系</w:t>
            </w:r>
          </w:p>
        </w:tc>
        <w:tc>
          <w:tcPr>
            <w:tcW w:w="4571" w:type="dxa"/>
            <w:vAlign w:val="center"/>
          </w:tcPr>
          <w:p w:rsidR="00DB51E4" w:rsidRPr="00912099" w:rsidRDefault="00DB51E4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47DE1" w:rsidRPr="00912099" w:rsidTr="00C548FB">
        <w:trPr>
          <w:trHeight w:val="712"/>
        </w:trPr>
        <w:tc>
          <w:tcPr>
            <w:tcW w:w="1663" w:type="dxa"/>
            <w:vAlign w:val="center"/>
          </w:tcPr>
          <w:p w:rsidR="00A06C2E" w:rsidRPr="00912099" w:rsidRDefault="00A06C2E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聯絡地址</w:t>
            </w:r>
          </w:p>
        </w:tc>
        <w:tc>
          <w:tcPr>
            <w:tcW w:w="9253" w:type="dxa"/>
            <w:gridSpan w:val="3"/>
            <w:vAlign w:val="center"/>
          </w:tcPr>
          <w:p w:rsidR="00A06C2E" w:rsidRPr="00912099" w:rsidRDefault="00A06C2E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47DE1" w:rsidRPr="00912099" w:rsidTr="00DB51E4">
        <w:trPr>
          <w:trHeight w:val="712"/>
        </w:trPr>
        <w:tc>
          <w:tcPr>
            <w:tcW w:w="1663" w:type="dxa"/>
            <w:vAlign w:val="center"/>
          </w:tcPr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聯絡電話</w:t>
            </w:r>
          </w:p>
        </w:tc>
        <w:tc>
          <w:tcPr>
            <w:tcW w:w="4682" w:type="dxa"/>
            <w:gridSpan w:val="2"/>
            <w:vAlign w:val="center"/>
          </w:tcPr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71" w:type="dxa"/>
            <w:vAlign w:val="center"/>
          </w:tcPr>
          <w:p w:rsidR="00BC3EFB" w:rsidRPr="00912099" w:rsidRDefault="00BC3EFB" w:rsidP="0070019C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Email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447DE1" w:rsidRPr="00912099" w:rsidTr="00D906D8">
        <w:trPr>
          <w:trHeight w:val="4807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vAlign w:val="center"/>
          </w:tcPr>
          <w:p w:rsidR="00A06C2E" w:rsidRPr="00912099" w:rsidRDefault="00A06C2E" w:rsidP="0070019C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創作概念及故事大綱</w:t>
            </w: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(500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字</w:t>
            </w:r>
            <w:proofErr w:type="gramStart"/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以內</w:t>
            </w: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proofErr w:type="gramEnd"/>
            <w:r w:rsidR="00DE7481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BC3EFB" w:rsidRPr="00912099" w:rsidRDefault="00BC3EFB" w:rsidP="0070019C">
            <w:pPr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06C2E" w:rsidRPr="00912099" w:rsidRDefault="00A06C2E" w:rsidP="0070019C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06C2E" w:rsidRPr="00912099" w:rsidRDefault="00A06C2E" w:rsidP="0070019C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06C2E" w:rsidRPr="00912099" w:rsidRDefault="00A06C2E" w:rsidP="0070019C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C3EFB" w:rsidRPr="00912099" w:rsidRDefault="00BC3EFB" w:rsidP="0070019C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9753A" w:rsidRPr="00912099" w:rsidRDefault="00E9753A" w:rsidP="0070019C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9753A" w:rsidRPr="00912099" w:rsidRDefault="00E9753A" w:rsidP="0070019C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9753A" w:rsidRPr="00912099" w:rsidRDefault="00E9753A" w:rsidP="0070019C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9753A" w:rsidRPr="00912099" w:rsidRDefault="00E9753A" w:rsidP="0070019C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906D8" w:rsidRPr="00912099" w:rsidRDefault="00D906D8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</w:rPr>
      </w:pPr>
    </w:p>
    <w:p w:rsidR="001D72E0" w:rsidRPr="001D72E0" w:rsidRDefault="001D72E0" w:rsidP="001D72E0">
      <w:pPr>
        <w:autoSpaceDE w:val="0"/>
        <w:autoSpaceDN w:val="0"/>
        <w:adjustRightInd w:val="0"/>
        <w:snapToGrid w:val="0"/>
        <w:spacing w:line="400" w:lineRule="exact"/>
        <w:ind w:hanging="6"/>
        <w:jc w:val="center"/>
        <w:textAlignment w:val="bottom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1D72E0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lastRenderedPageBreak/>
        <w:t>團體組報名表</w:t>
      </w:r>
    </w:p>
    <w:p w:rsidR="00BC3EFB" w:rsidRPr="001D72E0" w:rsidRDefault="00A06C2E" w:rsidP="00A16594">
      <w:pPr>
        <w:autoSpaceDE w:val="0"/>
        <w:autoSpaceDN w:val="0"/>
        <w:adjustRightInd w:val="0"/>
        <w:snapToGrid w:val="0"/>
        <w:spacing w:line="360" w:lineRule="exact"/>
        <w:ind w:hanging="6"/>
        <w:jc w:val="center"/>
        <w:textAlignment w:val="bottom"/>
        <w:rPr>
          <w:rStyle w:val="af0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D72E0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MATA獎</w:t>
      </w:r>
      <w:proofErr w:type="gramStart"/>
      <w:r w:rsidR="00A61DBD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—</w:t>
      </w:r>
      <w:proofErr w:type="gramEnd"/>
      <w:r w:rsidR="00E13EFD" w:rsidRPr="001D72E0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10</w:t>
      </w:r>
      <w:r w:rsidR="00696347" w:rsidRPr="001D72E0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</w:t>
      </w:r>
      <w:r w:rsidR="00E13EFD" w:rsidRPr="001D72E0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E13EFD" w:rsidRPr="001D72E0">
        <w:rPr>
          <w:rStyle w:val="af0"/>
          <w:rFonts w:asciiTheme="minorEastAsia" w:eastAsiaTheme="minorEastAsia" w:hAnsiTheme="minorEastAsia"/>
          <w:color w:val="000000" w:themeColor="text1"/>
          <w:sz w:val="28"/>
          <w:szCs w:val="28"/>
        </w:rPr>
        <w:t>大專校院</w:t>
      </w:r>
      <w:r w:rsidR="0093517A" w:rsidRPr="001D72E0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學生</w:t>
      </w:r>
      <w:r w:rsidR="00E13EFD" w:rsidRPr="001D72E0">
        <w:rPr>
          <w:rStyle w:val="af0"/>
          <w:rFonts w:asciiTheme="minorEastAsia" w:eastAsiaTheme="minorEastAsia" w:hAnsiTheme="minorEastAsia"/>
          <w:color w:val="000000" w:themeColor="text1"/>
          <w:sz w:val="28"/>
          <w:szCs w:val="28"/>
        </w:rPr>
        <w:t>原住民族文化特色數位影音競賽</w:t>
      </w:r>
    </w:p>
    <w:tbl>
      <w:tblPr>
        <w:tblpPr w:leftFromText="180" w:rightFromText="180" w:vertAnchor="text" w:horzAnchor="margin" w:tblpXSpec="center" w:tblpY="15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1181"/>
        <w:gridCol w:w="1956"/>
        <w:gridCol w:w="29"/>
        <w:gridCol w:w="822"/>
        <w:gridCol w:w="13"/>
        <w:gridCol w:w="2249"/>
        <w:gridCol w:w="6"/>
        <w:gridCol w:w="3011"/>
      </w:tblGrid>
      <w:tr w:rsidR="00213605" w:rsidRPr="00912099" w:rsidTr="00AC6FF0">
        <w:trPr>
          <w:trHeight w:val="552"/>
        </w:trPr>
        <w:tc>
          <w:tcPr>
            <w:tcW w:w="1649" w:type="dxa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作品名稱</w:t>
            </w:r>
          </w:p>
        </w:tc>
        <w:tc>
          <w:tcPr>
            <w:tcW w:w="9267" w:type="dxa"/>
            <w:gridSpan w:val="8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13605" w:rsidRPr="00912099" w:rsidTr="00AC6FF0">
        <w:trPr>
          <w:trHeight w:val="560"/>
        </w:trPr>
        <w:tc>
          <w:tcPr>
            <w:tcW w:w="1649" w:type="dxa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參賽類別</w:t>
            </w:r>
          </w:p>
        </w:tc>
        <w:tc>
          <w:tcPr>
            <w:tcW w:w="9267" w:type="dxa"/>
            <w:gridSpan w:val="8"/>
            <w:vAlign w:val="center"/>
          </w:tcPr>
          <w:p w:rsidR="00213605" w:rsidRPr="00912099" w:rsidRDefault="00213605" w:rsidP="00A16594">
            <w:pPr>
              <w:adjustRightInd w:val="0"/>
              <w:snapToGrid w:val="0"/>
              <w:spacing w:line="360" w:lineRule="exact"/>
              <w:ind w:rightChars="-207" w:right="-49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□非紀錄片類(含劇情片、短片、動畫等)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□紀錄片類</w:t>
            </w:r>
          </w:p>
        </w:tc>
      </w:tr>
      <w:tr w:rsidR="00213605" w:rsidRPr="00912099" w:rsidTr="00AC6FF0">
        <w:trPr>
          <w:trHeight w:val="560"/>
        </w:trPr>
        <w:tc>
          <w:tcPr>
            <w:tcW w:w="1649" w:type="dxa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團隊名稱</w:t>
            </w:r>
          </w:p>
        </w:tc>
        <w:tc>
          <w:tcPr>
            <w:tcW w:w="9267" w:type="dxa"/>
            <w:gridSpan w:val="8"/>
            <w:vAlign w:val="center"/>
          </w:tcPr>
          <w:p w:rsidR="00213605" w:rsidRPr="00912099" w:rsidRDefault="00213605" w:rsidP="00A16594">
            <w:pPr>
              <w:adjustRightInd w:val="0"/>
              <w:snapToGrid w:val="0"/>
              <w:spacing w:line="360" w:lineRule="exact"/>
              <w:ind w:rightChars="-207" w:right="-49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13605" w:rsidRPr="00912099" w:rsidTr="00ED5A84">
        <w:trPr>
          <w:trHeight w:val="980"/>
        </w:trPr>
        <w:tc>
          <w:tcPr>
            <w:tcW w:w="2830" w:type="dxa"/>
            <w:gridSpan w:val="2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b/>
                <w:color w:val="000000" w:themeColor="text1"/>
              </w:rPr>
              <w:t>(</w:t>
            </w:r>
            <w:r w:rsidRPr="0091209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指導老師</w:t>
            </w:r>
            <w:r w:rsidRPr="00912099">
              <w:rPr>
                <w:rFonts w:asciiTheme="minorEastAsia" w:eastAsiaTheme="minorEastAsia" w:hAnsiTheme="minorEastAsia"/>
                <w:b/>
                <w:color w:val="000000" w:themeColor="text1"/>
              </w:rPr>
              <w:t>)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 xml:space="preserve">           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</w:tc>
        <w:tc>
          <w:tcPr>
            <w:tcW w:w="1956" w:type="dxa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4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性別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4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□男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4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□女</w:t>
            </w:r>
          </w:p>
        </w:tc>
        <w:tc>
          <w:tcPr>
            <w:tcW w:w="3119" w:type="dxa"/>
            <w:gridSpan w:val="5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身分別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□原住民    族別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□非原住民</w:t>
            </w:r>
          </w:p>
        </w:tc>
        <w:tc>
          <w:tcPr>
            <w:tcW w:w="3011" w:type="dxa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聯絡電話</w:t>
            </w:r>
            <w:r w:rsidR="00DE7481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13605" w:rsidRPr="00912099" w:rsidTr="00AC6FF0">
        <w:trPr>
          <w:trHeight w:val="70"/>
        </w:trPr>
        <w:tc>
          <w:tcPr>
            <w:tcW w:w="5637" w:type="dxa"/>
            <w:gridSpan w:val="5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聯絡地址</w:t>
            </w:r>
            <w:r w:rsidR="002C291B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5279" w:type="dxa"/>
            <w:gridSpan w:val="4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Email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213605" w:rsidRPr="00912099" w:rsidTr="00ED5A84">
        <w:trPr>
          <w:trHeight w:val="712"/>
        </w:trPr>
        <w:tc>
          <w:tcPr>
            <w:tcW w:w="2830" w:type="dxa"/>
            <w:gridSpan w:val="2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b/>
                <w:color w:val="000000" w:themeColor="text1"/>
              </w:rPr>
              <w:t>(</w:t>
            </w:r>
            <w:r w:rsidRPr="0091209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隊長</w:t>
            </w:r>
            <w:r w:rsidRPr="00912099">
              <w:rPr>
                <w:rFonts w:asciiTheme="minorEastAsia" w:eastAsiaTheme="minorEastAsia" w:hAnsiTheme="minorEastAsia"/>
                <w:b/>
                <w:color w:val="000000" w:themeColor="text1"/>
              </w:rPr>
              <w:t>)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1956" w:type="dxa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性別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□男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□女</w:t>
            </w:r>
          </w:p>
        </w:tc>
        <w:tc>
          <w:tcPr>
            <w:tcW w:w="3113" w:type="dxa"/>
            <w:gridSpan w:val="4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身分別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□原住民    族別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□非原住民</w:t>
            </w:r>
          </w:p>
        </w:tc>
        <w:tc>
          <w:tcPr>
            <w:tcW w:w="3017" w:type="dxa"/>
            <w:gridSpan w:val="2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聯絡電話</w:t>
            </w:r>
            <w:r w:rsidR="00DE7481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13605" w:rsidRPr="00912099" w:rsidTr="00AC6FF0">
        <w:trPr>
          <w:trHeight w:val="70"/>
        </w:trPr>
        <w:tc>
          <w:tcPr>
            <w:tcW w:w="4786" w:type="dxa"/>
            <w:gridSpan w:val="3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就讀學校</w:t>
            </w:r>
            <w:r w:rsidR="002C291B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6130" w:type="dxa"/>
            <w:gridSpan w:val="6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就讀科系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213605" w:rsidRPr="00912099" w:rsidTr="00AC6FF0">
        <w:trPr>
          <w:trHeight w:val="492"/>
        </w:trPr>
        <w:tc>
          <w:tcPr>
            <w:tcW w:w="5637" w:type="dxa"/>
            <w:gridSpan w:val="5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聯絡地址</w:t>
            </w:r>
            <w:r w:rsidR="002C291B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5279" w:type="dxa"/>
            <w:gridSpan w:val="4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Email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213605" w:rsidRPr="00912099" w:rsidTr="00ED5A84">
        <w:trPr>
          <w:trHeight w:val="712"/>
        </w:trPr>
        <w:tc>
          <w:tcPr>
            <w:tcW w:w="2830" w:type="dxa"/>
            <w:gridSpan w:val="2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b/>
                <w:color w:val="000000" w:themeColor="text1"/>
              </w:rPr>
              <w:t>(</w:t>
            </w:r>
            <w:r w:rsidRPr="0091209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隊員1</w:t>
            </w:r>
            <w:r w:rsidRPr="00912099">
              <w:rPr>
                <w:rFonts w:asciiTheme="minorEastAsia" w:eastAsiaTheme="minorEastAsia" w:hAnsiTheme="minorEastAsia"/>
                <w:b/>
                <w:color w:val="000000" w:themeColor="text1"/>
              </w:rPr>
              <w:t>)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1956" w:type="dxa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性別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□男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□女</w:t>
            </w:r>
          </w:p>
        </w:tc>
        <w:tc>
          <w:tcPr>
            <w:tcW w:w="3113" w:type="dxa"/>
            <w:gridSpan w:val="4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身分別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□原住民    族別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□非原住民</w:t>
            </w:r>
          </w:p>
        </w:tc>
        <w:tc>
          <w:tcPr>
            <w:tcW w:w="3017" w:type="dxa"/>
            <w:gridSpan w:val="2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聯絡電話</w:t>
            </w:r>
            <w:r w:rsidR="00DE7481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213605" w:rsidRPr="00912099" w:rsidTr="00AC6FF0">
        <w:trPr>
          <w:trHeight w:val="295"/>
        </w:trPr>
        <w:tc>
          <w:tcPr>
            <w:tcW w:w="4786" w:type="dxa"/>
            <w:gridSpan w:val="3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就讀學校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6130" w:type="dxa"/>
            <w:gridSpan w:val="6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就讀科系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213605" w:rsidRPr="00912099" w:rsidTr="00AC6FF0">
        <w:trPr>
          <w:trHeight w:val="444"/>
        </w:trPr>
        <w:tc>
          <w:tcPr>
            <w:tcW w:w="5650" w:type="dxa"/>
            <w:gridSpan w:val="6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聯絡地址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5266" w:type="dxa"/>
            <w:gridSpan w:val="3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Email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213605" w:rsidRPr="00912099" w:rsidTr="00A16594">
        <w:trPr>
          <w:trHeight w:val="1177"/>
        </w:trPr>
        <w:tc>
          <w:tcPr>
            <w:tcW w:w="2830" w:type="dxa"/>
            <w:gridSpan w:val="2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b/>
                <w:color w:val="000000" w:themeColor="text1"/>
              </w:rPr>
              <w:t>(</w:t>
            </w:r>
            <w:r w:rsidRPr="0091209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隊員2</w:t>
            </w:r>
            <w:r w:rsidRPr="00912099">
              <w:rPr>
                <w:rFonts w:asciiTheme="minorEastAsia" w:eastAsiaTheme="minorEastAsia" w:hAnsiTheme="minorEastAsia"/>
                <w:b/>
                <w:color w:val="000000" w:themeColor="text1"/>
              </w:rPr>
              <w:t>)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tabs>
                <w:tab w:val="left" w:pos="390"/>
              </w:tabs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91209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隊員資料請依序填寫，表格不足則自行增列</w:t>
            </w: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性別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□男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ind w:left="72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□女</w:t>
            </w:r>
          </w:p>
        </w:tc>
        <w:tc>
          <w:tcPr>
            <w:tcW w:w="3084" w:type="dxa"/>
            <w:gridSpan w:val="3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身分別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□原住民    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族別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□非原住民</w:t>
            </w:r>
          </w:p>
        </w:tc>
        <w:tc>
          <w:tcPr>
            <w:tcW w:w="3017" w:type="dxa"/>
            <w:gridSpan w:val="2"/>
            <w:vAlign w:val="center"/>
          </w:tcPr>
          <w:p w:rsidR="00213605" w:rsidRPr="00912099" w:rsidRDefault="00213605" w:rsidP="00A16594">
            <w:pPr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聯絡電話</w:t>
            </w:r>
            <w:r w:rsidR="00DE7481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213605" w:rsidRPr="00912099" w:rsidTr="00A16594">
        <w:trPr>
          <w:trHeight w:val="485"/>
        </w:trPr>
        <w:tc>
          <w:tcPr>
            <w:tcW w:w="4815" w:type="dxa"/>
            <w:gridSpan w:val="4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就讀學校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6101" w:type="dxa"/>
            <w:gridSpan w:val="5"/>
            <w:vAlign w:val="center"/>
          </w:tcPr>
          <w:p w:rsidR="00213605" w:rsidRPr="00912099" w:rsidRDefault="00213605" w:rsidP="00A16594">
            <w:pPr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就讀科系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213605" w:rsidRPr="00912099" w:rsidTr="00AC6FF0">
        <w:trPr>
          <w:trHeight w:val="523"/>
        </w:trPr>
        <w:tc>
          <w:tcPr>
            <w:tcW w:w="5637" w:type="dxa"/>
            <w:gridSpan w:val="5"/>
            <w:vAlign w:val="center"/>
          </w:tcPr>
          <w:p w:rsidR="00213605" w:rsidRPr="00912099" w:rsidRDefault="00213605" w:rsidP="00A16594">
            <w:pPr>
              <w:adjustRightInd w:val="0"/>
              <w:snapToGrid w:val="0"/>
              <w:spacing w:line="36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聯絡地址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5279" w:type="dxa"/>
            <w:gridSpan w:val="4"/>
            <w:vAlign w:val="center"/>
          </w:tcPr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Email</w:t>
            </w:r>
            <w:r w:rsidR="00EC6916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213605" w:rsidRPr="00912099" w:rsidTr="00AC6FF0">
        <w:trPr>
          <w:trHeight w:val="2400"/>
        </w:trPr>
        <w:tc>
          <w:tcPr>
            <w:tcW w:w="10916" w:type="dxa"/>
            <w:gridSpan w:val="9"/>
            <w:vAlign w:val="center"/>
          </w:tcPr>
          <w:p w:rsidR="00213605" w:rsidRPr="00912099" w:rsidRDefault="00213605" w:rsidP="00A16594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創作概念及故事大綱</w:t>
            </w: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(500</w:t>
            </w:r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字</w:t>
            </w:r>
            <w:proofErr w:type="gramStart"/>
            <w:r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以內</w:t>
            </w:r>
            <w:r w:rsidRPr="00912099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proofErr w:type="gramEnd"/>
            <w:r w:rsidR="00DE7481" w:rsidRPr="0091209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213605" w:rsidRPr="00912099" w:rsidRDefault="00213605" w:rsidP="00A16594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13605" w:rsidRPr="00912099" w:rsidRDefault="00213605" w:rsidP="00A16594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213605" w:rsidRPr="00912099" w:rsidRDefault="00213605" w:rsidP="00406D83">
      <w:pPr>
        <w:autoSpaceDE w:val="0"/>
        <w:autoSpaceDN w:val="0"/>
        <w:adjustRightInd w:val="0"/>
        <w:snapToGrid w:val="0"/>
        <w:spacing w:before="100" w:beforeAutospacing="1" w:after="100" w:afterAutospacing="1" w:line="440" w:lineRule="exact"/>
        <w:ind w:left="425" w:rightChars="-245" w:right="-588" w:hangingChars="177" w:hanging="425"/>
        <w:textAlignment w:val="bottom"/>
        <w:rPr>
          <w:rStyle w:val="af0"/>
          <w:rFonts w:asciiTheme="minorEastAsia" w:eastAsiaTheme="minorEastAsia" w:hAnsiTheme="minorEastAsia"/>
          <w:b w:val="0"/>
          <w:color w:val="000000" w:themeColor="text1"/>
        </w:rPr>
      </w:pPr>
      <w:proofErr w:type="gramStart"/>
      <w:r w:rsidRPr="00406D83">
        <w:rPr>
          <w:rStyle w:val="af0"/>
          <w:rFonts w:asciiTheme="minorEastAsia" w:eastAsiaTheme="minorEastAsia" w:hAnsiTheme="minorEastAsia" w:hint="eastAsia"/>
          <w:color w:val="000000" w:themeColor="text1"/>
        </w:rPr>
        <w:t>註</w:t>
      </w:r>
      <w:proofErr w:type="gramEnd"/>
      <w:r w:rsidRPr="00406D83">
        <w:rPr>
          <w:rStyle w:val="af0"/>
          <w:rFonts w:asciiTheme="minorEastAsia" w:eastAsiaTheme="minorEastAsia" w:hAnsiTheme="minorEastAsia" w:hint="eastAsia"/>
          <w:color w:val="000000" w:themeColor="text1"/>
        </w:rPr>
        <w:t>：</w:t>
      </w:r>
      <w:r w:rsidRPr="00912099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以團體方式組隊參加者，</w:t>
      </w:r>
      <w:proofErr w:type="gramStart"/>
      <w:r w:rsidR="008A0836" w:rsidRPr="00912099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須推派</w:t>
      </w:r>
      <w:proofErr w:type="gramEnd"/>
      <w:r w:rsidR="008A0836" w:rsidRPr="00912099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一位隊長為代表人報名。團體人數至多8人（含隊長）為一</w:t>
      </w:r>
      <w:r w:rsidR="00592DD6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隊</w:t>
      </w:r>
      <w:r w:rsidR="008A0836" w:rsidRPr="00912099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592DD6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隊</w:t>
      </w:r>
      <w:r w:rsidR="008A0836" w:rsidRPr="00912099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員至少須</w:t>
      </w:r>
      <w:r w:rsidR="00756199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有</w:t>
      </w:r>
      <w:r w:rsidR="008A0836" w:rsidRPr="00912099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一</w:t>
      </w:r>
      <w:r w:rsidR="00756199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名</w:t>
      </w:r>
      <w:r w:rsidR="008A0836" w:rsidRPr="00912099">
        <w:rPr>
          <w:rStyle w:val="af0"/>
          <w:rFonts w:asciiTheme="minorEastAsia" w:eastAsiaTheme="minorEastAsia" w:hAnsiTheme="minorEastAsia" w:hint="eastAsia"/>
          <w:b w:val="0"/>
          <w:color w:val="000000" w:themeColor="text1"/>
        </w:rPr>
        <w:t>原住民籍學生參賽。</w:t>
      </w:r>
    </w:p>
    <w:p w:rsidR="00BC3EFB" w:rsidRPr="00406D83" w:rsidRDefault="00E13EFD" w:rsidP="00406D83">
      <w:pPr>
        <w:pStyle w:val="af1"/>
        <w:adjustRightInd w:val="0"/>
        <w:snapToGrid w:val="0"/>
        <w:spacing w:before="0" w:after="0" w:line="360" w:lineRule="exact"/>
        <w:rPr>
          <w:rStyle w:val="af0"/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12099">
        <w:rPr>
          <w:rStyle w:val="af0"/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lastRenderedPageBreak/>
        <w:t xml:space="preserve"> </w:t>
      </w:r>
      <w:r w:rsidR="00BC3EFB" w:rsidRPr="00406D83">
        <w:rPr>
          <w:rStyle w:val="af0"/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參賽同意書（附件</w:t>
      </w:r>
      <w:r w:rsidR="00E81E74" w:rsidRPr="00406D83">
        <w:rPr>
          <w:rStyle w:val="af0"/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</w:t>
      </w:r>
      <w:r w:rsidR="00BC3EFB" w:rsidRPr="00406D83">
        <w:rPr>
          <w:rStyle w:val="af0"/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）</w:t>
      </w:r>
    </w:p>
    <w:p w:rsidR="00E13EFD" w:rsidRPr="00406D83" w:rsidRDefault="00054218" w:rsidP="00406D83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 w:rsidRPr="00406D83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MATA獎</w:t>
      </w:r>
      <w:proofErr w:type="gramStart"/>
      <w:r w:rsidR="00A61DBD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—</w:t>
      </w:r>
      <w:proofErr w:type="gramEnd"/>
      <w:r w:rsidR="00E13EFD"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10</w:t>
      </w:r>
      <w:r w:rsidR="00696347"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</w:t>
      </w:r>
      <w:r w:rsidR="00E13EFD"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E13EFD" w:rsidRPr="00406D83">
        <w:rPr>
          <w:rStyle w:val="af0"/>
          <w:rFonts w:asciiTheme="minorEastAsia" w:eastAsiaTheme="minorEastAsia" w:hAnsiTheme="minorEastAsia"/>
          <w:color w:val="000000" w:themeColor="text1"/>
          <w:sz w:val="28"/>
          <w:szCs w:val="28"/>
        </w:rPr>
        <w:t>大專校院</w:t>
      </w:r>
      <w:r w:rsidR="00106906"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學生</w:t>
      </w:r>
      <w:r w:rsidR="00E13EFD" w:rsidRPr="00406D83">
        <w:rPr>
          <w:rStyle w:val="af0"/>
          <w:rFonts w:asciiTheme="minorEastAsia" w:eastAsiaTheme="minorEastAsia" w:hAnsiTheme="minorEastAsia"/>
          <w:color w:val="000000" w:themeColor="text1"/>
          <w:sz w:val="28"/>
          <w:szCs w:val="28"/>
        </w:rPr>
        <w:t>原住民族文化特色數位影音競賽</w:t>
      </w:r>
    </w:p>
    <w:p w:rsidR="00146FC6" w:rsidRPr="00406D83" w:rsidRDefault="00696347" w:rsidP="0070019C">
      <w:pPr>
        <w:pStyle w:val="2"/>
        <w:widowControl/>
        <w:numPr>
          <w:ilvl w:val="1"/>
          <w:numId w:val="29"/>
        </w:numPr>
        <w:shd w:val="clear" w:color="auto" w:fill="FFFFFF"/>
        <w:tabs>
          <w:tab w:val="left" w:pos="567"/>
        </w:tabs>
        <w:adjustRightInd w:val="0"/>
        <w:snapToGrid w:val="0"/>
        <w:spacing w:before="100" w:beforeAutospacing="1" w:after="100" w:afterAutospacing="1" w:line="440" w:lineRule="exact"/>
        <w:ind w:leftChars="0" w:left="426" w:rightChars="-127" w:right="-305" w:hanging="284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凡參加本競賽者，即同意本競賽之各項規定，如有抄襲、冒名頂替或其他不法之情事，主辦單位得取消其參賽及得獎資格，</w:t>
      </w:r>
      <w:r w:rsidR="00D82FF6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並對於任何破壞本競賽之行為保留法律追訴權，</w:t>
      </w:r>
      <w:r w:rsidR="00EB5A6B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除</w:t>
      </w:r>
      <w:r w:rsidR="008D42B6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得獎者</w:t>
      </w:r>
      <w:r w:rsidR="00D82FF6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必須繳回獎金與</w:t>
      </w:r>
      <w:r w:rsidR="008D42B6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獎狀</w:t>
      </w:r>
      <w:r w:rsidR="00EB5A6B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外</w:t>
      </w:r>
      <w:r w:rsidR="008D42B6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，</w:t>
      </w:r>
      <w:r w:rsidR="00D82FF6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如有致損害於主辦單位</w:t>
      </w:r>
      <w:r w:rsidR="00974280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或</w:t>
      </w:r>
      <w:r w:rsidR="00D82FF6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其他任何第三人，</w:t>
      </w:r>
      <w:r w:rsidR="00EB5A6B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亦</w:t>
      </w:r>
      <w:r w:rsidR="00D82FF6"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應</w:t>
      </w:r>
      <w:r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負一切民刑事責任。</w:t>
      </w:r>
    </w:p>
    <w:p w:rsidR="00146FC6" w:rsidRPr="00912099" w:rsidRDefault="008D42B6" w:rsidP="0070019C">
      <w:pPr>
        <w:pStyle w:val="2"/>
        <w:widowControl/>
        <w:numPr>
          <w:ilvl w:val="1"/>
          <w:numId w:val="29"/>
        </w:numPr>
        <w:shd w:val="clear" w:color="auto" w:fill="FFFFFF"/>
        <w:tabs>
          <w:tab w:val="left" w:pos="567"/>
        </w:tabs>
        <w:adjustRightInd w:val="0"/>
        <w:snapToGrid w:val="0"/>
        <w:spacing w:before="100" w:beforeAutospacing="1" w:after="100" w:afterAutospacing="1" w:line="440" w:lineRule="exact"/>
        <w:ind w:leftChars="0" w:left="426" w:rightChars="-127" w:right="-305" w:hanging="284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入圍</w:t>
      </w:r>
      <w:r w:rsidR="00092EE8">
        <w:rPr>
          <w:rFonts w:asciiTheme="minorEastAsia" w:eastAsiaTheme="minorEastAsia" w:hAnsiTheme="minorEastAsia" w:hint="eastAsia"/>
          <w:color w:val="000000" w:themeColor="text1"/>
          <w:szCs w:val="24"/>
        </w:rPr>
        <w:t>或</w:t>
      </w:r>
      <w:r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得獎</w:t>
      </w:r>
      <w:r w:rsidR="00092EE8">
        <w:rPr>
          <w:rFonts w:asciiTheme="minorEastAsia" w:eastAsiaTheme="minorEastAsia" w:hAnsiTheme="minorEastAsia" w:hint="eastAsia"/>
          <w:color w:val="000000" w:themeColor="text1"/>
          <w:szCs w:val="24"/>
        </w:rPr>
        <w:t>之參賽投稿</w:t>
      </w:r>
      <w:r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作品</w:t>
      </w:r>
      <w:r w:rsidR="00092EE8">
        <w:rPr>
          <w:rFonts w:asciiTheme="minorEastAsia" w:eastAsiaTheme="minorEastAsia" w:hAnsiTheme="minorEastAsia" w:hint="eastAsia"/>
          <w:color w:val="000000" w:themeColor="text1"/>
          <w:szCs w:val="24"/>
        </w:rPr>
        <w:t>應</w:t>
      </w:r>
      <w:r w:rsidRPr="00406D83">
        <w:rPr>
          <w:rFonts w:asciiTheme="minorEastAsia" w:eastAsiaTheme="minorEastAsia" w:hAnsiTheme="minorEastAsia" w:hint="eastAsia"/>
          <w:color w:val="000000" w:themeColor="text1"/>
          <w:szCs w:val="24"/>
        </w:rPr>
        <w:t>無償授權主辦單位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不限時間、次數、地域及方法等非營利利用</w:t>
      </w:r>
      <w:r w:rsidR="00146AD9">
        <w:rPr>
          <w:rFonts w:asciiTheme="minorEastAsia" w:eastAsiaTheme="minorEastAsia" w:hAnsiTheme="minorEastAsia" w:hint="eastAsia"/>
          <w:color w:val="000000" w:themeColor="text1"/>
          <w:szCs w:val="24"/>
        </w:rPr>
        <w:t>，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並得再授權他人非營利利用。</w:t>
      </w:r>
    </w:p>
    <w:p w:rsidR="00146FC6" w:rsidRPr="00912099" w:rsidRDefault="00C548FB" w:rsidP="0070019C">
      <w:pPr>
        <w:pStyle w:val="2"/>
        <w:widowControl/>
        <w:numPr>
          <w:ilvl w:val="1"/>
          <w:numId w:val="29"/>
        </w:numPr>
        <w:shd w:val="clear" w:color="auto" w:fill="FFFFFF"/>
        <w:tabs>
          <w:tab w:val="left" w:pos="567"/>
        </w:tabs>
        <w:adjustRightInd w:val="0"/>
        <w:snapToGrid w:val="0"/>
        <w:spacing w:before="100" w:beforeAutospacing="1" w:after="100" w:afterAutospacing="1" w:line="440" w:lineRule="exact"/>
        <w:ind w:leftChars="0" w:left="426" w:rightChars="-127" w:right="-305" w:hanging="284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為確保投件內容符合競賽標準，參賽者報名後，參賽資料須經</w:t>
      </w:r>
      <w:r w:rsidR="0086488F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承辦</w:t>
      </w:r>
      <w:r w:rsidR="00054218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單位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核可，若內容不符規定，則直接予以刪除，</w:t>
      </w:r>
      <w:proofErr w:type="gramStart"/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不</w:t>
      </w:r>
      <w:proofErr w:type="gramEnd"/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另行通知。報名截止後，亦不得更改參賽人員資料與指導老師資料</w:t>
      </w:r>
      <w:r w:rsidR="00213605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146FC6" w:rsidRPr="00912099" w:rsidRDefault="00C548FB" w:rsidP="0070019C">
      <w:pPr>
        <w:pStyle w:val="2"/>
        <w:widowControl/>
        <w:numPr>
          <w:ilvl w:val="1"/>
          <w:numId w:val="29"/>
        </w:numPr>
        <w:shd w:val="clear" w:color="auto" w:fill="FFFFFF"/>
        <w:tabs>
          <w:tab w:val="left" w:pos="567"/>
        </w:tabs>
        <w:adjustRightInd w:val="0"/>
        <w:snapToGrid w:val="0"/>
        <w:spacing w:before="100" w:beforeAutospacing="1" w:after="100" w:afterAutospacing="1" w:line="440" w:lineRule="exact"/>
        <w:ind w:leftChars="0" w:left="426" w:rightChars="-127" w:right="-305" w:hanging="284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/>
          <w:color w:val="000000" w:themeColor="text1"/>
          <w:szCs w:val="24"/>
        </w:rPr>
        <w:t>參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賽</w:t>
      </w:r>
      <w:r w:rsidRPr="00912099">
        <w:rPr>
          <w:rFonts w:asciiTheme="minorEastAsia" w:eastAsiaTheme="minorEastAsia" w:hAnsiTheme="minorEastAsia"/>
          <w:color w:val="000000" w:themeColor="text1"/>
          <w:szCs w:val="24"/>
        </w:rPr>
        <w:t>者應尊重評審團之決議，除非能具體證明其他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作品</w:t>
      </w:r>
      <w:r w:rsidRPr="00912099">
        <w:rPr>
          <w:rFonts w:asciiTheme="minorEastAsia" w:eastAsiaTheme="minorEastAsia" w:hAnsiTheme="minorEastAsia"/>
          <w:color w:val="000000" w:themeColor="text1"/>
          <w:szCs w:val="24"/>
        </w:rPr>
        <w:t>違反本辦法相關規定，不得有其他異議。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若參賽作品未達評審認定標準者，各獎項得予從缺</w:t>
      </w:r>
      <w:r w:rsidR="00213605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C548FB" w:rsidRPr="00912099" w:rsidRDefault="00C548FB" w:rsidP="0070019C">
      <w:pPr>
        <w:pStyle w:val="2"/>
        <w:widowControl/>
        <w:numPr>
          <w:ilvl w:val="1"/>
          <w:numId w:val="29"/>
        </w:numPr>
        <w:shd w:val="clear" w:color="auto" w:fill="FFFFFF"/>
        <w:tabs>
          <w:tab w:val="left" w:pos="567"/>
        </w:tabs>
        <w:adjustRightInd w:val="0"/>
        <w:snapToGrid w:val="0"/>
        <w:spacing w:before="100" w:beforeAutospacing="1" w:after="100" w:afterAutospacing="1" w:line="440" w:lineRule="exact"/>
        <w:ind w:leftChars="0" w:left="426" w:rightChars="-127" w:right="-305" w:hanging="284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音樂素材應以下列方式選擇：</w:t>
      </w:r>
    </w:p>
    <w:p w:rsidR="00146FC6" w:rsidRPr="00912099" w:rsidRDefault="00C548FB" w:rsidP="0070019C">
      <w:pPr>
        <w:pStyle w:val="2"/>
        <w:widowControl/>
        <w:numPr>
          <w:ilvl w:val="0"/>
          <w:numId w:val="31"/>
        </w:numPr>
        <w:shd w:val="clear" w:color="auto" w:fill="FFFFFF"/>
        <w:tabs>
          <w:tab w:val="left" w:pos="709"/>
        </w:tabs>
        <w:adjustRightInd w:val="0"/>
        <w:snapToGrid w:val="0"/>
        <w:spacing w:before="100" w:beforeAutospacing="1" w:after="100" w:afterAutospacing="1" w:line="440" w:lineRule="exact"/>
        <w:ind w:leftChars="0" w:hanging="76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自行創作。</w:t>
      </w:r>
    </w:p>
    <w:p w:rsidR="00146FC6" w:rsidRPr="00912099" w:rsidRDefault="00C548FB" w:rsidP="0070019C">
      <w:pPr>
        <w:pStyle w:val="2"/>
        <w:widowControl/>
        <w:numPr>
          <w:ilvl w:val="0"/>
          <w:numId w:val="31"/>
        </w:numPr>
        <w:shd w:val="clear" w:color="auto" w:fill="FFFFFF"/>
        <w:tabs>
          <w:tab w:val="left" w:pos="709"/>
        </w:tabs>
        <w:adjustRightInd w:val="0"/>
        <w:snapToGrid w:val="0"/>
        <w:spacing w:before="100" w:beforeAutospacing="1" w:after="100" w:afterAutospacing="1" w:line="440" w:lineRule="exact"/>
        <w:ind w:leftChars="0" w:left="709" w:hanging="425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自創用</w:t>
      </w:r>
      <w:r w:rsidRPr="00912099">
        <w:rPr>
          <w:rFonts w:asciiTheme="minorEastAsia" w:eastAsiaTheme="minorEastAsia" w:hAnsiTheme="minorEastAsia"/>
          <w:color w:val="000000" w:themeColor="text1"/>
          <w:szCs w:val="24"/>
        </w:rPr>
        <w:t>CC(Creative Commons, creativecommons.org.tw)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全球分享網站</w:t>
      </w:r>
      <w:proofErr w:type="gramStart"/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（</w:t>
      </w:r>
      <w:proofErr w:type="gramEnd"/>
      <w:r w:rsidRPr="00912099">
        <w:rPr>
          <w:rFonts w:asciiTheme="minorEastAsia" w:eastAsiaTheme="minorEastAsia" w:hAnsiTheme="minorEastAsia"/>
          <w:color w:val="000000" w:themeColor="text1"/>
          <w:szCs w:val="24"/>
        </w:rPr>
        <w:t>Common Content, commoncontent.org</w:t>
      </w:r>
      <w:proofErr w:type="gramStart"/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  <w:proofErr w:type="gramEnd"/>
      <w:r w:rsidR="00146FC6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，依作品授權方式與標示方法，下載使用。</w:t>
      </w:r>
    </w:p>
    <w:p w:rsidR="00C548FB" w:rsidRPr="00912099" w:rsidRDefault="00C548FB" w:rsidP="0070019C">
      <w:pPr>
        <w:pStyle w:val="2"/>
        <w:widowControl/>
        <w:numPr>
          <w:ilvl w:val="0"/>
          <w:numId w:val="31"/>
        </w:numPr>
        <w:shd w:val="clear" w:color="auto" w:fill="FFFFFF"/>
        <w:tabs>
          <w:tab w:val="left" w:pos="709"/>
        </w:tabs>
        <w:adjustRightInd w:val="0"/>
        <w:snapToGrid w:val="0"/>
        <w:spacing w:before="100" w:beforeAutospacing="1" w:after="100" w:afterAutospacing="1" w:line="440" w:lineRule="exact"/>
        <w:ind w:leftChars="0" w:left="709" w:hanging="425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其他取得合法授權之音樂。</w:t>
      </w:r>
    </w:p>
    <w:p w:rsidR="00146FC6" w:rsidRPr="00912099" w:rsidRDefault="00C548FB" w:rsidP="0070019C">
      <w:pPr>
        <w:pStyle w:val="2"/>
        <w:widowControl/>
        <w:numPr>
          <w:ilvl w:val="1"/>
          <w:numId w:val="29"/>
        </w:numPr>
        <w:shd w:val="clear" w:color="auto" w:fill="FFFFFF"/>
        <w:tabs>
          <w:tab w:val="left" w:pos="567"/>
        </w:tabs>
        <w:adjustRightInd w:val="0"/>
        <w:snapToGrid w:val="0"/>
        <w:spacing w:before="100" w:beforeAutospacing="1" w:after="100" w:afterAutospacing="1" w:line="440" w:lineRule="exact"/>
        <w:ind w:leftChars="0" w:left="426" w:rightChars="-127" w:right="-305" w:hanging="284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本競賽之得獎人獎金須依稅法相關規定預扣繳所</w:t>
      </w:r>
      <w:r w:rsidR="00D673EB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得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稅。</w:t>
      </w:r>
      <w:r w:rsidRPr="00912099">
        <w:rPr>
          <w:rFonts w:asciiTheme="minorEastAsia" w:eastAsiaTheme="minorEastAsia" w:hAnsiTheme="minorEastAsia"/>
          <w:color w:val="000000" w:themeColor="text1"/>
          <w:szCs w:val="24"/>
        </w:rPr>
        <w:t>(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依稅法規定，凡獎品價值超過新臺幣</w:t>
      </w:r>
      <w:r w:rsidRPr="00912099">
        <w:rPr>
          <w:rFonts w:asciiTheme="minorEastAsia" w:eastAsiaTheme="minorEastAsia" w:hAnsiTheme="minorEastAsia"/>
          <w:color w:val="000000" w:themeColor="text1"/>
          <w:szCs w:val="24"/>
        </w:rPr>
        <w:t>20,000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元者，</w:t>
      </w:r>
      <w:r w:rsidR="0086488F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承辦</w:t>
      </w:r>
      <w:r w:rsidR="00054218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單位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依法代得獎者扣繳</w:t>
      </w:r>
      <w:r w:rsidRPr="00912099">
        <w:rPr>
          <w:rFonts w:asciiTheme="minorEastAsia" w:eastAsiaTheme="minorEastAsia" w:hAnsiTheme="minorEastAsia"/>
          <w:color w:val="000000" w:themeColor="text1"/>
          <w:szCs w:val="24"/>
        </w:rPr>
        <w:t>10%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之稅金</w:t>
      </w:r>
      <w:r w:rsidRPr="00912099">
        <w:rPr>
          <w:rFonts w:asciiTheme="minorEastAsia" w:eastAsiaTheme="minorEastAsia" w:hAnsiTheme="minorEastAsia"/>
          <w:color w:val="000000" w:themeColor="text1"/>
          <w:szCs w:val="24"/>
        </w:rPr>
        <w:t>)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146FC6" w:rsidRPr="00912099" w:rsidRDefault="00C548FB" w:rsidP="0070019C">
      <w:pPr>
        <w:pStyle w:val="2"/>
        <w:widowControl/>
        <w:numPr>
          <w:ilvl w:val="1"/>
          <w:numId w:val="29"/>
        </w:numPr>
        <w:shd w:val="clear" w:color="auto" w:fill="FFFFFF"/>
        <w:tabs>
          <w:tab w:val="left" w:pos="567"/>
        </w:tabs>
        <w:adjustRightInd w:val="0"/>
        <w:snapToGrid w:val="0"/>
        <w:spacing w:before="100" w:beforeAutospacing="1" w:after="100" w:afterAutospacing="1" w:line="440" w:lineRule="exact"/>
        <w:ind w:leftChars="0" w:left="426" w:rightChars="-127" w:right="-305" w:hanging="284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競賽過程中若因不可抗</w:t>
      </w:r>
      <w:r w:rsidR="00DA58B7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力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或電腦系統故障等因素，直接或間接造成主辦</w:t>
      </w:r>
      <w:r w:rsidR="00054218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單位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無法履行其全部或部分義務，或參加者伺服器故障、損壞、延誤或資料有訛誤或其他失責情況，主辦</w:t>
      </w:r>
      <w:r w:rsidR="00054218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單位</w:t>
      </w:r>
      <w:r w:rsidR="00213605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均無須負任何責任。</w:t>
      </w:r>
    </w:p>
    <w:p w:rsidR="00C548FB" w:rsidRPr="00912099" w:rsidRDefault="00C548FB" w:rsidP="0070019C">
      <w:pPr>
        <w:pStyle w:val="2"/>
        <w:widowControl/>
        <w:numPr>
          <w:ilvl w:val="1"/>
          <w:numId w:val="29"/>
        </w:numPr>
        <w:shd w:val="clear" w:color="auto" w:fill="FFFFFF"/>
        <w:tabs>
          <w:tab w:val="left" w:pos="567"/>
        </w:tabs>
        <w:adjustRightInd w:val="0"/>
        <w:snapToGrid w:val="0"/>
        <w:spacing w:before="100" w:beforeAutospacing="1" w:after="100" w:afterAutospacing="1" w:line="440" w:lineRule="exact"/>
        <w:ind w:leftChars="0" w:left="426" w:rightChars="-127" w:right="-305" w:hanging="284"/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本辦法如有未盡事宜，得隨時修訂並公</w:t>
      </w:r>
      <w:r w:rsidR="0086488F"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布</w:t>
      </w:r>
      <w:r w:rsidRPr="00912099">
        <w:rPr>
          <w:rFonts w:asciiTheme="minorEastAsia" w:eastAsiaTheme="minorEastAsia" w:hAnsiTheme="minorEastAsia" w:hint="eastAsia"/>
          <w:color w:val="000000" w:themeColor="text1"/>
          <w:szCs w:val="24"/>
        </w:rPr>
        <w:t>於本競賽網站。</w:t>
      </w:r>
    </w:p>
    <w:p w:rsidR="00C548FB" w:rsidRPr="00912099" w:rsidRDefault="0043065E" w:rsidP="0070019C">
      <w:pPr>
        <w:adjustRightInd w:val="0"/>
        <w:snapToGrid w:val="0"/>
        <w:spacing w:before="100" w:beforeAutospacing="1" w:after="100" w:afterAutospacing="1" w:line="440" w:lineRule="exact"/>
        <w:ind w:left="360" w:hangingChars="150" w:hanging="360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61F8D6AF" wp14:editId="2250EBB7">
                <wp:simplePos x="0" y="0"/>
                <wp:positionH relativeFrom="column">
                  <wp:posOffset>-160020</wp:posOffset>
                </wp:positionH>
                <wp:positionV relativeFrom="paragraph">
                  <wp:posOffset>171449</wp:posOffset>
                </wp:positionV>
                <wp:extent cx="6027420" cy="0"/>
                <wp:effectExtent l="0" t="0" r="1143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1C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6pt;margin-top:13.5pt;width:474.6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g8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cj2fQtoCoSu6Mb5Cc5Kt+VuS7RVJVHZYtC8FvZw25qc+I36X4i9VQZD98URRiMOCH&#10;WZ0a03tImAI6BUnON0nYySECH+dJ9pBn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"/>
            </w:pict>
          </mc:Fallback>
        </mc:AlternateContent>
      </w:r>
    </w:p>
    <w:p w:rsidR="00BC3EFB" w:rsidRPr="00912099" w:rsidRDefault="00BC3EFB" w:rsidP="0070019C">
      <w:pPr>
        <w:adjustRightInd w:val="0"/>
        <w:snapToGrid w:val="0"/>
        <w:spacing w:before="100" w:beforeAutospacing="1" w:after="100" w:afterAutospacing="1" w:line="440" w:lineRule="exact"/>
        <w:ind w:rightChars="-148" w:right="-355"/>
        <w:jc w:val="both"/>
        <w:rPr>
          <w:rFonts w:asciiTheme="minorEastAsia" w:eastAsiaTheme="minorEastAsia" w:hAnsiTheme="minorEastAsia"/>
          <w:bCs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bCs/>
          <w:color w:val="000000" w:themeColor="text1"/>
          <w:shd w:val="pct15" w:color="auto" w:fill="FFFFFF"/>
        </w:rPr>
        <w:t>本人確已詳細閱讀競賽</w:t>
      </w:r>
      <w:r w:rsidR="00492834" w:rsidRPr="00912099">
        <w:rPr>
          <w:rFonts w:asciiTheme="minorEastAsia" w:eastAsiaTheme="minorEastAsia" w:hAnsiTheme="minorEastAsia" w:hint="eastAsia"/>
          <w:bCs/>
          <w:color w:val="000000" w:themeColor="text1"/>
          <w:shd w:val="pct15" w:color="auto" w:fill="FFFFFF"/>
        </w:rPr>
        <w:t>辦法</w:t>
      </w:r>
      <w:r w:rsidRPr="00912099">
        <w:rPr>
          <w:rFonts w:asciiTheme="minorEastAsia" w:eastAsiaTheme="minorEastAsia" w:hAnsiTheme="minorEastAsia" w:hint="eastAsia"/>
          <w:bCs/>
          <w:color w:val="000000" w:themeColor="text1"/>
          <w:shd w:val="pct15" w:color="auto" w:fill="FFFFFF"/>
        </w:rPr>
        <w:t>，願依相關規定參賽</w:t>
      </w:r>
      <w:r w:rsidRPr="00912099">
        <w:rPr>
          <w:rFonts w:asciiTheme="minorEastAsia" w:eastAsiaTheme="minorEastAsia" w:hAnsiTheme="minorEastAsia"/>
          <w:bCs/>
          <w:color w:val="000000" w:themeColor="text1"/>
        </w:rPr>
        <w:t>(</w:t>
      </w:r>
      <w:r w:rsidRPr="00912099">
        <w:rPr>
          <w:rFonts w:asciiTheme="minorEastAsia" w:eastAsiaTheme="minorEastAsia" w:hAnsiTheme="minorEastAsia" w:hint="eastAsia"/>
          <w:bCs/>
          <w:color w:val="000000" w:themeColor="text1"/>
        </w:rPr>
        <w:t>團體組全員須簽名含指導老師</w:t>
      </w:r>
      <w:r w:rsidRPr="00912099">
        <w:rPr>
          <w:rFonts w:asciiTheme="minorEastAsia" w:eastAsiaTheme="minorEastAsia" w:hAnsiTheme="minorEastAsia"/>
          <w:bCs/>
          <w:color w:val="000000" w:themeColor="text1"/>
        </w:rPr>
        <w:t>)</w:t>
      </w:r>
    </w:p>
    <w:p w:rsidR="00BC3EFB" w:rsidRPr="00912099" w:rsidRDefault="00BC3EFB" w:rsidP="0070019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bCs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bCs/>
          <w:color w:val="000000" w:themeColor="text1"/>
        </w:rPr>
        <w:t>參賽者簽章：</w:t>
      </w:r>
    </w:p>
    <w:p w:rsidR="00696347" w:rsidRPr="00912099" w:rsidRDefault="00696347" w:rsidP="0070019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bCs/>
          <w:color w:val="000000" w:themeColor="text1"/>
        </w:rPr>
      </w:pPr>
    </w:p>
    <w:p w:rsidR="00E3265E" w:rsidRPr="00912099" w:rsidRDefault="00E9753A" w:rsidP="0070019C">
      <w:pPr>
        <w:adjustRightInd w:val="0"/>
        <w:snapToGrid w:val="0"/>
        <w:spacing w:before="100" w:beforeAutospacing="1" w:after="100" w:afterAutospacing="1" w:line="440" w:lineRule="exact"/>
        <w:jc w:val="right"/>
        <w:rPr>
          <w:rStyle w:val="af0"/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105</w:t>
      </w:r>
      <w:r w:rsidR="00BC3EFB" w:rsidRPr="00912099">
        <w:rPr>
          <w:rFonts w:asciiTheme="minorEastAsia" w:eastAsiaTheme="minorEastAsia" w:hAnsiTheme="minorEastAsia" w:hint="eastAsia"/>
          <w:color w:val="000000" w:themeColor="text1"/>
        </w:rPr>
        <w:t>年　　　　月　　　　日</w:t>
      </w:r>
    </w:p>
    <w:p w:rsidR="00492834" w:rsidRPr="00406D83" w:rsidRDefault="00BC3EFB" w:rsidP="00406D83">
      <w:pPr>
        <w:adjustRightInd w:val="0"/>
        <w:snapToGrid w:val="0"/>
        <w:spacing w:before="100" w:beforeAutospacing="1" w:after="100" w:afterAutospacing="1" w:line="440" w:lineRule="exact"/>
        <w:ind w:right="560" w:firstLineChars="1200" w:firstLine="336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著作權切結書（附件</w:t>
      </w:r>
      <w:r w:rsidR="00E81E74"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:rsidR="00E13EFD" w:rsidRPr="00406D83" w:rsidRDefault="001E74D5" w:rsidP="0070019C">
      <w:pPr>
        <w:autoSpaceDE w:val="0"/>
        <w:autoSpaceDN w:val="0"/>
        <w:adjustRightInd w:val="0"/>
        <w:snapToGrid w:val="0"/>
        <w:spacing w:before="100" w:beforeAutospacing="1" w:after="100" w:afterAutospacing="1" w:line="440" w:lineRule="exact"/>
        <w:ind w:hanging="5"/>
        <w:jc w:val="center"/>
        <w:textAlignment w:val="bottom"/>
        <w:rPr>
          <w:rStyle w:val="af0"/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 w:rsidRPr="00406D83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MATA獎</w:t>
      </w:r>
      <w:proofErr w:type="gramStart"/>
      <w:r w:rsidR="00A61DBD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—</w:t>
      </w:r>
      <w:proofErr w:type="gramEnd"/>
      <w:r w:rsidR="00E13EFD"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10</w:t>
      </w:r>
      <w:r w:rsidR="00696347"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</w:t>
      </w:r>
      <w:r w:rsidR="00E13EFD"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E13EFD" w:rsidRPr="00406D83">
        <w:rPr>
          <w:rStyle w:val="af0"/>
          <w:rFonts w:asciiTheme="minorEastAsia" w:eastAsiaTheme="minorEastAsia" w:hAnsiTheme="minorEastAsia"/>
          <w:color w:val="000000" w:themeColor="text1"/>
          <w:sz w:val="28"/>
          <w:szCs w:val="28"/>
        </w:rPr>
        <w:t>大專校院</w:t>
      </w:r>
      <w:r w:rsidR="00106906" w:rsidRPr="00406D83">
        <w:rPr>
          <w:rStyle w:val="af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學生</w:t>
      </w:r>
      <w:r w:rsidR="00E13EFD" w:rsidRPr="00406D83">
        <w:rPr>
          <w:rStyle w:val="af0"/>
          <w:rFonts w:asciiTheme="minorEastAsia" w:eastAsiaTheme="minorEastAsia" w:hAnsiTheme="minorEastAsia"/>
          <w:color w:val="000000" w:themeColor="text1"/>
          <w:sz w:val="28"/>
          <w:szCs w:val="28"/>
        </w:rPr>
        <w:t>原住民族文化特色數位影音競賽</w:t>
      </w:r>
    </w:p>
    <w:p w:rsidR="00146FC6" w:rsidRPr="00912099" w:rsidRDefault="00406D83" w:rsidP="007C7975">
      <w:pPr>
        <w:pStyle w:val="af1"/>
        <w:tabs>
          <w:tab w:val="left" w:pos="2410"/>
        </w:tabs>
        <w:adjustRightInd w:val="0"/>
        <w:snapToGrid w:val="0"/>
        <w:spacing w:before="100" w:beforeAutospacing="1" w:after="100" w:afterAutospacing="1" w:line="440" w:lineRule="exact"/>
        <w:ind w:left="425" w:hangingChars="177" w:hanging="425"/>
        <w:jc w:val="both"/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一、</w:t>
      </w:r>
      <w:proofErr w:type="gramStart"/>
      <w:r w:rsidR="00BC3EFB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立書人</w:t>
      </w:r>
      <w:proofErr w:type="gramEnd"/>
      <w:r w:rsidR="00E97B9C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 xml:space="preserve">          </w:t>
      </w:r>
      <w:r w:rsidR="00D1524B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 xml:space="preserve"> </w:t>
      </w:r>
      <w:r w:rsidR="00BC3EFB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參加</w:t>
      </w:r>
      <w:r w:rsidR="00E13EFD" w:rsidRPr="00912099">
        <w:rPr>
          <w:rStyle w:val="af0"/>
          <w:rFonts w:asciiTheme="minorEastAsia" w:eastAsiaTheme="minorEastAsia" w:hAnsiTheme="minorEastAsia" w:hint="eastAsia"/>
          <w:color w:val="000000" w:themeColor="text1"/>
          <w:sz w:val="24"/>
          <w:szCs w:val="24"/>
        </w:rPr>
        <w:t>MATA獎</w:t>
      </w:r>
      <w:proofErr w:type="gramStart"/>
      <w:r w:rsidR="006B1C8A">
        <w:rPr>
          <w:rStyle w:val="af0"/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—</w:t>
      </w:r>
      <w:proofErr w:type="gramEnd"/>
      <w:r w:rsidR="00492834" w:rsidRPr="00912099">
        <w:rPr>
          <w:rStyle w:val="af0"/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10</w:t>
      </w:r>
      <w:r w:rsidR="00696347" w:rsidRPr="00912099">
        <w:rPr>
          <w:rStyle w:val="af0"/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5</w:t>
      </w:r>
      <w:r w:rsidR="00492834" w:rsidRPr="00912099">
        <w:rPr>
          <w:rStyle w:val="af0"/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年</w:t>
      </w:r>
      <w:r w:rsidR="00492834" w:rsidRPr="00912099">
        <w:rPr>
          <w:rStyle w:val="af0"/>
          <w:rFonts w:asciiTheme="minorEastAsia" w:eastAsiaTheme="minorEastAsia" w:hAnsiTheme="minorEastAsia"/>
          <w:color w:val="000000" w:themeColor="text1"/>
          <w:sz w:val="24"/>
          <w:szCs w:val="24"/>
        </w:rPr>
        <w:t>大專校院</w:t>
      </w:r>
      <w:r w:rsidR="00106906" w:rsidRPr="00912099">
        <w:rPr>
          <w:rStyle w:val="af0"/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學生</w:t>
      </w:r>
      <w:r w:rsidR="00492834" w:rsidRPr="00912099">
        <w:rPr>
          <w:rStyle w:val="af0"/>
          <w:rFonts w:asciiTheme="minorEastAsia" w:eastAsiaTheme="minorEastAsia" w:hAnsiTheme="minorEastAsia"/>
          <w:color w:val="000000" w:themeColor="text1"/>
          <w:sz w:val="24"/>
          <w:szCs w:val="24"/>
        </w:rPr>
        <w:t>原住民族文化特色數位影</w:t>
      </w:r>
      <w:r w:rsidR="00492834" w:rsidRPr="00912099">
        <w:rPr>
          <w:rStyle w:val="af0"/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音</w:t>
      </w:r>
      <w:r w:rsidR="00BC3EFB" w:rsidRPr="00912099">
        <w:rPr>
          <w:rStyle w:val="af0"/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競賽</w:t>
      </w:r>
      <w:r w:rsidR="00E13EFD" w:rsidRPr="00912099">
        <w:rPr>
          <w:rStyle w:val="af0"/>
          <w:rFonts w:asciiTheme="minorEastAsia" w:eastAsiaTheme="minorEastAsia" w:hAnsiTheme="minorEastAsia" w:hint="eastAsia"/>
          <w:color w:val="000000" w:themeColor="text1"/>
          <w:sz w:val="24"/>
          <w:szCs w:val="24"/>
        </w:rPr>
        <w:t>)</w:t>
      </w:r>
      <w:r w:rsidR="007C7975">
        <w:rPr>
          <w:rStyle w:val="af0"/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BC3EFB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保證參賽、投稿作品</w:t>
      </w:r>
      <w:proofErr w:type="gramStart"/>
      <w:r w:rsidR="00BC3EFB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均為立書</w:t>
      </w:r>
      <w:proofErr w:type="gramEnd"/>
      <w:r w:rsidR="00BC3EFB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人創作且享有著作權，並保證無侵害第三人著作權之情事，亦未抄襲或是利用他人或既有網站、部落格或是出版品之文章、照片、影音等。</w:t>
      </w:r>
    </w:p>
    <w:p w:rsidR="00146FC6" w:rsidRPr="00912099" w:rsidRDefault="00406D83" w:rsidP="00406D83">
      <w:pPr>
        <w:pStyle w:val="af1"/>
        <w:adjustRightInd w:val="0"/>
        <w:snapToGrid w:val="0"/>
        <w:spacing w:before="100" w:beforeAutospacing="1" w:after="100" w:afterAutospacing="1" w:line="440" w:lineRule="exact"/>
        <w:ind w:left="425" w:hangingChars="177" w:hanging="425"/>
        <w:jc w:val="both"/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二、</w:t>
      </w:r>
      <w:r w:rsidR="00BC3EFB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如有違反前述保證內容，或作品內容不實、誹謗或違反其他法令等情形發生，除同意主辦</w:t>
      </w:r>
      <w:r w:rsidR="001E74D5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單位</w:t>
      </w:r>
      <w:r w:rsidR="00BC3EFB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取消</w:t>
      </w:r>
      <w:r w:rsidR="00CA7C38" w:rsidRPr="0039674A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參賽資格並繳回獎金與獎狀</w:t>
      </w:r>
      <w:r w:rsidR="00BC3EFB" w:rsidRPr="0039674A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外，</w:t>
      </w:r>
      <w:r w:rsidR="00CA7C38" w:rsidRPr="0039674A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且</w:t>
      </w:r>
      <w:r w:rsidR="00BC3EFB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由投稿者自負相關法律責任，概與主辦</w:t>
      </w:r>
      <w:r w:rsidR="001E74D5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單位</w:t>
      </w:r>
      <w:r w:rsidR="00BC3EFB" w:rsidRPr="00912099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無關。</w:t>
      </w:r>
    </w:p>
    <w:p w:rsidR="001E74D5" w:rsidRPr="00912099" w:rsidRDefault="00406D83" w:rsidP="005A4B3E">
      <w:pPr>
        <w:pStyle w:val="Default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三、</w:t>
      </w:r>
      <w:proofErr w:type="gramStart"/>
      <w:r w:rsidR="001E74D5" w:rsidRPr="00912099">
        <w:rPr>
          <w:rFonts w:asciiTheme="minorEastAsia" w:eastAsiaTheme="minorEastAsia" w:hAnsiTheme="minorEastAsia" w:hint="eastAsia"/>
          <w:color w:val="000000" w:themeColor="text1"/>
        </w:rPr>
        <w:t>立書人</w:t>
      </w:r>
      <w:proofErr w:type="gramEnd"/>
      <w:r w:rsidR="00E97B9C" w:rsidRPr="00912099">
        <w:rPr>
          <w:rFonts w:asciiTheme="minorEastAsia" w:eastAsiaTheme="minorEastAsia" w:hAnsiTheme="minorEastAsia" w:hint="eastAsia"/>
          <w:color w:val="000000" w:themeColor="text1"/>
        </w:rPr>
        <w:t xml:space="preserve">          </w:t>
      </w:r>
      <w:r w:rsidR="001E74D5" w:rsidRPr="00912099">
        <w:rPr>
          <w:rFonts w:asciiTheme="minorEastAsia" w:eastAsiaTheme="minorEastAsia" w:hAnsiTheme="minorEastAsia" w:hint="eastAsia"/>
          <w:color w:val="000000" w:themeColor="text1"/>
        </w:rPr>
        <w:t>同意</w:t>
      </w:r>
      <w:r w:rsidR="005A4B3E" w:rsidRPr="00117B83">
        <w:rPr>
          <w:rFonts w:asciiTheme="minorEastAsia" w:eastAsiaTheme="minorEastAsia" w:hAnsiTheme="minorEastAsia" w:hint="eastAsia"/>
          <w:color w:val="000000" w:themeColor="text1"/>
        </w:rPr>
        <w:t>將</w:t>
      </w:r>
      <w:r w:rsidR="00594750" w:rsidRPr="00912099">
        <w:rPr>
          <w:rFonts w:asciiTheme="minorEastAsia" w:eastAsiaTheme="minorEastAsia" w:hAnsiTheme="minorEastAsia" w:hint="eastAsia"/>
          <w:color w:val="000000" w:themeColor="text1"/>
        </w:rPr>
        <w:t>獲入圍或得獎</w:t>
      </w:r>
      <w:r w:rsidR="005A4B3E" w:rsidRPr="00B50712">
        <w:rPr>
          <w:rFonts w:asciiTheme="minorEastAsia" w:eastAsiaTheme="minorEastAsia" w:hAnsiTheme="minorEastAsia" w:hint="eastAsia"/>
          <w:color w:val="000000" w:themeColor="text1"/>
        </w:rPr>
        <w:t>之</w:t>
      </w:r>
      <w:r w:rsidR="005A4B3E" w:rsidRPr="00912099">
        <w:rPr>
          <w:rFonts w:asciiTheme="minorEastAsia" w:eastAsiaTheme="minorEastAsia" w:hAnsiTheme="minorEastAsia" w:hint="eastAsia"/>
          <w:color w:val="000000" w:themeColor="text1"/>
        </w:rPr>
        <w:t>參賽投稿作品</w:t>
      </w:r>
      <w:r w:rsidR="00594750" w:rsidRPr="00912099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6072AA" w:rsidRPr="00912099">
        <w:rPr>
          <w:rFonts w:asciiTheme="minorEastAsia" w:eastAsiaTheme="minorEastAsia" w:hAnsiTheme="minorEastAsia" w:hint="eastAsia"/>
          <w:color w:val="000000" w:themeColor="text1"/>
        </w:rPr>
        <w:t>無償授權主辦單位不限時間、次數、地域及方法等非營利利用</w:t>
      </w:r>
      <w:r w:rsidR="005A4B3E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6072AA" w:rsidRPr="00912099">
        <w:rPr>
          <w:rFonts w:asciiTheme="minorEastAsia" w:eastAsiaTheme="minorEastAsia" w:hAnsiTheme="minorEastAsia" w:hint="eastAsia"/>
          <w:color w:val="000000" w:themeColor="text1"/>
        </w:rPr>
        <w:t>並得再授權他</w:t>
      </w:r>
      <w:r w:rsidR="006072AA" w:rsidRPr="0039674A">
        <w:rPr>
          <w:rFonts w:asciiTheme="minorEastAsia" w:eastAsiaTheme="minorEastAsia" w:hAnsiTheme="minorEastAsia" w:hint="eastAsia"/>
          <w:color w:val="000000" w:themeColor="text1"/>
        </w:rPr>
        <w:t>人</w:t>
      </w:r>
      <w:r w:rsidR="00CA7C38" w:rsidRPr="0039674A">
        <w:rPr>
          <w:rFonts w:asciiTheme="minorEastAsia" w:eastAsiaTheme="minorEastAsia" w:hAnsiTheme="minorEastAsia" w:hint="eastAsia"/>
          <w:color w:val="000000" w:themeColor="text1"/>
        </w:rPr>
        <w:t>非營利</w:t>
      </w:r>
      <w:r w:rsidR="006072AA" w:rsidRPr="00912099">
        <w:rPr>
          <w:rFonts w:asciiTheme="minorEastAsia" w:eastAsiaTheme="minorEastAsia" w:hAnsiTheme="minorEastAsia" w:hint="eastAsia"/>
          <w:color w:val="000000" w:themeColor="text1"/>
        </w:rPr>
        <w:t>利用，</w:t>
      </w:r>
      <w:r w:rsidR="001E74D5" w:rsidRPr="00912099">
        <w:rPr>
          <w:rFonts w:asciiTheme="minorEastAsia" w:eastAsiaTheme="minorEastAsia" w:hAnsiTheme="minorEastAsia" w:hint="eastAsia"/>
          <w:color w:val="000000" w:themeColor="text1"/>
        </w:rPr>
        <w:t>本人絕無異議。</w:t>
      </w:r>
    </w:p>
    <w:p w:rsidR="00213605" w:rsidRPr="00912099" w:rsidRDefault="00213605" w:rsidP="0070019C">
      <w:pPr>
        <w:pStyle w:val="Default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color w:val="000000" w:themeColor="text1"/>
        </w:rPr>
      </w:pPr>
    </w:p>
    <w:p w:rsidR="00BC3EFB" w:rsidRPr="00912099" w:rsidRDefault="00BC3EFB" w:rsidP="0070019C">
      <w:pPr>
        <w:pStyle w:val="Default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此致</w:t>
      </w:r>
    </w:p>
    <w:p w:rsidR="00295B86" w:rsidRPr="00912099" w:rsidRDefault="00295B86" w:rsidP="0070019C">
      <w:pPr>
        <w:pStyle w:val="Default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主辦</w:t>
      </w:r>
      <w:r w:rsidR="001E74D5" w:rsidRPr="00912099">
        <w:rPr>
          <w:rFonts w:asciiTheme="minorEastAsia" w:eastAsiaTheme="minorEastAsia" w:hAnsiTheme="minorEastAsia" w:hint="eastAsia"/>
          <w:color w:val="000000" w:themeColor="text1"/>
        </w:rPr>
        <w:t>單位</w:t>
      </w:r>
      <w:r w:rsidRPr="00912099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 教育部</w:t>
      </w:r>
      <w:r w:rsidR="004214A0" w:rsidRPr="00912099">
        <w:rPr>
          <w:rFonts w:asciiTheme="minorEastAsia" w:eastAsiaTheme="minorEastAsia" w:hAnsiTheme="minorEastAsia" w:hint="eastAsia"/>
          <w:color w:val="000000" w:themeColor="text1"/>
        </w:rPr>
        <w:t>、原住民族委員會</w:t>
      </w:r>
    </w:p>
    <w:p w:rsidR="00BC3EFB" w:rsidRPr="00912099" w:rsidRDefault="00BC3EFB" w:rsidP="0070019C">
      <w:pPr>
        <w:pStyle w:val="Default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承辦</w:t>
      </w:r>
      <w:r w:rsidR="001E74D5" w:rsidRPr="00912099">
        <w:rPr>
          <w:rFonts w:asciiTheme="minorEastAsia" w:eastAsiaTheme="minorEastAsia" w:hAnsiTheme="minorEastAsia" w:hint="eastAsia"/>
          <w:color w:val="000000" w:themeColor="text1"/>
        </w:rPr>
        <w:t>單位</w:t>
      </w:r>
      <w:r w:rsidRPr="00912099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 國立臺灣科技大學</w:t>
      </w:r>
    </w:p>
    <w:p w:rsidR="00BC3EFB" w:rsidRPr="00912099" w:rsidRDefault="00BC3EFB" w:rsidP="0070019C">
      <w:pPr>
        <w:pStyle w:val="Default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/>
          <w:color w:val="000000" w:themeColor="text1"/>
        </w:rPr>
        <w:t xml:space="preserve">       </w:t>
      </w:r>
    </w:p>
    <w:p w:rsidR="00BC3EFB" w:rsidRPr="00912099" w:rsidRDefault="00BC3EF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color w:val="000000" w:themeColor="text1"/>
        </w:rPr>
      </w:pPr>
      <w:proofErr w:type="gramStart"/>
      <w:r w:rsidRPr="00912099">
        <w:rPr>
          <w:rFonts w:asciiTheme="minorEastAsia" w:eastAsiaTheme="minorEastAsia" w:hAnsiTheme="minorEastAsia" w:hint="eastAsia"/>
          <w:color w:val="000000" w:themeColor="text1"/>
        </w:rPr>
        <w:t>立書人</w:t>
      </w:r>
      <w:proofErr w:type="gramEnd"/>
      <w:r w:rsidRPr="00912099">
        <w:rPr>
          <w:rFonts w:asciiTheme="minorEastAsia" w:eastAsiaTheme="minorEastAsia" w:hAnsiTheme="minorEastAsia" w:hint="eastAsia"/>
          <w:color w:val="000000" w:themeColor="text1"/>
        </w:rPr>
        <w:t>簽名：</w:t>
      </w:r>
      <w:proofErr w:type="gramStart"/>
      <w:r w:rsidRPr="00912099">
        <w:rPr>
          <w:rFonts w:asciiTheme="minorEastAsia" w:eastAsiaTheme="minorEastAsia" w:hAnsiTheme="minorEastAsia" w:hint="eastAsia"/>
          <w:color w:val="000000" w:themeColor="text1"/>
        </w:rPr>
        <w:t>＿＿＿＿＿＿＿＿＿＿＿＿＿＿＿＿＿＿＿＿</w:t>
      </w:r>
      <w:proofErr w:type="gramEnd"/>
      <w:r w:rsidRPr="00912099">
        <w:rPr>
          <w:rFonts w:asciiTheme="minorEastAsia" w:eastAsiaTheme="minorEastAsia" w:hAnsiTheme="minorEastAsia" w:hint="eastAsia"/>
          <w:color w:val="000000" w:themeColor="text1"/>
        </w:rPr>
        <w:t>＿＿＿＿＿＿＿＿</w:t>
      </w:r>
    </w:p>
    <w:p w:rsidR="00BC3EFB" w:rsidRPr="00912099" w:rsidRDefault="00BC3EF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proofErr w:type="gramStart"/>
      <w:r w:rsidRPr="00912099">
        <w:rPr>
          <w:rFonts w:asciiTheme="minorEastAsia" w:eastAsiaTheme="minorEastAsia" w:hAnsiTheme="minorEastAsia" w:hint="eastAsia"/>
          <w:color w:val="000000" w:themeColor="text1"/>
        </w:rPr>
        <w:t>＿＿＿＿＿＿＿＿＿＿＿＿＿＿＿＿＿＿＿＿</w:t>
      </w:r>
      <w:proofErr w:type="gramEnd"/>
      <w:r w:rsidRPr="00912099">
        <w:rPr>
          <w:rFonts w:asciiTheme="minorEastAsia" w:eastAsiaTheme="minorEastAsia" w:hAnsiTheme="minorEastAsia" w:hint="eastAsia"/>
          <w:color w:val="000000" w:themeColor="text1"/>
        </w:rPr>
        <w:t>＿＿＿＿＿＿＿＿</w:t>
      </w:r>
    </w:p>
    <w:p w:rsidR="00BC3EFB" w:rsidRPr="00912099" w:rsidRDefault="00BC3EF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  <w:color w:val="000000" w:themeColor="text1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proofErr w:type="gramStart"/>
      <w:r w:rsidRPr="00912099">
        <w:rPr>
          <w:rFonts w:asciiTheme="minorEastAsia" w:eastAsiaTheme="minorEastAsia" w:hAnsiTheme="minorEastAsia" w:hint="eastAsia"/>
          <w:color w:val="000000" w:themeColor="text1"/>
        </w:rPr>
        <w:t>＿＿＿＿＿＿＿＿＿＿＿＿＿＿＿＿＿＿＿＿</w:t>
      </w:r>
      <w:proofErr w:type="gramEnd"/>
      <w:r w:rsidRPr="00912099">
        <w:rPr>
          <w:rFonts w:asciiTheme="minorEastAsia" w:eastAsiaTheme="minorEastAsia" w:hAnsiTheme="minorEastAsia" w:hint="eastAsia"/>
          <w:color w:val="000000" w:themeColor="text1"/>
        </w:rPr>
        <w:t>＿＿＿＿＿＿＿＿</w:t>
      </w:r>
    </w:p>
    <w:p w:rsidR="00406D83" w:rsidRDefault="00406D83" w:rsidP="0070019C">
      <w:pPr>
        <w:adjustRightInd w:val="0"/>
        <w:snapToGrid w:val="0"/>
        <w:spacing w:before="100" w:beforeAutospacing="1" w:after="100" w:afterAutospacing="1" w:line="44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BC3EFB" w:rsidRPr="00912099" w:rsidRDefault="00E9753A" w:rsidP="0070019C">
      <w:pPr>
        <w:adjustRightInd w:val="0"/>
        <w:snapToGrid w:val="0"/>
        <w:spacing w:before="100" w:beforeAutospacing="1" w:after="100" w:afterAutospacing="1" w:line="440" w:lineRule="exact"/>
        <w:jc w:val="right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12099">
        <w:rPr>
          <w:rFonts w:asciiTheme="minorEastAsia" w:eastAsiaTheme="minorEastAsia" w:hAnsiTheme="minorEastAsia" w:hint="eastAsia"/>
          <w:color w:val="000000" w:themeColor="text1"/>
        </w:rPr>
        <w:t>105</w:t>
      </w:r>
      <w:r w:rsidR="00BC3EFB" w:rsidRPr="00912099">
        <w:rPr>
          <w:rFonts w:asciiTheme="minorEastAsia" w:eastAsiaTheme="minorEastAsia" w:hAnsiTheme="minorEastAsia" w:hint="eastAsia"/>
          <w:color w:val="000000" w:themeColor="text1"/>
        </w:rPr>
        <w:t>年　　　　月　　　　日</w:t>
      </w:r>
    </w:p>
    <w:sectPr w:rsidR="00BC3EFB" w:rsidRPr="00912099" w:rsidSect="000977E1">
      <w:footerReference w:type="even" r:id="rId11"/>
      <w:footerReference w:type="default" r:id="rId12"/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FB" w:rsidRDefault="00965EFB">
      <w:r>
        <w:separator/>
      </w:r>
    </w:p>
  </w:endnote>
  <w:endnote w:type="continuationSeparator" w:id="0">
    <w:p w:rsidR="00965EFB" w:rsidRDefault="0096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(P)"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67" w:rsidRDefault="00C03E56" w:rsidP="00A70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1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1067" w:rsidRDefault="000A1067" w:rsidP="00A709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5965"/>
      <w:docPartObj>
        <w:docPartGallery w:val="Page Numbers (Bottom of Page)"/>
        <w:docPartUnique/>
      </w:docPartObj>
    </w:sdtPr>
    <w:sdtEndPr/>
    <w:sdtContent>
      <w:p w:rsidR="0006777B" w:rsidRDefault="000677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032" w:rsidRPr="00530032">
          <w:rPr>
            <w:noProof/>
            <w:lang w:val="zh-TW"/>
          </w:rPr>
          <w:t>9</w:t>
        </w:r>
        <w:r>
          <w:fldChar w:fldCharType="end"/>
        </w:r>
      </w:p>
    </w:sdtContent>
  </w:sdt>
  <w:p w:rsidR="000A1067" w:rsidRDefault="000A1067" w:rsidP="00A709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FB" w:rsidRDefault="00965EFB">
      <w:r>
        <w:separator/>
      </w:r>
    </w:p>
  </w:footnote>
  <w:footnote w:type="continuationSeparator" w:id="0">
    <w:p w:rsidR="00965EFB" w:rsidRDefault="0096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56A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F1723"/>
    <w:multiLevelType w:val="hybridMultilevel"/>
    <w:tmpl w:val="56E2AD7E"/>
    <w:lvl w:ilvl="0" w:tplc="E5E8A3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859FE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B001F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9B14C87"/>
    <w:multiLevelType w:val="hybridMultilevel"/>
    <w:tmpl w:val="3B70AB22"/>
    <w:lvl w:ilvl="0" w:tplc="5EC04D6A">
      <w:start w:val="1"/>
      <w:numFmt w:val="bullet"/>
      <w:lvlText w:val="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AA31C0"/>
    <w:multiLevelType w:val="hybridMultilevel"/>
    <w:tmpl w:val="EA2E8E96"/>
    <w:lvl w:ilvl="0" w:tplc="FF609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DA48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50572F"/>
    <w:multiLevelType w:val="hybridMultilevel"/>
    <w:tmpl w:val="EE72487E"/>
    <w:lvl w:ilvl="0" w:tplc="5AC6F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935FA7"/>
    <w:multiLevelType w:val="hybridMultilevel"/>
    <w:tmpl w:val="7AE2AD24"/>
    <w:lvl w:ilvl="0" w:tplc="500C2F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B60216"/>
    <w:multiLevelType w:val="hybridMultilevel"/>
    <w:tmpl w:val="DD9AE574"/>
    <w:lvl w:ilvl="0" w:tplc="5268E0F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9" w15:restartNumberingAfterBreak="0">
    <w:nsid w:val="28D665FF"/>
    <w:multiLevelType w:val="hybridMultilevel"/>
    <w:tmpl w:val="06CE51B4"/>
    <w:lvl w:ilvl="0" w:tplc="82F21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9A67BAC"/>
    <w:multiLevelType w:val="hybridMultilevel"/>
    <w:tmpl w:val="CC58E5FE"/>
    <w:lvl w:ilvl="0" w:tplc="66F65ED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037223"/>
    <w:multiLevelType w:val="hybridMultilevel"/>
    <w:tmpl w:val="8C64718C"/>
    <w:lvl w:ilvl="0" w:tplc="31166B32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0097D2D"/>
    <w:multiLevelType w:val="hybridMultilevel"/>
    <w:tmpl w:val="0130DEBA"/>
    <w:lvl w:ilvl="0" w:tplc="2EFA7982">
      <w:start w:val="1"/>
      <w:numFmt w:val="taiwaneseCountingThousand"/>
      <w:lvlText w:val="%1、"/>
      <w:lvlJc w:val="left"/>
      <w:pPr>
        <w:ind w:left="936" w:hanging="51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0DE3F51"/>
    <w:multiLevelType w:val="hybridMultilevel"/>
    <w:tmpl w:val="DFEC16FE"/>
    <w:lvl w:ilvl="0" w:tplc="31166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276911"/>
    <w:multiLevelType w:val="hybridMultilevel"/>
    <w:tmpl w:val="23F488E0"/>
    <w:lvl w:ilvl="0" w:tplc="5DBA13A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48C872E9"/>
    <w:multiLevelType w:val="hybridMultilevel"/>
    <w:tmpl w:val="F5EC0AA8"/>
    <w:lvl w:ilvl="0" w:tplc="199AAEFA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D24C4B"/>
    <w:multiLevelType w:val="hybridMultilevel"/>
    <w:tmpl w:val="50BA473E"/>
    <w:lvl w:ilvl="0" w:tplc="4170B7F2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643724"/>
    <w:multiLevelType w:val="hybridMultilevel"/>
    <w:tmpl w:val="197AA2D8"/>
    <w:lvl w:ilvl="0" w:tplc="506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6F52D3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203C1F"/>
    <w:multiLevelType w:val="multilevel"/>
    <w:tmpl w:val="61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9A3DCC"/>
    <w:multiLevelType w:val="hybridMultilevel"/>
    <w:tmpl w:val="08B45414"/>
    <w:lvl w:ilvl="0" w:tplc="C9C2A8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74C1A4C"/>
    <w:multiLevelType w:val="hybridMultilevel"/>
    <w:tmpl w:val="F3721F78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23" w15:restartNumberingAfterBreak="0">
    <w:nsid w:val="6B044C03"/>
    <w:multiLevelType w:val="hybridMultilevel"/>
    <w:tmpl w:val="C14E3FD0"/>
    <w:lvl w:ilvl="0" w:tplc="E5E8A330">
      <w:start w:val="1"/>
      <w:numFmt w:val="taiwaneseCountingThousand"/>
      <w:lvlText w:val="(%1)"/>
      <w:lvlJc w:val="left"/>
      <w:pPr>
        <w:ind w:left="5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6C3D39E2"/>
    <w:multiLevelType w:val="hybridMultilevel"/>
    <w:tmpl w:val="6DA4C3E4"/>
    <w:lvl w:ilvl="0" w:tplc="B8DA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41527E"/>
    <w:multiLevelType w:val="hybridMultilevel"/>
    <w:tmpl w:val="28FCAD96"/>
    <w:lvl w:ilvl="0" w:tplc="C632E7A6">
      <w:start w:val="1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B882C37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Ansi="新細明體" w:hint="default"/>
      </w:rPr>
    </w:lvl>
    <w:lvl w:ilvl="2" w:tplc="3F807158">
      <w:start w:val="1"/>
      <w:numFmt w:val="bullet"/>
      <w:lvlText w:val="□"/>
      <w:lvlJc w:val="left"/>
      <w:pPr>
        <w:tabs>
          <w:tab w:val="num" w:pos="1746"/>
        </w:tabs>
        <w:ind w:left="1746" w:hanging="360"/>
      </w:pPr>
      <w:rPr>
        <w:rFonts w:ascii="華康中明體(P)" w:eastAsia="華康中明體(P)" w:hAnsi="Times New Roman" w:cs="Times New Roman" w:hint="eastAsia"/>
      </w:rPr>
    </w:lvl>
    <w:lvl w:ilvl="3" w:tplc="04090003">
      <w:start w:val="1"/>
      <w:numFmt w:val="bullet"/>
      <w:lvlText w:val="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BE9C137E">
      <w:start w:val="1"/>
      <w:numFmt w:val="taiwaneseCountingThousand"/>
      <w:lvlText w:val="（%5）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6" w15:restartNumberingAfterBreak="0">
    <w:nsid w:val="716B76B4"/>
    <w:multiLevelType w:val="hybridMultilevel"/>
    <w:tmpl w:val="AF5A9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76F3D1E"/>
    <w:multiLevelType w:val="hybridMultilevel"/>
    <w:tmpl w:val="9606FFE6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  <w:rPr>
        <w:rFonts w:cs="Times New Roman"/>
      </w:rPr>
    </w:lvl>
  </w:abstractNum>
  <w:abstractNum w:abstractNumId="28" w15:restartNumberingAfterBreak="0">
    <w:nsid w:val="78244BCB"/>
    <w:multiLevelType w:val="hybridMultilevel"/>
    <w:tmpl w:val="BBE02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400B20"/>
    <w:multiLevelType w:val="hybridMultilevel"/>
    <w:tmpl w:val="2FEE4602"/>
    <w:lvl w:ilvl="0" w:tplc="2F38BE9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42FACA4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342804"/>
    <w:multiLevelType w:val="hybridMultilevel"/>
    <w:tmpl w:val="487649DA"/>
    <w:lvl w:ilvl="0" w:tplc="7A56B7FA">
      <w:start w:val="1"/>
      <w:numFmt w:val="decimal"/>
      <w:lvlText w:val="%1、"/>
      <w:lvlJc w:val="left"/>
      <w:pPr>
        <w:ind w:left="1332" w:hanging="480"/>
      </w:pPr>
      <w:rPr>
        <w:rFonts w:ascii="Times New Roman" w:eastAsia="Times New Roman" w:hAnsi="Times New Roman" w:cs="Times New Roman"/>
      </w:rPr>
    </w:lvl>
    <w:lvl w:ilvl="1" w:tplc="7220C91A">
      <w:start w:val="2014"/>
      <w:numFmt w:val="decimal"/>
      <w:lvlText w:val="%2年"/>
      <w:lvlJc w:val="left"/>
      <w:pPr>
        <w:tabs>
          <w:tab w:val="num" w:pos="2144"/>
        </w:tabs>
        <w:ind w:left="2144" w:hanging="1380"/>
      </w:pPr>
      <w:rPr>
        <w:rFonts w:hint="eastAsia"/>
      </w:rPr>
    </w:lvl>
    <w:lvl w:ilvl="2" w:tplc="AF46BCA4">
      <w:start w:val="2014"/>
      <w:numFmt w:val="bullet"/>
      <w:lvlText w:val="□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1" w15:restartNumberingAfterBreak="0">
    <w:nsid w:val="7CE83071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36FD"/>
    <w:multiLevelType w:val="multilevel"/>
    <w:tmpl w:val="6D6890A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ascii="ti" w:eastAsia="標楷體" w:hAnsi="ti" w:hint="default"/>
        <w:b w:val="0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" w:eastAsia="標楷體" w:hAnsi="ti" w:hint="default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ascii="ti" w:eastAsia="標楷體" w:hAnsi="ti" w:hint="default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11"/>
  </w:num>
  <w:num w:numId="5">
    <w:abstractNumId w:val="17"/>
  </w:num>
  <w:num w:numId="6">
    <w:abstractNumId w:val="21"/>
  </w:num>
  <w:num w:numId="7">
    <w:abstractNumId w:val="30"/>
  </w:num>
  <w:num w:numId="8">
    <w:abstractNumId w:val="8"/>
  </w:num>
  <w:num w:numId="9">
    <w:abstractNumId w:val="27"/>
  </w:num>
  <w:num w:numId="10">
    <w:abstractNumId w:val="19"/>
  </w:num>
  <w:num w:numId="11">
    <w:abstractNumId w:val="6"/>
  </w:num>
  <w:num w:numId="12">
    <w:abstractNumId w:val="29"/>
  </w:num>
  <w:num w:numId="13">
    <w:abstractNumId w:val="7"/>
  </w:num>
  <w:num w:numId="14">
    <w:abstractNumId w:val="26"/>
  </w:num>
  <w:num w:numId="15">
    <w:abstractNumId w:val="10"/>
  </w:num>
  <w:num w:numId="16">
    <w:abstractNumId w:val="22"/>
  </w:num>
  <w:num w:numId="17">
    <w:abstractNumId w:val="4"/>
  </w:num>
  <w:num w:numId="18">
    <w:abstractNumId w:val="32"/>
  </w:num>
  <w:num w:numId="19">
    <w:abstractNumId w:val="24"/>
  </w:num>
  <w:num w:numId="20">
    <w:abstractNumId w:val="20"/>
  </w:num>
  <w:num w:numId="21">
    <w:abstractNumId w:val="28"/>
  </w:num>
  <w:num w:numId="22">
    <w:abstractNumId w:val="12"/>
  </w:num>
  <w:num w:numId="23">
    <w:abstractNumId w:val="2"/>
  </w:num>
  <w:num w:numId="24">
    <w:abstractNumId w:val="3"/>
  </w:num>
  <w:num w:numId="25">
    <w:abstractNumId w:val="0"/>
  </w:num>
  <w:num w:numId="26">
    <w:abstractNumId w:val="14"/>
  </w:num>
  <w:num w:numId="27">
    <w:abstractNumId w:val="16"/>
  </w:num>
  <w:num w:numId="28">
    <w:abstractNumId w:val="18"/>
  </w:num>
  <w:num w:numId="29">
    <w:abstractNumId w:val="1"/>
  </w:num>
  <w:num w:numId="30">
    <w:abstractNumId w:val="23"/>
  </w:num>
  <w:num w:numId="31">
    <w:abstractNumId w:val="13"/>
  </w:num>
  <w:num w:numId="32">
    <w:abstractNumId w:val="31"/>
  </w:num>
  <w:num w:numId="3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80"/>
    <w:rsid w:val="00000C19"/>
    <w:rsid w:val="00003DB5"/>
    <w:rsid w:val="00004518"/>
    <w:rsid w:val="0000542B"/>
    <w:rsid w:val="0000605D"/>
    <w:rsid w:val="00007103"/>
    <w:rsid w:val="00010703"/>
    <w:rsid w:val="00012203"/>
    <w:rsid w:val="00012631"/>
    <w:rsid w:val="000127FF"/>
    <w:rsid w:val="000170C1"/>
    <w:rsid w:val="000202F7"/>
    <w:rsid w:val="00020C0C"/>
    <w:rsid w:val="00020E70"/>
    <w:rsid w:val="00021913"/>
    <w:rsid w:val="00022348"/>
    <w:rsid w:val="00023EE2"/>
    <w:rsid w:val="0002606F"/>
    <w:rsid w:val="00027590"/>
    <w:rsid w:val="0003089B"/>
    <w:rsid w:val="000368EC"/>
    <w:rsid w:val="000373F0"/>
    <w:rsid w:val="0003789C"/>
    <w:rsid w:val="000404C5"/>
    <w:rsid w:val="00040AF3"/>
    <w:rsid w:val="00040C45"/>
    <w:rsid w:val="00040CFE"/>
    <w:rsid w:val="00042772"/>
    <w:rsid w:val="00042BD5"/>
    <w:rsid w:val="00044602"/>
    <w:rsid w:val="00044D82"/>
    <w:rsid w:val="00044FB0"/>
    <w:rsid w:val="00045D5E"/>
    <w:rsid w:val="0004704F"/>
    <w:rsid w:val="00051A1F"/>
    <w:rsid w:val="00051A67"/>
    <w:rsid w:val="00053B19"/>
    <w:rsid w:val="00054218"/>
    <w:rsid w:val="0005551F"/>
    <w:rsid w:val="0005602A"/>
    <w:rsid w:val="00057441"/>
    <w:rsid w:val="00060F02"/>
    <w:rsid w:val="00061011"/>
    <w:rsid w:val="00066679"/>
    <w:rsid w:val="00066716"/>
    <w:rsid w:val="0006777B"/>
    <w:rsid w:val="0007038E"/>
    <w:rsid w:val="00070600"/>
    <w:rsid w:val="0007063D"/>
    <w:rsid w:val="00071F33"/>
    <w:rsid w:val="00071FF0"/>
    <w:rsid w:val="00072ACA"/>
    <w:rsid w:val="00073165"/>
    <w:rsid w:val="00073900"/>
    <w:rsid w:val="00075AB5"/>
    <w:rsid w:val="0007693E"/>
    <w:rsid w:val="00077D3A"/>
    <w:rsid w:val="000803AC"/>
    <w:rsid w:val="000822E9"/>
    <w:rsid w:val="00082697"/>
    <w:rsid w:val="000836E7"/>
    <w:rsid w:val="00083847"/>
    <w:rsid w:val="00084157"/>
    <w:rsid w:val="00084C1C"/>
    <w:rsid w:val="00084D24"/>
    <w:rsid w:val="00084FCB"/>
    <w:rsid w:val="00085424"/>
    <w:rsid w:val="0008572F"/>
    <w:rsid w:val="00086C2F"/>
    <w:rsid w:val="00087344"/>
    <w:rsid w:val="000874D9"/>
    <w:rsid w:val="000877D7"/>
    <w:rsid w:val="00087A2E"/>
    <w:rsid w:val="0009257E"/>
    <w:rsid w:val="000926BC"/>
    <w:rsid w:val="00092EE8"/>
    <w:rsid w:val="00093FA9"/>
    <w:rsid w:val="00095086"/>
    <w:rsid w:val="000964BF"/>
    <w:rsid w:val="000977E1"/>
    <w:rsid w:val="000A1067"/>
    <w:rsid w:val="000A1156"/>
    <w:rsid w:val="000A1FAB"/>
    <w:rsid w:val="000A26D6"/>
    <w:rsid w:val="000A2BB4"/>
    <w:rsid w:val="000A2F62"/>
    <w:rsid w:val="000A6021"/>
    <w:rsid w:val="000A61E2"/>
    <w:rsid w:val="000A6930"/>
    <w:rsid w:val="000A7688"/>
    <w:rsid w:val="000A771B"/>
    <w:rsid w:val="000B0538"/>
    <w:rsid w:val="000B1911"/>
    <w:rsid w:val="000B2796"/>
    <w:rsid w:val="000B38CC"/>
    <w:rsid w:val="000B3A5D"/>
    <w:rsid w:val="000B6623"/>
    <w:rsid w:val="000B6B53"/>
    <w:rsid w:val="000B6BEA"/>
    <w:rsid w:val="000B6EB0"/>
    <w:rsid w:val="000B700E"/>
    <w:rsid w:val="000C249E"/>
    <w:rsid w:val="000C300A"/>
    <w:rsid w:val="000C329C"/>
    <w:rsid w:val="000C57B2"/>
    <w:rsid w:val="000C6312"/>
    <w:rsid w:val="000C689B"/>
    <w:rsid w:val="000D04E9"/>
    <w:rsid w:val="000D1E3F"/>
    <w:rsid w:val="000D500D"/>
    <w:rsid w:val="000D577B"/>
    <w:rsid w:val="000D7877"/>
    <w:rsid w:val="000D7D3D"/>
    <w:rsid w:val="000E053A"/>
    <w:rsid w:val="000E1C21"/>
    <w:rsid w:val="000E2BEE"/>
    <w:rsid w:val="000E3468"/>
    <w:rsid w:val="000E3697"/>
    <w:rsid w:val="000E4C76"/>
    <w:rsid w:val="000E4CE4"/>
    <w:rsid w:val="000E5047"/>
    <w:rsid w:val="000E5802"/>
    <w:rsid w:val="000E6482"/>
    <w:rsid w:val="000E7FCC"/>
    <w:rsid w:val="000F166F"/>
    <w:rsid w:val="000F380F"/>
    <w:rsid w:val="000F3A28"/>
    <w:rsid w:val="000F41D7"/>
    <w:rsid w:val="000F5637"/>
    <w:rsid w:val="000F58DA"/>
    <w:rsid w:val="000F6157"/>
    <w:rsid w:val="000F6532"/>
    <w:rsid w:val="000F6B57"/>
    <w:rsid w:val="0010074E"/>
    <w:rsid w:val="00101903"/>
    <w:rsid w:val="00101E40"/>
    <w:rsid w:val="001023AE"/>
    <w:rsid w:val="0010252B"/>
    <w:rsid w:val="0010540D"/>
    <w:rsid w:val="0010641A"/>
    <w:rsid w:val="001068BD"/>
    <w:rsid w:val="00106906"/>
    <w:rsid w:val="00113D72"/>
    <w:rsid w:val="0011427B"/>
    <w:rsid w:val="00115DC6"/>
    <w:rsid w:val="00116362"/>
    <w:rsid w:val="00117B83"/>
    <w:rsid w:val="00120AB1"/>
    <w:rsid w:val="00122507"/>
    <w:rsid w:val="001231A1"/>
    <w:rsid w:val="00125327"/>
    <w:rsid w:val="00125765"/>
    <w:rsid w:val="001308A1"/>
    <w:rsid w:val="00130E43"/>
    <w:rsid w:val="00134379"/>
    <w:rsid w:val="00136075"/>
    <w:rsid w:val="0013687E"/>
    <w:rsid w:val="00143226"/>
    <w:rsid w:val="00143F0C"/>
    <w:rsid w:val="001441B2"/>
    <w:rsid w:val="00145149"/>
    <w:rsid w:val="001463FC"/>
    <w:rsid w:val="00146AD9"/>
    <w:rsid w:val="00146D70"/>
    <w:rsid w:val="00146FC6"/>
    <w:rsid w:val="00150183"/>
    <w:rsid w:val="0015075D"/>
    <w:rsid w:val="001516E0"/>
    <w:rsid w:val="001523A0"/>
    <w:rsid w:val="00153F2C"/>
    <w:rsid w:val="001540F0"/>
    <w:rsid w:val="001545F3"/>
    <w:rsid w:val="00156046"/>
    <w:rsid w:val="00156408"/>
    <w:rsid w:val="00156E4C"/>
    <w:rsid w:val="0015735B"/>
    <w:rsid w:val="001574DE"/>
    <w:rsid w:val="001577F1"/>
    <w:rsid w:val="00162C43"/>
    <w:rsid w:val="00166882"/>
    <w:rsid w:val="0017305A"/>
    <w:rsid w:val="00176E7A"/>
    <w:rsid w:val="00180675"/>
    <w:rsid w:val="00180C05"/>
    <w:rsid w:val="00181477"/>
    <w:rsid w:val="001820FF"/>
    <w:rsid w:val="00182799"/>
    <w:rsid w:val="00186E1D"/>
    <w:rsid w:val="0019152E"/>
    <w:rsid w:val="0019798A"/>
    <w:rsid w:val="001A081A"/>
    <w:rsid w:val="001A107D"/>
    <w:rsid w:val="001A1314"/>
    <w:rsid w:val="001A3304"/>
    <w:rsid w:val="001A347C"/>
    <w:rsid w:val="001A3BFB"/>
    <w:rsid w:val="001A3EA8"/>
    <w:rsid w:val="001A56B2"/>
    <w:rsid w:val="001A6E9C"/>
    <w:rsid w:val="001A7BBD"/>
    <w:rsid w:val="001A7F40"/>
    <w:rsid w:val="001B12BB"/>
    <w:rsid w:val="001B1509"/>
    <w:rsid w:val="001B1E1C"/>
    <w:rsid w:val="001B1F5D"/>
    <w:rsid w:val="001B35D3"/>
    <w:rsid w:val="001B453F"/>
    <w:rsid w:val="001B488F"/>
    <w:rsid w:val="001B492A"/>
    <w:rsid w:val="001B4D8A"/>
    <w:rsid w:val="001C2257"/>
    <w:rsid w:val="001C272A"/>
    <w:rsid w:val="001C368E"/>
    <w:rsid w:val="001C4E15"/>
    <w:rsid w:val="001C608C"/>
    <w:rsid w:val="001C6AD0"/>
    <w:rsid w:val="001C71E4"/>
    <w:rsid w:val="001D38F2"/>
    <w:rsid w:val="001D460E"/>
    <w:rsid w:val="001D4BBF"/>
    <w:rsid w:val="001D669C"/>
    <w:rsid w:val="001D72E0"/>
    <w:rsid w:val="001E235E"/>
    <w:rsid w:val="001E2803"/>
    <w:rsid w:val="001E36EA"/>
    <w:rsid w:val="001E4053"/>
    <w:rsid w:val="001E4ABF"/>
    <w:rsid w:val="001E4E06"/>
    <w:rsid w:val="001E4FA9"/>
    <w:rsid w:val="001E512C"/>
    <w:rsid w:val="001E55CF"/>
    <w:rsid w:val="001E5C57"/>
    <w:rsid w:val="001E694F"/>
    <w:rsid w:val="001E6C27"/>
    <w:rsid w:val="001E6DB9"/>
    <w:rsid w:val="001E74D5"/>
    <w:rsid w:val="001E7750"/>
    <w:rsid w:val="001F0B6D"/>
    <w:rsid w:val="001F0C75"/>
    <w:rsid w:val="001F40EC"/>
    <w:rsid w:val="001F4623"/>
    <w:rsid w:val="001F4D89"/>
    <w:rsid w:val="001F5236"/>
    <w:rsid w:val="001F523E"/>
    <w:rsid w:val="001F5B6E"/>
    <w:rsid w:val="001F6009"/>
    <w:rsid w:val="001F67AC"/>
    <w:rsid w:val="001F6CF4"/>
    <w:rsid w:val="0020178A"/>
    <w:rsid w:val="002017A2"/>
    <w:rsid w:val="00202856"/>
    <w:rsid w:val="0020411A"/>
    <w:rsid w:val="0020462F"/>
    <w:rsid w:val="00204B5E"/>
    <w:rsid w:val="00205B6E"/>
    <w:rsid w:val="00207B88"/>
    <w:rsid w:val="00213605"/>
    <w:rsid w:val="0021362F"/>
    <w:rsid w:val="0021439C"/>
    <w:rsid w:val="00216E0F"/>
    <w:rsid w:val="00216FE0"/>
    <w:rsid w:val="0022089B"/>
    <w:rsid w:val="00220AFD"/>
    <w:rsid w:val="00220D0B"/>
    <w:rsid w:val="002218E6"/>
    <w:rsid w:val="00221A7B"/>
    <w:rsid w:val="00221B56"/>
    <w:rsid w:val="00224811"/>
    <w:rsid w:val="002250C7"/>
    <w:rsid w:val="00225199"/>
    <w:rsid w:val="00227EC4"/>
    <w:rsid w:val="00231F87"/>
    <w:rsid w:val="002331E4"/>
    <w:rsid w:val="00234F79"/>
    <w:rsid w:val="0023577B"/>
    <w:rsid w:val="002357A8"/>
    <w:rsid w:val="00236784"/>
    <w:rsid w:val="00236791"/>
    <w:rsid w:val="0024092B"/>
    <w:rsid w:val="002432DE"/>
    <w:rsid w:val="002434F3"/>
    <w:rsid w:val="0024479D"/>
    <w:rsid w:val="00245011"/>
    <w:rsid w:val="00246CCF"/>
    <w:rsid w:val="00251226"/>
    <w:rsid w:val="0025185D"/>
    <w:rsid w:val="00251D62"/>
    <w:rsid w:val="002532F1"/>
    <w:rsid w:val="002533E5"/>
    <w:rsid w:val="00253EF2"/>
    <w:rsid w:val="0025407D"/>
    <w:rsid w:val="00255438"/>
    <w:rsid w:val="00260E35"/>
    <w:rsid w:val="002618A4"/>
    <w:rsid w:val="002624DB"/>
    <w:rsid w:val="0026327D"/>
    <w:rsid w:val="002662C5"/>
    <w:rsid w:val="00267258"/>
    <w:rsid w:val="00267B34"/>
    <w:rsid w:val="00273D8A"/>
    <w:rsid w:val="00274255"/>
    <w:rsid w:val="00274CB0"/>
    <w:rsid w:val="00277C58"/>
    <w:rsid w:val="002803B5"/>
    <w:rsid w:val="002807D1"/>
    <w:rsid w:val="00280880"/>
    <w:rsid w:val="002809AA"/>
    <w:rsid w:val="00280B95"/>
    <w:rsid w:val="00282096"/>
    <w:rsid w:val="00285711"/>
    <w:rsid w:val="00286690"/>
    <w:rsid w:val="0029048D"/>
    <w:rsid w:val="00290D61"/>
    <w:rsid w:val="00290D9A"/>
    <w:rsid w:val="00293E24"/>
    <w:rsid w:val="00295B86"/>
    <w:rsid w:val="0029763D"/>
    <w:rsid w:val="00297E45"/>
    <w:rsid w:val="002A016E"/>
    <w:rsid w:val="002A29FE"/>
    <w:rsid w:val="002A2E10"/>
    <w:rsid w:val="002A3B0E"/>
    <w:rsid w:val="002A4267"/>
    <w:rsid w:val="002A523B"/>
    <w:rsid w:val="002A5271"/>
    <w:rsid w:val="002A5D16"/>
    <w:rsid w:val="002A63EB"/>
    <w:rsid w:val="002A6408"/>
    <w:rsid w:val="002A6EA4"/>
    <w:rsid w:val="002B0617"/>
    <w:rsid w:val="002B2B3A"/>
    <w:rsid w:val="002B2D72"/>
    <w:rsid w:val="002B5165"/>
    <w:rsid w:val="002B6802"/>
    <w:rsid w:val="002B7004"/>
    <w:rsid w:val="002C05FB"/>
    <w:rsid w:val="002C12D4"/>
    <w:rsid w:val="002C291B"/>
    <w:rsid w:val="002C715F"/>
    <w:rsid w:val="002D04B6"/>
    <w:rsid w:val="002D1265"/>
    <w:rsid w:val="002D200B"/>
    <w:rsid w:val="002D21ED"/>
    <w:rsid w:val="002D4F08"/>
    <w:rsid w:val="002D5023"/>
    <w:rsid w:val="002D64F4"/>
    <w:rsid w:val="002D6803"/>
    <w:rsid w:val="002D7678"/>
    <w:rsid w:val="002E0008"/>
    <w:rsid w:val="002E03B3"/>
    <w:rsid w:val="002E09B0"/>
    <w:rsid w:val="002E1DEB"/>
    <w:rsid w:val="002E24E8"/>
    <w:rsid w:val="002E253B"/>
    <w:rsid w:val="002E2EE3"/>
    <w:rsid w:val="002E4A19"/>
    <w:rsid w:val="002E51B8"/>
    <w:rsid w:val="002E51D7"/>
    <w:rsid w:val="002E5A87"/>
    <w:rsid w:val="002F38FA"/>
    <w:rsid w:val="002F3EF6"/>
    <w:rsid w:val="002F448D"/>
    <w:rsid w:val="002F4620"/>
    <w:rsid w:val="002F4881"/>
    <w:rsid w:val="002F4B69"/>
    <w:rsid w:val="002F4EBB"/>
    <w:rsid w:val="002F5001"/>
    <w:rsid w:val="002F65F6"/>
    <w:rsid w:val="002F694F"/>
    <w:rsid w:val="002F797A"/>
    <w:rsid w:val="002F7993"/>
    <w:rsid w:val="002F7BB6"/>
    <w:rsid w:val="00300341"/>
    <w:rsid w:val="00300EB2"/>
    <w:rsid w:val="0030153C"/>
    <w:rsid w:val="00301ACC"/>
    <w:rsid w:val="003026CB"/>
    <w:rsid w:val="00302840"/>
    <w:rsid w:val="00302A5D"/>
    <w:rsid w:val="003046DE"/>
    <w:rsid w:val="00304729"/>
    <w:rsid w:val="003058C4"/>
    <w:rsid w:val="00307390"/>
    <w:rsid w:val="0030746F"/>
    <w:rsid w:val="00307C3D"/>
    <w:rsid w:val="00312965"/>
    <w:rsid w:val="0031343F"/>
    <w:rsid w:val="003141C5"/>
    <w:rsid w:val="00314280"/>
    <w:rsid w:val="00314E78"/>
    <w:rsid w:val="00321D60"/>
    <w:rsid w:val="00323DDE"/>
    <w:rsid w:val="003246C6"/>
    <w:rsid w:val="00324A5E"/>
    <w:rsid w:val="0032540B"/>
    <w:rsid w:val="00326FFE"/>
    <w:rsid w:val="00327093"/>
    <w:rsid w:val="00330167"/>
    <w:rsid w:val="003302FD"/>
    <w:rsid w:val="00331309"/>
    <w:rsid w:val="00331793"/>
    <w:rsid w:val="00332936"/>
    <w:rsid w:val="00333490"/>
    <w:rsid w:val="003335BC"/>
    <w:rsid w:val="00333636"/>
    <w:rsid w:val="00334DC7"/>
    <w:rsid w:val="0033595C"/>
    <w:rsid w:val="0033604C"/>
    <w:rsid w:val="0033604F"/>
    <w:rsid w:val="003361EF"/>
    <w:rsid w:val="00336E47"/>
    <w:rsid w:val="00337121"/>
    <w:rsid w:val="00340096"/>
    <w:rsid w:val="00340E69"/>
    <w:rsid w:val="003416A3"/>
    <w:rsid w:val="0034250D"/>
    <w:rsid w:val="00343EF8"/>
    <w:rsid w:val="00344BB9"/>
    <w:rsid w:val="00344BE9"/>
    <w:rsid w:val="0034526D"/>
    <w:rsid w:val="0034799F"/>
    <w:rsid w:val="00350330"/>
    <w:rsid w:val="0035056F"/>
    <w:rsid w:val="003508A5"/>
    <w:rsid w:val="00352ADF"/>
    <w:rsid w:val="00352E9F"/>
    <w:rsid w:val="00354273"/>
    <w:rsid w:val="00354D80"/>
    <w:rsid w:val="00355482"/>
    <w:rsid w:val="00355C5D"/>
    <w:rsid w:val="00356992"/>
    <w:rsid w:val="003578CE"/>
    <w:rsid w:val="00362A43"/>
    <w:rsid w:val="0036335F"/>
    <w:rsid w:val="00363D1B"/>
    <w:rsid w:val="00364360"/>
    <w:rsid w:val="0036542C"/>
    <w:rsid w:val="003656B3"/>
    <w:rsid w:val="00365980"/>
    <w:rsid w:val="00365D5F"/>
    <w:rsid w:val="003662BC"/>
    <w:rsid w:val="003662E6"/>
    <w:rsid w:val="0036648A"/>
    <w:rsid w:val="003664A6"/>
    <w:rsid w:val="00367B3E"/>
    <w:rsid w:val="00367D8B"/>
    <w:rsid w:val="00373D56"/>
    <w:rsid w:val="00374B33"/>
    <w:rsid w:val="00375A26"/>
    <w:rsid w:val="003778F9"/>
    <w:rsid w:val="003807E6"/>
    <w:rsid w:val="0038251C"/>
    <w:rsid w:val="00382E79"/>
    <w:rsid w:val="00382FA5"/>
    <w:rsid w:val="003833DB"/>
    <w:rsid w:val="00385A64"/>
    <w:rsid w:val="00385F02"/>
    <w:rsid w:val="00386528"/>
    <w:rsid w:val="0038663A"/>
    <w:rsid w:val="00386CEC"/>
    <w:rsid w:val="0039674A"/>
    <w:rsid w:val="003A116D"/>
    <w:rsid w:val="003A220C"/>
    <w:rsid w:val="003A30EB"/>
    <w:rsid w:val="003A356B"/>
    <w:rsid w:val="003A51E2"/>
    <w:rsid w:val="003A5F62"/>
    <w:rsid w:val="003B0088"/>
    <w:rsid w:val="003B15F5"/>
    <w:rsid w:val="003B2DC8"/>
    <w:rsid w:val="003B329F"/>
    <w:rsid w:val="003B3EFB"/>
    <w:rsid w:val="003B4AF1"/>
    <w:rsid w:val="003B58AB"/>
    <w:rsid w:val="003B6489"/>
    <w:rsid w:val="003C05C2"/>
    <w:rsid w:val="003C11D3"/>
    <w:rsid w:val="003C2BD4"/>
    <w:rsid w:val="003C335E"/>
    <w:rsid w:val="003C3E01"/>
    <w:rsid w:val="003C4A52"/>
    <w:rsid w:val="003C5AF3"/>
    <w:rsid w:val="003C6691"/>
    <w:rsid w:val="003C7A8D"/>
    <w:rsid w:val="003D1DFE"/>
    <w:rsid w:val="003D23A6"/>
    <w:rsid w:val="003D3598"/>
    <w:rsid w:val="003D4412"/>
    <w:rsid w:val="003D665C"/>
    <w:rsid w:val="003D6F21"/>
    <w:rsid w:val="003E0C59"/>
    <w:rsid w:val="003E0D19"/>
    <w:rsid w:val="003E1084"/>
    <w:rsid w:val="003E17D6"/>
    <w:rsid w:val="003E3383"/>
    <w:rsid w:val="003E422F"/>
    <w:rsid w:val="003E4432"/>
    <w:rsid w:val="003E669B"/>
    <w:rsid w:val="003E7DAF"/>
    <w:rsid w:val="003F08F3"/>
    <w:rsid w:val="003F2F42"/>
    <w:rsid w:val="003F3ACA"/>
    <w:rsid w:val="003F43C1"/>
    <w:rsid w:val="003F68DD"/>
    <w:rsid w:val="003F6F29"/>
    <w:rsid w:val="00401E48"/>
    <w:rsid w:val="00402358"/>
    <w:rsid w:val="00402C1F"/>
    <w:rsid w:val="00403646"/>
    <w:rsid w:val="0040590E"/>
    <w:rsid w:val="00405A42"/>
    <w:rsid w:val="00406D83"/>
    <w:rsid w:val="00412A1B"/>
    <w:rsid w:val="00416254"/>
    <w:rsid w:val="00417C77"/>
    <w:rsid w:val="004205D1"/>
    <w:rsid w:val="00421107"/>
    <w:rsid w:val="004214A0"/>
    <w:rsid w:val="00422D19"/>
    <w:rsid w:val="004235F0"/>
    <w:rsid w:val="00424198"/>
    <w:rsid w:val="00425844"/>
    <w:rsid w:val="0042679C"/>
    <w:rsid w:val="0043065E"/>
    <w:rsid w:val="00431091"/>
    <w:rsid w:val="0043234B"/>
    <w:rsid w:val="004329B2"/>
    <w:rsid w:val="00432BF4"/>
    <w:rsid w:val="004345BA"/>
    <w:rsid w:val="00435C6C"/>
    <w:rsid w:val="00435D4E"/>
    <w:rsid w:val="0043604F"/>
    <w:rsid w:val="0043606E"/>
    <w:rsid w:val="004402B8"/>
    <w:rsid w:val="00441E13"/>
    <w:rsid w:val="00442013"/>
    <w:rsid w:val="0044309A"/>
    <w:rsid w:val="00445832"/>
    <w:rsid w:val="00446331"/>
    <w:rsid w:val="004474A5"/>
    <w:rsid w:val="00447DE1"/>
    <w:rsid w:val="0045132A"/>
    <w:rsid w:val="00454FDB"/>
    <w:rsid w:val="00455299"/>
    <w:rsid w:val="004557CE"/>
    <w:rsid w:val="00455A17"/>
    <w:rsid w:val="004573F9"/>
    <w:rsid w:val="004601D8"/>
    <w:rsid w:val="00460812"/>
    <w:rsid w:val="004612D0"/>
    <w:rsid w:val="004624A1"/>
    <w:rsid w:val="00463EEA"/>
    <w:rsid w:val="004659C3"/>
    <w:rsid w:val="0047083A"/>
    <w:rsid w:val="00470C44"/>
    <w:rsid w:val="00470C4C"/>
    <w:rsid w:val="00471DE2"/>
    <w:rsid w:val="004758C7"/>
    <w:rsid w:val="0047608D"/>
    <w:rsid w:val="00476154"/>
    <w:rsid w:val="00476976"/>
    <w:rsid w:val="004774CC"/>
    <w:rsid w:val="004815C6"/>
    <w:rsid w:val="00485601"/>
    <w:rsid w:val="00486965"/>
    <w:rsid w:val="00486C59"/>
    <w:rsid w:val="00486FB7"/>
    <w:rsid w:val="004875A8"/>
    <w:rsid w:val="004876D9"/>
    <w:rsid w:val="00491089"/>
    <w:rsid w:val="004916AF"/>
    <w:rsid w:val="0049256F"/>
    <w:rsid w:val="00492834"/>
    <w:rsid w:val="00495996"/>
    <w:rsid w:val="0049645B"/>
    <w:rsid w:val="00496CB4"/>
    <w:rsid w:val="00497338"/>
    <w:rsid w:val="004A02F0"/>
    <w:rsid w:val="004A1B5B"/>
    <w:rsid w:val="004A2B4C"/>
    <w:rsid w:val="004A39C7"/>
    <w:rsid w:val="004A3FB6"/>
    <w:rsid w:val="004B07E9"/>
    <w:rsid w:val="004B1695"/>
    <w:rsid w:val="004B23FD"/>
    <w:rsid w:val="004B4928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91"/>
    <w:rsid w:val="004C5A73"/>
    <w:rsid w:val="004C7DED"/>
    <w:rsid w:val="004D08D0"/>
    <w:rsid w:val="004D2AD7"/>
    <w:rsid w:val="004D489E"/>
    <w:rsid w:val="004D4B57"/>
    <w:rsid w:val="004D5039"/>
    <w:rsid w:val="004E21DE"/>
    <w:rsid w:val="004E34FD"/>
    <w:rsid w:val="004E4231"/>
    <w:rsid w:val="004E4C4C"/>
    <w:rsid w:val="004E72BF"/>
    <w:rsid w:val="004E7343"/>
    <w:rsid w:val="004F0076"/>
    <w:rsid w:val="004F092A"/>
    <w:rsid w:val="004F4F39"/>
    <w:rsid w:val="004F6695"/>
    <w:rsid w:val="004F6C40"/>
    <w:rsid w:val="004F701A"/>
    <w:rsid w:val="005022F8"/>
    <w:rsid w:val="00503332"/>
    <w:rsid w:val="00503C54"/>
    <w:rsid w:val="005047F8"/>
    <w:rsid w:val="00505A1E"/>
    <w:rsid w:val="00506F44"/>
    <w:rsid w:val="00512E09"/>
    <w:rsid w:val="005143E5"/>
    <w:rsid w:val="00514EF9"/>
    <w:rsid w:val="005169CF"/>
    <w:rsid w:val="00517259"/>
    <w:rsid w:val="0052009C"/>
    <w:rsid w:val="00520965"/>
    <w:rsid w:val="0052402E"/>
    <w:rsid w:val="00526878"/>
    <w:rsid w:val="00526A89"/>
    <w:rsid w:val="005278A4"/>
    <w:rsid w:val="00527923"/>
    <w:rsid w:val="00527AA1"/>
    <w:rsid w:val="00530032"/>
    <w:rsid w:val="00530EAC"/>
    <w:rsid w:val="00531285"/>
    <w:rsid w:val="00531794"/>
    <w:rsid w:val="00532EBA"/>
    <w:rsid w:val="00533709"/>
    <w:rsid w:val="0053497F"/>
    <w:rsid w:val="0053558A"/>
    <w:rsid w:val="00535D3B"/>
    <w:rsid w:val="00536204"/>
    <w:rsid w:val="00536A36"/>
    <w:rsid w:val="0054064C"/>
    <w:rsid w:val="00541CDB"/>
    <w:rsid w:val="0054447C"/>
    <w:rsid w:val="00544988"/>
    <w:rsid w:val="0054790D"/>
    <w:rsid w:val="00550097"/>
    <w:rsid w:val="00552034"/>
    <w:rsid w:val="005521C6"/>
    <w:rsid w:val="00552A3F"/>
    <w:rsid w:val="00553D38"/>
    <w:rsid w:val="005545D6"/>
    <w:rsid w:val="00554A4F"/>
    <w:rsid w:val="00556B0B"/>
    <w:rsid w:val="00557D19"/>
    <w:rsid w:val="00557D6D"/>
    <w:rsid w:val="00562EA7"/>
    <w:rsid w:val="005635B0"/>
    <w:rsid w:val="00564249"/>
    <w:rsid w:val="00564E60"/>
    <w:rsid w:val="005663D5"/>
    <w:rsid w:val="005665F6"/>
    <w:rsid w:val="00567CDD"/>
    <w:rsid w:val="00571AB9"/>
    <w:rsid w:val="00571EAE"/>
    <w:rsid w:val="00571F69"/>
    <w:rsid w:val="00572334"/>
    <w:rsid w:val="00572A3D"/>
    <w:rsid w:val="005770F0"/>
    <w:rsid w:val="00577B10"/>
    <w:rsid w:val="00577CD8"/>
    <w:rsid w:val="0058152D"/>
    <w:rsid w:val="0058252E"/>
    <w:rsid w:val="00583E20"/>
    <w:rsid w:val="00584A19"/>
    <w:rsid w:val="0058572E"/>
    <w:rsid w:val="00586427"/>
    <w:rsid w:val="00586636"/>
    <w:rsid w:val="005870F9"/>
    <w:rsid w:val="005877E2"/>
    <w:rsid w:val="00590468"/>
    <w:rsid w:val="00591D95"/>
    <w:rsid w:val="005928F4"/>
    <w:rsid w:val="00592DD6"/>
    <w:rsid w:val="00594079"/>
    <w:rsid w:val="0059427B"/>
    <w:rsid w:val="00594750"/>
    <w:rsid w:val="00595322"/>
    <w:rsid w:val="00595815"/>
    <w:rsid w:val="00596491"/>
    <w:rsid w:val="00597B3C"/>
    <w:rsid w:val="005A2733"/>
    <w:rsid w:val="005A31FC"/>
    <w:rsid w:val="005A37A4"/>
    <w:rsid w:val="005A3FAD"/>
    <w:rsid w:val="005A4A31"/>
    <w:rsid w:val="005A4B3E"/>
    <w:rsid w:val="005A512B"/>
    <w:rsid w:val="005A543E"/>
    <w:rsid w:val="005A582A"/>
    <w:rsid w:val="005A7B80"/>
    <w:rsid w:val="005B3DA5"/>
    <w:rsid w:val="005B4756"/>
    <w:rsid w:val="005B54AE"/>
    <w:rsid w:val="005B7944"/>
    <w:rsid w:val="005B7B61"/>
    <w:rsid w:val="005C0D14"/>
    <w:rsid w:val="005C41D4"/>
    <w:rsid w:val="005C64E2"/>
    <w:rsid w:val="005C67D5"/>
    <w:rsid w:val="005C71BF"/>
    <w:rsid w:val="005D1578"/>
    <w:rsid w:val="005D272D"/>
    <w:rsid w:val="005D34F1"/>
    <w:rsid w:val="005D6F82"/>
    <w:rsid w:val="005D7EBA"/>
    <w:rsid w:val="005E0018"/>
    <w:rsid w:val="005E057F"/>
    <w:rsid w:val="005E17D9"/>
    <w:rsid w:val="005E2225"/>
    <w:rsid w:val="005E223C"/>
    <w:rsid w:val="005E2F54"/>
    <w:rsid w:val="005E2F68"/>
    <w:rsid w:val="005E30D0"/>
    <w:rsid w:val="005E42E3"/>
    <w:rsid w:val="005E484F"/>
    <w:rsid w:val="005E511A"/>
    <w:rsid w:val="005E5D96"/>
    <w:rsid w:val="005E6AC5"/>
    <w:rsid w:val="005E6F1A"/>
    <w:rsid w:val="005F15D0"/>
    <w:rsid w:val="005F3ED3"/>
    <w:rsid w:val="005F4A99"/>
    <w:rsid w:val="005F580C"/>
    <w:rsid w:val="005F7624"/>
    <w:rsid w:val="0060029D"/>
    <w:rsid w:val="006005B4"/>
    <w:rsid w:val="00602240"/>
    <w:rsid w:val="006031AA"/>
    <w:rsid w:val="00603706"/>
    <w:rsid w:val="00604460"/>
    <w:rsid w:val="006072AA"/>
    <w:rsid w:val="006072DA"/>
    <w:rsid w:val="006073C9"/>
    <w:rsid w:val="00610EF2"/>
    <w:rsid w:val="0061133D"/>
    <w:rsid w:val="00611F2D"/>
    <w:rsid w:val="00613850"/>
    <w:rsid w:val="00613A78"/>
    <w:rsid w:val="00615FE6"/>
    <w:rsid w:val="00621653"/>
    <w:rsid w:val="00622126"/>
    <w:rsid w:val="00622962"/>
    <w:rsid w:val="00623317"/>
    <w:rsid w:val="00623E37"/>
    <w:rsid w:val="00625B0B"/>
    <w:rsid w:val="006268B6"/>
    <w:rsid w:val="0062698F"/>
    <w:rsid w:val="00626A81"/>
    <w:rsid w:val="00626BCF"/>
    <w:rsid w:val="006270A2"/>
    <w:rsid w:val="00630F3C"/>
    <w:rsid w:val="006330B7"/>
    <w:rsid w:val="00636BE1"/>
    <w:rsid w:val="0063737C"/>
    <w:rsid w:val="006401D2"/>
    <w:rsid w:val="00640E9D"/>
    <w:rsid w:val="00641EDB"/>
    <w:rsid w:val="00642574"/>
    <w:rsid w:val="00643315"/>
    <w:rsid w:val="00643717"/>
    <w:rsid w:val="006446D0"/>
    <w:rsid w:val="00644809"/>
    <w:rsid w:val="00644F14"/>
    <w:rsid w:val="006454C9"/>
    <w:rsid w:val="00645DC5"/>
    <w:rsid w:val="0064715B"/>
    <w:rsid w:val="00650651"/>
    <w:rsid w:val="00650716"/>
    <w:rsid w:val="006522CF"/>
    <w:rsid w:val="00654F86"/>
    <w:rsid w:val="00655EF4"/>
    <w:rsid w:val="00656532"/>
    <w:rsid w:val="00656C06"/>
    <w:rsid w:val="00656C3D"/>
    <w:rsid w:val="00657BDB"/>
    <w:rsid w:val="0066019C"/>
    <w:rsid w:val="00662B17"/>
    <w:rsid w:val="00663508"/>
    <w:rsid w:val="0066450F"/>
    <w:rsid w:val="00665EA6"/>
    <w:rsid w:val="00666FFA"/>
    <w:rsid w:val="00667386"/>
    <w:rsid w:val="0066740A"/>
    <w:rsid w:val="0066773B"/>
    <w:rsid w:val="00667B05"/>
    <w:rsid w:val="006709FF"/>
    <w:rsid w:val="00670B04"/>
    <w:rsid w:val="00671A90"/>
    <w:rsid w:val="00672698"/>
    <w:rsid w:val="006727C3"/>
    <w:rsid w:val="0067316C"/>
    <w:rsid w:val="006746BC"/>
    <w:rsid w:val="0067563E"/>
    <w:rsid w:val="00675A2C"/>
    <w:rsid w:val="006760FA"/>
    <w:rsid w:val="006804B6"/>
    <w:rsid w:val="00682CC1"/>
    <w:rsid w:val="006839D2"/>
    <w:rsid w:val="00684797"/>
    <w:rsid w:val="00686114"/>
    <w:rsid w:val="0068652D"/>
    <w:rsid w:val="0068771C"/>
    <w:rsid w:val="00691AAC"/>
    <w:rsid w:val="00691ADE"/>
    <w:rsid w:val="00695A4A"/>
    <w:rsid w:val="00696347"/>
    <w:rsid w:val="006A016E"/>
    <w:rsid w:val="006A12B5"/>
    <w:rsid w:val="006A3A76"/>
    <w:rsid w:val="006A4C24"/>
    <w:rsid w:val="006A62D7"/>
    <w:rsid w:val="006B074D"/>
    <w:rsid w:val="006B109B"/>
    <w:rsid w:val="006B11FD"/>
    <w:rsid w:val="006B1985"/>
    <w:rsid w:val="006B1C8A"/>
    <w:rsid w:val="006B277A"/>
    <w:rsid w:val="006B2966"/>
    <w:rsid w:val="006B3DD2"/>
    <w:rsid w:val="006B69ED"/>
    <w:rsid w:val="006B733C"/>
    <w:rsid w:val="006B79B8"/>
    <w:rsid w:val="006B7B95"/>
    <w:rsid w:val="006C0C44"/>
    <w:rsid w:val="006C17C0"/>
    <w:rsid w:val="006C3007"/>
    <w:rsid w:val="006C3CA3"/>
    <w:rsid w:val="006C5E08"/>
    <w:rsid w:val="006C6C70"/>
    <w:rsid w:val="006D350A"/>
    <w:rsid w:val="006D6432"/>
    <w:rsid w:val="006D766E"/>
    <w:rsid w:val="006E0988"/>
    <w:rsid w:val="006E16DE"/>
    <w:rsid w:val="006E269A"/>
    <w:rsid w:val="006E5618"/>
    <w:rsid w:val="006E60F7"/>
    <w:rsid w:val="006F0E17"/>
    <w:rsid w:val="006F1F85"/>
    <w:rsid w:val="006F339F"/>
    <w:rsid w:val="006F3AE8"/>
    <w:rsid w:val="006F4110"/>
    <w:rsid w:val="006F5A57"/>
    <w:rsid w:val="006F772E"/>
    <w:rsid w:val="0070019C"/>
    <w:rsid w:val="00700BFF"/>
    <w:rsid w:val="00700E87"/>
    <w:rsid w:val="007011CB"/>
    <w:rsid w:val="00701C51"/>
    <w:rsid w:val="0070485A"/>
    <w:rsid w:val="00704BA3"/>
    <w:rsid w:val="007059FF"/>
    <w:rsid w:val="00707E9F"/>
    <w:rsid w:val="007115D3"/>
    <w:rsid w:val="00714875"/>
    <w:rsid w:val="00714CA3"/>
    <w:rsid w:val="007163F9"/>
    <w:rsid w:val="00717402"/>
    <w:rsid w:val="00717644"/>
    <w:rsid w:val="00717E13"/>
    <w:rsid w:val="007203E5"/>
    <w:rsid w:val="0072113C"/>
    <w:rsid w:val="00721598"/>
    <w:rsid w:val="00721D07"/>
    <w:rsid w:val="00721EC2"/>
    <w:rsid w:val="00721F7F"/>
    <w:rsid w:val="00723070"/>
    <w:rsid w:val="00723E63"/>
    <w:rsid w:val="00726543"/>
    <w:rsid w:val="0072696C"/>
    <w:rsid w:val="007271AD"/>
    <w:rsid w:val="00727C27"/>
    <w:rsid w:val="007316BD"/>
    <w:rsid w:val="00732516"/>
    <w:rsid w:val="00732618"/>
    <w:rsid w:val="00733A0E"/>
    <w:rsid w:val="00733ADE"/>
    <w:rsid w:val="00733E57"/>
    <w:rsid w:val="00733EC3"/>
    <w:rsid w:val="00734362"/>
    <w:rsid w:val="00734970"/>
    <w:rsid w:val="007367D4"/>
    <w:rsid w:val="00737520"/>
    <w:rsid w:val="007418B4"/>
    <w:rsid w:val="007420F6"/>
    <w:rsid w:val="00746D93"/>
    <w:rsid w:val="00747059"/>
    <w:rsid w:val="00747304"/>
    <w:rsid w:val="0075097A"/>
    <w:rsid w:val="00751A3B"/>
    <w:rsid w:val="007532B3"/>
    <w:rsid w:val="00753A8B"/>
    <w:rsid w:val="007557DF"/>
    <w:rsid w:val="007560F7"/>
    <w:rsid w:val="00756199"/>
    <w:rsid w:val="00756751"/>
    <w:rsid w:val="00760F27"/>
    <w:rsid w:val="00761AD6"/>
    <w:rsid w:val="00762A11"/>
    <w:rsid w:val="00764B08"/>
    <w:rsid w:val="00765EC8"/>
    <w:rsid w:val="007673CE"/>
    <w:rsid w:val="0077146A"/>
    <w:rsid w:val="00772A08"/>
    <w:rsid w:val="00774AAA"/>
    <w:rsid w:val="00775812"/>
    <w:rsid w:val="00775D36"/>
    <w:rsid w:val="007769DE"/>
    <w:rsid w:val="00777CC7"/>
    <w:rsid w:val="00785CA4"/>
    <w:rsid w:val="00786E7D"/>
    <w:rsid w:val="00787474"/>
    <w:rsid w:val="00787E4D"/>
    <w:rsid w:val="00790F33"/>
    <w:rsid w:val="007917B2"/>
    <w:rsid w:val="00791E1C"/>
    <w:rsid w:val="00791ECA"/>
    <w:rsid w:val="00792595"/>
    <w:rsid w:val="00792A24"/>
    <w:rsid w:val="00793079"/>
    <w:rsid w:val="00794D27"/>
    <w:rsid w:val="00795A27"/>
    <w:rsid w:val="00797235"/>
    <w:rsid w:val="00797267"/>
    <w:rsid w:val="0079769B"/>
    <w:rsid w:val="007978A2"/>
    <w:rsid w:val="007A01E8"/>
    <w:rsid w:val="007A0F0F"/>
    <w:rsid w:val="007A2FE8"/>
    <w:rsid w:val="007A38A5"/>
    <w:rsid w:val="007A50D0"/>
    <w:rsid w:val="007A5722"/>
    <w:rsid w:val="007A5DF4"/>
    <w:rsid w:val="007B119E"/>
    <w:rsid w:val="007B1798"/>
    <w:rsid w:val="007B20C5"/>
    <w:rsid w:val="007B23A8"/>
    <w:rsid w:val="007B60EF"/>
    <w:rsid w:val="007C3333"/>
    <w:rsid w:val="007C381B"/>
    <w:rsid w:val="007C4ACB"/>
    <w:rsid w:val="007C4E51"/>
    <w:rsid w:val="007C53B0"/>
    <w:rsid w:val="007C5760"/>
    <w:rsid w:val="007C6123"/>
    <w:rsid w:val="007C74A3"/>
    <w:rsid w:val="007C7975"/>
    <w:rsid w:val="007D0468"/>
    <w:rsid w:val="007D2AA9"/>
    <w:rsid w:val="007D2AC3"/>
    <w:rsid w:val="007D391D"/>
    <w:rsid w:val="007D496D"/>
    <w:rsid w:val="007E48C7"/>
    <w:rsid w:val="007E6E7D"/>
    <w:rsid w:val="007E7768"/>
    <w:rsid w:val="007F215E"/>
    <w:rsid w:val="007F4C4A"/>
    <w:rsid w:val="007F6ECD"/>
    <w:rsid w:val="007F6F8C"/>
    <w:rsid w:val="007F7AE8"/>
    <w:rsid w:val="0080485C"/>
    <w:rsid w:val="0081395D"/>
    <w:rsid w:val="008141F7"/>
    <w:rsid w:val="00814574"/>
    <w:rsid w:val="008157E0"/>
    <w:rsid w:val="00817112"/>
    <w:rsid w:val="00821866"/>
    <w:rsid w:val="00823D41"/>
    <w:rsid w:val="00824F20"/>
    <w:rsid w:val="00827A1C"/>
    <w:rsid w:val="0083073F"/>
    <w:rsid w:val="00831D30"/>
    <w:rsid w:val="008328E8"/>
    <w:rsid w:val="00835F3B"/>
    <w:rsid w:val="0084395F"/>
    <w:rsid w:val="00844CA0"/>
    <w:rsid w:val="00844D73"/>
    <w:rsid w:val="00847349"/>
    <w:rsid w:val="00847ECF"/>
    <w:rsid w:val="00851B80"/>
    <w:rsid w:val="00851D78"/>
    <w:rsid w:val="008520BD"/>
    <w:rsid w:val="00852585"/>
    <w:rsid w:val="0085258A"/>
    <w:rsid w:val="008538CF"/>
    <w:rsid w:val="00853962"/>
    <w:rsid w:val="00853EC2"/>
    <w:rsid w:val="008541EF"/>
    <w:rsid w:val="00854467"/>
    <w:rsid w:val="00855736"/>
    <w:rsid w:val="00856DE2"/>
    <w:rsid w:val="00857C80"/>
    <w:rsid w:val="00857DF9"/>
    <w:rsid w:val="0086131D"/>
    <w:rsid w:val="00862D96"/>
    <w:rsid w:val="008638F5"/>
    <w:rsid w:val="0086488F"/>
    <w:rsid w:val="00867F7C"/>
    <w:rsid w:val="00870773"/>
    <w:rsid w:val="0087168E"/>
    <w:rsid w:val="00871860"/>
    <w:rsid w:val="00872743"/>
    <w:rsid w:val="008730A0"/>
    <w:rsid w:val="00873720"/>
    <w:rsid w:val="008749FA"/>
    <w:rsid w:val="00875BE5"/>
    <w:rsid w:val="00876072"/>
    <w:rsid w:val="00877DD8"/>
    <w:rsid w:val="008805E3"/>
    <w:rsid w:val="00881016"/>
    <w:rsid w:val="008819C5"/>
    <w:rsid w:val="00881ADF"/>
    <w:rsid w:val="00881D91"/>
    <w:rsid w:val="008824C2"/>
    <w:rsid w:val="00882975"/>
    <w:rsid w:val="00882B55"/>
    <w:rsid w:val="00883EEB"/>
    <w:rsid w:val="00886100"/>
    <w:rsid w:val="008909CE"/>
    <w:rsid w:val="008913E4"/>
    <w:rsid w:val="00893E49"/>
    <w:rsid w:val="00893FCD"/>
    <w:rsid w:val="008942F8"/>
    <w:rsid w:val="00894F5A"/>
    <w:rsid w:val="00895FB1"/>
    <w:rsid w:val="00896101"/>
    <w:rsid w:val="008A0049"/>
    <w:rsid w:val="008A0836"/>
    <w:rsid w:val="008A0C25"/>
    <w:rsid w:val="008A1AF4"/>
    <w:rsid w:val="008A2933"/>
    <w:rsid w:val="008A33A4"/>
    <w:rsid w:val="008A3610"/>
    <w:rsid w:val="008A3F26"/>
    <w:rsid w:val="008A43F1"/>
    <w:rsid w:val="008A48FE"/>
    <w:rsid w:val="008A609A"/>
    <w:rsid w:val="008A7052"/>
    <w:rsid w:val="008B2523"/>
    <w:rsid w:val="008B446B"/>
    <w:rsid w:val="008B45AC"/>
    <w:rsid w:val="008B4728"/>
    <w:rsid w:val="008B5FE4"/>
    <w:rsid w:val="008B620F"/>
    <w:rsid w:val="008B7707"/>
    <w:rsid w:val="008C1A91"/>
    <w:rsid w:val="008C28EE"/>
    <w:rsid w:val="008C2BAE"/>
    <w:rsid w:val="008C3647"/>
    <w:rsid w:val="008C36EC"/>
    <w:rsid w:val="008C4A04"/>
    <w:rsid w:val="008C4C9B"/>
    <w:rsid w:val="008C50C7"/>
    <w:rsid w:val="008D0C51"/>
    <w:rsid w:val="008D16B0"/>
    <w:rsid w:val="008D2ADF"/>
    <w:rsid w:val="008D2EBA"/>
    <w:rsid w:val="008D42B6"/>
    <w:rsid w:val="008D42CF"/>
    <w:rsid w:val="008D456F"/>
    <w:rsid w:val="008E0380"/>
    <w:rsid w:val="008E062A"/>
    <w:rsid w:val="008E2691"/>
    <w:rsid w:val="008E2F66"/>
    <w:rsid w:val="008E39F9"/>
    <w:rsid w:val="008E4144"/>
    <w:rsid w:val="008E4227"/>
    <w:rsid w:val="008E5897"/>
    <w:rsid w:val="008E5CD0"/>
    <w:rsid w:val="008E6CDE"/>
    <w:rsid w:val="008E744C"/>
    <w:rsid w:val="008F0164"/>
    <w:rsid w:val="008F08F2"/>
    <w:rsid w:val="008F1F08"/>
    <w:rsid w:val="008F469F"/>
    <w:rsid w:val="008F55A2"/>
    <w:rsid w:val="008F64D5"/>
    <w:rsid w:val="008F671B"/>
    <w:rsid w:val="008F6D6A"/>
    <w:rsid w:val="008F6FB8"/>
    <w:rsid w:val="0090079B"/>
    <w:rsid w:val="00900899"/>
    <w:rsid w:val="00903238"/>
    <w:rsid w:val="00903374"/>
    <w:rsid w:val="00904159"/>
    <w:rsid w:val="009043AF"/>
    <w:rsid w:val="00904797"/>
    <w:rsid w:val="00904C4E"/>
    <w:rsid w:val="00904F57"/>
    <w:rsid w:val="00905315"/>
    <w:rsid w:val="00906B58"/>
    <w:rsid w:val="00907C97"/>
    <w:rsid w:val="009105DF"/>
    <w:rsid w:val="00910FD6"/>
    <w:rsid w:val="00912099"/>
    <w:rsid w:val="00914232"/>
    <w:rsid w:val="00916EA8"/>
    <w:rsid w:val="00917C1F"/>
    <w:rsid w:val="009201AE"/>
    <w:rsid w:val="00921032"/>
    <w:rsid w:val="009226F4"/>
    <w:rsid w:val="00922A38"/>
    <w:rsid w:val="00923D20"/>
    <w:rsid w:val="009240A5"/>
    <w:rsid w:val="009269F7"/>
    <w:rsid w:val="009274C6"/>
    <w:rsid w:val="009276A8"/>
    <w:rsid w:val="00927C59"/>
    <w:rsid w:val="0093039A"/>
    <w:rsid w:val="0093047E"/>
    <w:rsid w:val="009343E7"/>
    <w:rsid w:val="0093517A"/>
    <w:rsid w:val="00937ECA"/>
    <w:rsid w:val="00940112"/>
    <w:rsid w:val="009404EF"/>
    <w:rsid w:val="0094072C"/>
    <w:rsid w:val="00940A66"/>
    <w:rsid w:val="00944C84"/>
    <w:rsid w:val="0094562D"/>
    <w:rsid w:val="00945ECF"/>
    <w:rsid w:val="00946C45"/>
    <w:rsid w:val="00947588"/>
    <w:rsid w:val="00947C1E"/>
    <w:rsid w:val="00947C55"/>
    <w:rsid w:val="00950D78"/>
    <w:rsid w:val="00952EB9"/>
    <w:rsid w:val="0095332F"/>
    <w:rsid w:val="00953677"/>
    <w:rsid w:val="00953E4E"/>
    <w:rsid w:val="00954C11"/>
    <w:rsid w:val="00955921"/>
    <w:rsid w:val="00957D20"/>
    <w:rsid w:val="00961732"/>
    <w:rsid w:val="00962A9B"/>
    <w:rsid w:val="00963ADE"/>
    <w:rsid w:val="00964763"/>
    <w:rsid w:val="009654DE"/>
    <w:rsid w:val="00965655"/>
    <w:rsid w:val="00965EFB"/>
    <w:rsid w:val="00965FAB"/>
    <w:rsid w:val="00970AE8"/>
    <w:rsid w:val="00974280"/>
    <w:rsid w:val="00974F6F"/>
    <w:rsid w:val="00976E1A"/>
    <w:rsid w:val="00976FE0"/>
    <w:rsid w:val="0097722B"/>
    <w:rsid w:val="009805FB"/>
    <w:rsid w:val="00980CE3"/>
    <w:rsid w:val="00981E01"/>
    <w:rsid w:val="009829A8"/>
    <w:rsid w:val="009836DF"/>
    <w:rsid w:val="00983A10"/>
    <w:rsid w:val="00985C9C"/>
    <w:rsid w:val="00986B92"/>
    <w:rsid w:val="0098712D"/>
    <w:rsid w:val="00987ADB"/>
    <w:rsid w:val="00987E4A"/>
    <w:rsid w:val="0099139F"/>
    <w:rsid w:val="0099165F"/>
    <w:rsid w:val="00992806"/>
    <w:rsid w:val="0099358C"/>
    <w:rsid w:val="009967E3"/>
    <w:rsid w:val="009A062D"/>
    <w:rsid w:val="009A0D4B"/>
    <w:rsid w:val="009A1FDE"/>
    <w:rsid w:val="009A4A8D"/>
    <w:rsid w:val="009A4E70"/>
    <w:rsid w:val="009A59F8"/>
    <w:rsid w:val="009A6C17"/>
    <w:rsid w:val="009B0373"/>
    <w:rsid w:val="009B09D2"/>
    <w:rsid w:val="009B26C0"/>
    <w:rsid w:val="009B322D"/>
    <w:rsid w:val="009B4EA9"/>
    <w:rsid w:val="009B4ED9"/>
    <w:rsid w:val="009B54E2"/>
    <w:rsid w:val="009C1E3E"/>
    <w:rsid w:val="009C1E69"/>
    <w:rsid w:val="009C3217"/>
    <w:rsid w:val="009C42A6"/>
    <w:rsid w:val="009C4603"/>
    <w:rsid w:val="009C4F1E"/>
    <w:rsid w:val="009C4FDD"/>
    <w:rsid w:val="009D27A2"/>
    <w:rsid w:val="009D2E1D"/>
    <w:rsid w:val="009D354C"/>
    <w:rsid w:val="009D6002"/>
    <w:rsid w:val="009D6A13"/>
    <w:rsid w:val="009D6A61"/>
    <w:rsid w:val="009D7464"/>
    <w:rsid w:val="009D7602"/>
    <w:rsid w:val="009E07F2"/>
    <w:rsid w:val="009E150F"/>
    <w:rsid w:val="009E2AFB"/>
    <w:rsid w:val="009E360C"/>
    <w:rsid w:val="009E457D"/>
    <w:rsid w:val="009E608F"/>
    <w:rsid w:val="009E766C"/>
    <w:rsid w:val="009F008E"/>
    <w:rsid w:val="009F06AE"/>
    <w:rsid w:val="009F17FA"/>
    <w:rsid w:val="009F4FA7"/>
    <w:rsid w:val="009F5A16"/>
    <w:rsid w:val="009F7986"/>
    <w:rsid w:val="00A02834"/>
    <w:rsid w:val="00A046EA"/>
    <w:rsid w:val="00A05655"/>
    <w:rsid w:val="00A0591B"/>
    <w:rsid w:val="00A05C63"/>
    <w:rsid w:val="00A06C2E"/>
    <w:rsid w:val="00A10EC5"/>
    <w:rsid w:val="00A1178A"/>
    <w:rsid w:val="00A11F0C"/>
    <w:rsid w:val="00A12877"/>
    <w:rsid w:val="00A12921"/>
    <w:rsid w:val="00A152C4"/>
    <w:rsid w:val="00A15A75"/>
    <w:rsid w:val="00A16594"/>
    <w:rsid w:val="00A16E9F"/>
    <w:rsid w:val="00A17990"/>
    <w:rsid w:val="00A21AFD"/>
    <w:rsid w:val="00A22160"/>
    <w:rsid w:val="00A231C9"/>
    <w:rsid w:val="00A23A29"/>
    <w:rsid w:val="00A23D4C"/>
    <w:rsid w:val="00A24000"/>
    <w:rsid w:val="00A24376"/>
    <w:rsid w:val="00A24897"/>
    <w:rsid w:val="00A26242"/>
    <w:rsid w:val="00A27E79"/>
    <w:rsid w:val="00A3279F"/>
    <w:rsid w:val="00A33158"/>
    <w:rsid w:val="00A355FB"/>
    <w:rsid w:val="00A35BBB"/>
    <w:rsid w:val="00A364CC"/>
    <w:rsid w:val="00A3724D"/>
    <w:rsid w:val="00A37E93"/>
    <w:rsid w:val="00A404C5"/>
    <w:rsid w:val="00A40D02"/>
    <w:rsid w:val="00A411C9"/>
    <w:rsid w:val="00A41B15"/>
    <w:rsid w:val="00A42ADD"/>
    <w:rsid w:val="00A43398"/>
    <w:rsid w:val="00A459ED"/>
    <w:rsid w:val="00A4680F"/>
    <w:rsid w:val="00A478CE"/>
    <w:rsid w:val="00A51314"/>
    <w:rsid w:val="00A5224B"/>
    <w:rsid w:val="00A5260F"/>
    <w:rsid w:val="00A52958"/>
    <w:rsid w:val="00A53168"/>
    <w:rsid w:val="00A555DC"/>
    <w:rsid w:val="00A6017F"/>
    <w:rsid w:val="00A60DC0"/>
    <w:rsid w:val="00A61DBD"/>
    <w:rsid w:val="00A61F80"/>
    <w:rsid w:val="00A63261"/>
    <w:rsid w:val="00A6674C"/>
    <w:rsid w:val="00A66CBE"/>
    <w:rsid w:val="00A67F00"/>
    <w:rsid w:val="00A7094A"/>
    <w:rsid w:val="00A717CF"/>
    <w:rsid w:val="00A71857"/>
    <w:rsid w:val="00A71BF9"/>
    <w:rsid w:val="00A725C3"/>
    <w:rsid w:val="00A73753"/>
    <w:rsid w:val="00A75D32"/>
    <w:rsid w:val="00A76131"/>
    <w:rsid w:val="00A77C24"/>
    <w:rsid w:val="00A81518"/>
    <w:rsid w:val="00A81704"/>
    <w:rsid w:val="00A81D4C"/>
    <w:rsid w:val="00A821F2"/>
    <w:rsid w:val="00A82E8D"/>
    <w:rsid w:val="00A82EBE"/>
    <w:rsid w:val="00A82F0E"/>
    <w:rsid w:val="00A836F7"/>
    <w:rsid w:val="00A839C4"/>
    <w:rsid w:val="00A844DC"/>
    <w:rsid w:val="00A84D3E"/>
    <w:rsid w:val="00A866B8"/>
    <w:rsid w:val="00A86A26"/>
    <w:rsid w:val="00A87A3E"/>
    <w:rsid w:val="00A87D41"/>
    <w:rsid w:val="00A90255"/>
    <w:rsid w:val="00A90D90"/>
    <w:rsid w:val="00A91140"/>
    <w:rsid w:val="00A92BE3"/>
    <w:rsid w:val="00A94A06"/>
    <w:rsid w:val="00A958F3"/>
    <w:rsid w:val="00A9680B"/>
    <w:rsid w:val="00A96BA9"/>
    <w:rsid w:val="00A972EE"/>
    <w:rsid w:val="00A97826"/>
    <w:rsid w:val="00AA0B16"/>
    <w:rsid w:val="00AA1420"/>
    <w:rsid w:val="00AA1F18"/>
    <w:rsid w:val="00AA2B20"/>
    <w:rsid w:val="00AA5256"/>
    <w:rsid w:val="00AA53D5"/>
    <w:rsid w:val="00AA59CF"/>
    <w:rsid w:val="00AA7FEB"/>
    <w:rsid w:val="00AB0DE4"/>
    <w:rsid w:val="00AB109D"/>
    <w:rsid w:val="00AB2A68"/>
    <w:rsid w:val="00AB377B"/>
    <w:rsid w:val="00AB4EA4"/>
    <w:rsid w:val="00AB7191"/>
    <w:rsid w:val="00AC21F9"/>
    <w:rsid w:val="00AC2306"/>
    <w:rsid w:val="00AC2C39"/>
    <w:rsid w:val="00AC556C"/>
    <w:rsid w:val="00AC58D9"/>
    <w:rsid w:val="00AD1719"/>
    <w:rsid w:val="00AD3509"/>
    <w:rsid w:val="00AD38C6"/>
    <w:rsid w:val="00AD3D16"/>
    <w:rsid w:val="00AD4016"/>
    <w:rsid w:val="00AD4288"/>
    <w:rsid w:val="00AD6015"/>
    <w:rsid w:val="00AD6825"/>
    <w:rsid w:val="00AD7C93"/>
    <w:rsid w:val="00AE107E"/>
    <w:rsid w:val="00AE2C17"/>
    <w:rsid w:val="00AE2CAB"/>
    <w:rsid w:val="00AE3BA9"/>
    <w:rsid w:val="00AE408A"/>
    <w:rsid w:val="00AE4208"/>
    <w:rsid w:val="00AE44F0"/>
    <w:rsid w:val="00AE49E2"/>
    <w:rsid w:val="00AE5F53"/>
    <w:rsid w:val="00AE5F8C"/>
    <w:rsid w:val="00AE745A"/>
    <w:rsid w:val="00AF0611"/>
    <w:rsid w:val="00AF15DC"/>
    <w:rsid w:val="00AF1E42"/>
    <w:rsid w:val="00AF1EE9"/>
    <w:rsid w:val="00AF2261"/>
    <w:rsid w:val="00AF3D97"/>
    <w:rsid w:val="00AF43E6"/>
    <w:rsid w:val="00AF513F"/>
    <w:rsid w:val="00AF591A"/>
    <w:rsid w:val="00B005B6"/>
    <w:rsid w:val="00B0224C"/>
    <w:rsid w:val="00B065C0"/>
    <w:rsid w:val="00B06E37"/>
    <w:rsid w:val="00B078F3"/>
    <w:rsid w:val="00B114DA"/>
    <w:rsid w:val="00B14692"/>
    <w:rsid w:val="00B15487"/>
    <w:rsid w:val="00B159AF"/>
    <w:rsid w:val="00B15B83"/>
    <w:rsid w:val="00B22673"/>
    <w:rsid w:val="00B24E1B"/>
    <w:rsid w:val="00B25699"/>
    <w:rsid w:val="00B265D9"/>
    <w:rsid w:val="00B26E1A"/>
    <w:rsid w:val="00B312E7"/>
    <w:rsid w:val="00B3314E"/>
    <w:rsid w:val="00B33174"/>
    <w:rsid w:val="00B33431"/>
    <w:rsid w:val="00B34041"/>
    <w:rsid w:val="00B371BD"/>
    <w:rsid w:val="00B37874"/>
    <w:rsid w:val="00B431AB"/>
    <w:rsid w:val="00B43AAA"/>
    <w:rsid w:val="00B47AF6"/>
    <w:rsid w:val="00B503C5"/>
    <w:rsid w:val="00B50712"/>
    <w:rsid w:val="00B51584"/>
    <w:rsid w:val="00B51D33"/>
    <w:rsid w:val="00B51D3D"/>
    <w:rsid w:val="00B52179"/>
    <w:rsid w:val="00B53555"/>
    <w:rsid w:val="00B54774"/>
    <w:rsid w:val="00B548D3"/>
    <w:rsid w:val="00B57C88"/>
    <w:rsid w:val="00B61BA7"/>
    <w:rsid w:val="00B621DF"/>
    <w:rsid w:val="00B63698"/>
    <w:rsid w:val="00B6455A"/>
    <w:rsid w:val="00B66B8F"/>
    <w:rsid w:val="00B705FE"/>
    <w:rsid w:val="00B70FDD"/>
    <w:rsid w:val="00B73913"/>
    <w:rsid w:val="00B748C9"/>
    <w:rsid w:val="00B74AF4"/>
    <w:rsid w:val="00B75078"/>
    <w:rsid w:val="00B75AEB"/>
    <w:rsid w:val="00B771DC"/>
    <w:rsid w:val="00B773ED"/>
    <w:rsid w:val="00B80769"/>
    <w:rsid w:val="00B81F50"/>
    <w:rsid w:val="00B82E27"/>
    <w:rsid w:val="00B84650"/>
    <w:rsid w:val="00B849E2"/>
    <w:rsid w:val="00B87349"/>
    <w:rsid w:val="00B90BE1"/>
    <w:rsid w:val="00B9277B"/>
    <w:rsid w:val="00B92988"/>
    <w:rsid w:val="00B92FA8"/>
    <w:rsid w:val="00B93857"/>
    <w:rsid w:val="00B944FE"/>
    <w:rsid w:val="00B94903"/>
    <w:rsid w:val="00B95C76"/>
    <w:rsid w:val="00B968E8"/>
    <w:rsid w:val="00B9691E"/>
    <w:rsid w:val="00B96E7A"/>
    <w:rsid w:val="00B976D3"/>
    <w:rsid w:val="00BA06AF"/>
    <w:rsid w:val="00BA161A"/>
    <w:rsid w:val="00BA28D8"/>
    <w:rsid w:val="00BA3B19"/>
    <w:rsid w:val="00BA669D"/>
    <w:rsid w:val="00BA7171"/>
    <w:rsid w:val="00BB3187"/>
    <w:rsid w:val="00BB4198"/>
    <w:rsid w:val="00BB4DB2"/>
    <w:rsid w:val="00BB52A6"/>
    <w:rsid w:val="00BB6AE0"/>
    <w:rsid w:val="00BB7583"/>
    <w:rsid w:val="00BB75F5"/>
    <w:rsid w:val="00BC0604"/>
    <w:rsid w:val="00BC1E0F"/>
    <w:rsid w:val="00BC3EFB"/>
    <w:rsid w:val="00BC79A5"/>
    <w:rsid w:val="00BD020E"/>
    <w:rsid w:val="00BD18DE"/>
    <w:rsid w:val="00BD1F71"/>
    <w:rsid w:val="00BD1FEC"/>
    <w:rsid w:val="00BD36F8"/>
    <w:rsid w:val="00BD3D6C"/>
    <w:rsid w:val="00BD3FFE"/>
    <w:rsid w:val="00BD42FC"/>
    <w:rsid w:val="00BD566C"/>
    <w:rsid w:val="00BD5794"/>
    <w:rsid w:val="00BD612C"/>
    <w:rsid w:val="00BD654B"/>
    <w:rsid w:val="00BD7307"/>
    <w:rsid w:val="00BE045F"/>
    <w:rsid w:val="00BE0566"/>
    <w:rsid w:val="00BE4967"/>
    <w:rsid w:val="00BE6014"/>
    <w:rsid w:val="00BE6431"/>
    <w:rsid w:val="00BE6647"/>
    <w:rsid w:val="00BE6EB8"/>
    <w:rsid w:val="00BE7F60"/>
    <w:rsid w:val="00BF1FEE"/>
    <w:rsid w:val="00BF2044"/>
    <w:rsid w:val="00BF21EB"/>
    <w:rsid w:val="00BF3961"/>
    <w:rsid w:val="00BF3EDF"/>
    <w:rsid w:val="00BF401D"/>
    <w:rsid w:val="00BF4C52"/>
    <w:rsid w:val="00BF5D9F"/>
    <w:rsid w:val="00BF615D"/>
    <w:rsid w:val="00BF6C75"/>
    <w:rsid w:val="00C00050"/>
    <w:rsid w:val="00C007CD"/>
    <w:rsid w:val="00C008CB"/>
    <w:rsid w:val="00C034F9"/>
    <w:rsid w:val="00C035BF"/>
    <w:rsid w:val="00C03E56"/>
    <w:rsid w:val="00C04F19"/>
    <w:rsid w:val="00C055D5"/>
    <w:rsid w:val="00C05855"/>
    <w:rsid w:val="00C075BE"/>
    <w:rsid w:val="00C11712"/>
    <w:rsid w:val="00C1359E"/>
    <w:rsid w:val="00C2058C"/>
    <w:rsid w:val="00C21027"/>
    <w:rsid w:val="00C21F14"/>
    <w:rsid w:val="00C223C9"/>
    <w:rsid w:val="00C225AC"/>
    <w:rsid w:val="00C22633"/>
    <w:rsid w:val="00C226F6"/>
    <w:rsid w:val="00C22899"/>
    <w:rsid w:val="00C229C0"/>
    <w:rsid w:val="00C23770"/>
    <w:rsid w:val="00C24659"/>
    <w:rsid w:val="00C251D9"/>
    <w:rsid w:val="00C2734D"/>
    <w:rsid w:val="00C30858"/>
    <w:rsid w:val="00C30F20"/>
    <w:rsid w:val="00C316AF"/>
    <w:rsid w:val="00C332D3"/>
    <w:rsid w:val="00C33D29"/>
    <w:rsid w:val="00C34FFC"/>
    <w:rsid w:val="00C3552D"/>
    <w:rsid w:val="00C35BE9"/>
    <w:rsid w:val="00C35E3C"/>
    <w:rsid w:val="00C404C7"/>
    <w:rsid w:val="00C40AED"/>
    <w:rsid w:val="00C40C6A"/>
    <w:rsid w:val="00C419F9"/>
    <w:rsid w:val="00C44919"/>
    <w:rsid w:val="00C449CB"/>
    <w:rsid w:val="00C4569A"/>
    <w:rsid w:val="00C46109"/>
    <w:rsid w:val="00C471BF"/>
    <w:rsid w:val="00C471E0"/>
    <w:rsid w:val="00C50EC4"/>
    <w:rsid w:val="00C50FB0"/>
    <w:rsid w:val="00C51991"/>
    <w:rsid w:val="00C533CB"/>
    <w:rsid w:val="00C548FB"/>
    <w:rsid w:val="00C56054"/>
    <w:rsid w:val="00C56A00"/>
    <w:rsid w:val="00C60060"/>
    <w:rsid w:val="00C61A59"/>
    <w:rsid w:val="00C62EFB"/>
    <w:rsid w:val="00C63FAA"/>
    <w:rsid w:val="00C643B3"/>
    <w:rsid w:val="00C64C13"/>
    <w:rsid w:val="00C64C76"/>
    <w:rsid w:val="00C65688"/>
    <w:rsid w:val="00C65D85"/>
    <w:rsid w:val="00C70C53"/>
    <w:rsid w:val="00C7162D"/>
    <w:rsid w:val="00C72BFB"/>
    <w:rsid w:val="00C72D7A"/>
    <w:rsid w:val="00C72D88"/>
    <w:rsid w:val="00C73038"/>
    <w:rsid w:val="00C75447"/>
    <w:rsid w:val="00C7583F"/>
    <w:rsid w:val="00C769FB"/>
    <w:rsid w:val="00C802B7"/>
    <w:rsid w:val="00C80386"/>
    <w:rsid w:val="00C80F1C"/>
    <w:rsid w:val="00C81002"/>
    <w:rsid w:val="00C82247"/>
    <w:rsid w:val="00C84022"/>
    <w:rsid w:val="00C844F8"/>
    <w:rsid w:val="00C84FEB"/>
    <w:rsid w:val="00C869FC"/>
    <w:rsid w:val="00C86BF3"/>
    <w:rsid w:val="00C87778"/>
    <w:rsid w:val="00C9016B"/>
    <w:rsid w:val="00C928A1"/>
    <w:rsid w:val="00C94D66"/>
    <w:rsid w:val="00C967FA"/>
    <w:rsid w:val="00C96C44"/>
    <w:rsid w:val="00CA01A1"/>
    <w:rsid w:val="00CA335A"/>
    <w:rsid w:val="00CA39E1"/>
    <w:rsid w:val="00CA48E4"/>
    <w:rsid w:val="00CA560D"/>
    <w:rsid w:val="00CA646D"/>
    <w:rsid w:val="00CA720B"/>
    <w:rsid w:val="00CA7C38"/>
    <w:rsid w:val="00CB0010"/>
    <w:rsid w:val="00CB1C50"/>
    <w:rsid w:val="00CB1E10"/>
    <w:rsid w:val="00CB2E04"/>
    <w:rsid w:val="00CB5595"/>
    <w:rsid w:val="00CB73E2"/>
    <w:rsid w:val="00CB76BE"/>
    <w:rsid w:val="00CB7A41"/>
    <w:rsid w:val="00CB7E5C"/>
    <w:rsid w:val="00CC42D0"/>
    <w:rsid w:val="00CC5856"/>
    <w:rsid w:val="00CC6218"/>
    <w:rsid w:val="00CC70C1"/>
    <w:rsid w:val="00CD25B3"/>
    <w:rsid w:val="00CD322C"/>
    <w:rsid w:val="00CD3444"/>
    <w:rsid w:val="00CD6E54"/>
    <w:rsid w:val="00CE0B3A"/>
    <w:rsid w:val="00CE220D"/>
    <w:rsid w:val="00CE2EAA"/>
    <w:rsid w:val="00CE32D3"/>
    <w:rsid w:val="00CE4837"/>
    <w:rsid w:val="00CE4C0E"/>
    <w:rsid w:val="00CE4F10"/>
    <w:rsid w:val="00CE57B5"/>
    <w:rsid w:val="00CE5C40"/>
    <w:rsid w:val="00CE5D57"/>
    <w:rsid w:val="00CE6F35"/>
    <w:rsid w:val="00CE7DB9"/>
    <w:rsid w:val="00CF0CB0"/>
    <w:rsid w:val="00CF14D3"/>
    <w:rsid w:val="00CF1913"/>
    <w:rsid w:val="00CF1CB4"/>
    <w:rsid w:val="00CF1D6B"/>
    <w:rsid w:val="00CF5641"/>
    <w:rsid w:val="00CF56F3"/>
    <w:rsid w:val="00CF714A"/>
    <w:rsid w:val="00D00018"/>
    <w:rsid w:val="00D030BF"/>
    <w:rsid w:val="00D0540F"/>
    <w:rsid w:val="00D06CCE"/>
    <w:rsid w:val="00D0760F"/>
    <w:rsid w:val="00D10879"/>
    <w:rsid w:val="00D11D3A"/>
    <w:rsid w:val="00D12E25"/>
    <w:rsid w:val="00D1474F"/>
    <w:rsid w:val="00D14ECA"/>
    <w:rsid w:val="00D14EE2"/>
    <w:rsid w:val="00D1524B"/>
    <w:rsid w:val="00D15C74"/>
    <w:rsid w:val="00D1647D"/>
    <w:rsid w:val="00D17A98"/>
    <w:rsid w:val="00D24EA2"/>
    <w:rsid w:val="00D254CA"/>
    <w:rsid w:val="00D25BD3"/>
    <w:rsid w:val="00D266A2"/>
    <w:rsid w:val="00D3010C"/>
    <w:rsid w:val="00D301F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1BEC"/>
    <w:rsid w:val="00D42D20"/>
    <w:rsid w:val="00D43366"/>
    <w:rsid w:val="00D443BA"/>
    <w:rsid w:val="00D45631"/>
    <w:rsid w:val="00D458A6"/>
    <w:rsid w:val="00D4608E"/>
    <w:rsid w:val="00D471AA"/>
    <w:rsid w:val="00D47FD8"/>
    <w:rsid w:val="00D5140D"/>
    <w:rsid w:val="00D57132"/>
    <w:rsid w:val="00D57222"/>
    <w:rsid w:val="00D60A2B"/>
    <w:rsid w:val="00D627C6"/>
    <w:rsid w:val="00D64397"/>
    <w:rsid w:val="00D646C3"/>
    <w:rsid w:val="00D64CEC"/>
    <w:rsid w:val="00D6665E"/>
    <w:rsid w:val="00D673EB"/>
    <w:rsid w:val="00D6797C"/>
    <w:rsid w:val="00D707D9"/>
    <w:rsid w:val="00D70A14"/>
    <w:rsid w:val="00D71BAF"/>
    <w:rsid w:val="00D724EA"/>
    <w:rsid w:val="00D735CD"/>
    <w:rsid w:val="00D73BDB"/>
    <w:rsid w:val="00D745A1"/>
    <w:rsid w:val="00D75157"/>
    <w:rsid w:val="00D75330"/>
    <w:rsid w:val="00D7578B"/>
    <w:rsid w:val="00D762D1"/>
    <w:rsid w:val="00D76D65"/>
    <w:rsid w:val="00D76D92"/>
    <w:rsid w:val="00D80A33"/>
    <w:rsid w:val="00D80A8B"/>
    <w:rsid w:val="00D80E35"/>
    <w:rsid w:val="00D812F8"/>
    <w:rsid w:val="00D81935"/>
    <w:rsid w:val="00D825B0"/>
    <w:rsid w:val="00D82776"/>
    <w:rsid w:val="00D82B3E"/>
    <w:rsid w:val="00D82FF6"/>
    <w:rsid w:val="00D84C12"/>
    <w:rsid w:val="00D853BB"/>
    <w:rsid w:val="00D858F1"/>
    <w:rsid w:val="00D85FD8"/>
    <w:rsid w:val="00D86E28"/>
    <w:rsid w:val="00D873F4"/>
    <w:rsid w:val="00D906A5"/>
    <w:rsid w:val="00D906D8"/>
    <w:rsid w:val="00D907CB"/>
    <w:rsid w:val="00D90B5A"/>
    <w:rsid w:val="00D911D3"/>
    <w:rsid w:val="00D94FC3"/>
    <w:rsid w:val="00D95C8F"/>
    <w:rsid w:val="00D96743"/>
    <w:rsid w:val="00D96D4E"/>
    <w:rsid w:val="00DA1815"/>
    <w:rsid w:val="00DA2919"/>
    <w:rsid w:val="00DA2ACD"/>
    <w:rsid w:val="00DA46FA"/>
    <w:rsid w:val="00DA4DFF"/>
    <w:rsid w:val="00DA56AB"/>
    <w:rsid w:val="00DA56B1"/>
    <w:rsid w:val="00DA58B7"/>
    <w:rsid w:val="00DA5C82"/>
    <w:rsid w:val="00DA7717"/>
    <w:rsid w:val="00DA7F89"/>
    <w:rsid w:val="00DB11E8"/>
    <w:rsid w:val="00DB1A6A"/>
    <w:rsid w:val="00DB46A6"/>
    <w:rsid w:val="00DB51E4"/>
    <w:rsid w:val="00DB5E68"/>
    <w:rsid w:val="00DB699F"/>
    <w:rsid w:val="00DB6E0E"/>
    <w:rsid w:val="00DB7383"/>
    <w:rsid w:val="00DC03B6"/>
    <w:rsid w:val="00DC0856"/>
    <w:rsid w:val="00DC110E"/>
    <w:rsid w:val="00DC15CB"/>
    <w:rsid w:val="00DC1991"/>
    <w:rsid w:val="00DC228A"/>
    <w:rsid w:val="00DC2C68"/>
    <w:rsid w:val="00DC2C6E"/>
    <w:rsid w:val="00DC2F54"/>
    <w:rsid w:val="00DC4584"/>
    <w:rsid w:val="00DC5EAA"/>
    <w:rsid w:val="00DD2F85"/>
    <w:rsid w:val="00DD4193"/>
    <w:rsid w:val="00DD560B"/>
    <w:rsid w:val="00DE0BF2"/>
    <w:rsid w:val="00DE1070"/>
    <w:rsid w:val="00DE12AC"/>
    <w:rsid w:val="00DE28E3"/>
    <w:rsid w:val="00DE2CD9"/>
    <w:rsid w:val="00DE2D91"/>
    <w:rsid w:val="00DE33E3"/>
    <w:rsid w:val="00DE37E1"/>
    <w:rsid w:val="00DE518B"/>
    <w:rsid w:val="00DE7481"/>
    <w:rsid w:val="00DF060E"/>
    <w:rsid w:val="00DF17CF"/>
    <w:rsid w:val="00DF1B75"/>
    <w:rsid w:val="00DF2C9F"/>
    <w:rsid w:val="00DF4133"/>
    <w:rsid w:val="00DF5589"/>
    <w:rsid w:val="00DF5CF7"/>
    <w:rsid w:val="00DF7A8C"/>
    <w:rsid w:val="00E00B98"/>
    <w:rsid w:val="00E021EE"/>
    <w:rsid w:val="00E02AC2"/>
    <w:rsid w:val="00E035C9"/>
    <w:rsid w:val="00E046E6"/>
    <w:rsid w:val="00E04A97"/>
    <w:rsid w:val="00E055C9"/>
    <w:rsid w:val="00E056EB"/>
    <w:rsid w:val="00E05D34"/>
    <w:rsid w:val="00E05F47"/>
    <w:rsid w:val="00E068F9"/>
    <w:rsid w:val="00E10E73"/>
    <w:rsid w:val="00E11FCF"/>
    <w:rsid w:val="00E12ACB"/>
    <w:rsid w:val="00E138EA"/>
    <w:rsid w:val="00E13EFD"/>
    <w:rsid w:val="00E14186"/>
    <w:rsid w:val="00E1546A"/>
    <w:rsid w:val="00E17693"/>
    <w:rsid w:val="00E2043D"/>
    <w:rsid w:val="00E206FF"/>
    <w:rsid w:val="00E23422"/>
    <w:rsid w:val="00E253E1"/>
    <w:rsid w:val="00E25FE0"/>
    <w:rsid w:val="00E27EDB"/>
    <w:rsid w:val="00E31DE2"/>
    <w:rsid w:val="00E3265E"/>
    <w:rsid w:val="00E35B44"/>
    <w:rsid w:val="00E36600"/>
    <w:rsid w:val="00E36984"/>
    <w:rsid w:val="00E4405E"/>
    <w:rsid w:val="00E4714F"/>
    <w:rsid w:val="00E523BE"/>
    <w:rsid w:val="00E554BA"/>
    <w:rsid w:val="00E6048F"/>
    <w:rsid w:val="00E610CE"/>
    <w:rsid w:val="00E615F7"/>
    <w:rsid w:val="00E62FA2"/>
    <w:rsid w:val="00E63F05"/>
    <w:rsid w:val="00E650E5"/>
    <w:rsid w:val="00E65A7F"/>
    <w:rsid w:val="00E65C0D"/>
    <w:rsid w:val="00E67EB7"/>
    <w:rsid w:val="00E709EF"/>
    <w:rsid w:val="00E70B10"/>
    <w:rsid w:val="00E740E0"/>
    <w:rsid w:val="00E749AB"/>
    <w:rsid w:val="00E75E41"/>
    <w:rsid w:val="00E810A4"/>
    <w:rsid w:val="00E81CFE"/>
    <w:rsid w:val="00E81E74"/>
    <w:rsid w:val="00E82877"/>
    <w:rsid w:val="00E8289A"/>
    <w:rsid w:val="00E834AC"/>
    <w:rsid w:val="00E842DA"/>
    <w:rsid w:val="00E84E27"/>
    <w:rsid w:val="00E8552B"/>
    <w:rsid w:val="00E87ACB"/>
    <w:rsid w:val="00E87BAF"/>
    <w:rsid w:val="00E902CF"/>
    <w:rsid w:val="00E90885"/>
    <w:rsid w:val="00E90A16"/>
    <w:rsid w:val="00E92914"/>
    <w:rsid w:val="00E93072"/>
    <w:rsid w:val="00E931F1"/>
    <w:rsid w:val="00E937BE"/>
    <w:rsid w:val="00E9753A"/>
    <w:rsid w:val="00E97B9C"/>
    <w:rsid w:val="00EA1531"/>
    <w:rsid w:val="00EA1DA7"/>
    <w:rsid w:val="00EA363D"/>
    <w:rsid w:val="00EA38AD"/>
    <w:rsid w:val="00EA529C"/>
    <w:rsid w:val="00EA571A"/>
    <w:rsid w:val="00EA6AF8"/>
    <w:rsid w:val="00EA6C7E"/>
    <w:rsid w:val="00EB050F"/>
    <w:rsid w:val="00EB0F70"/>
    <w:rsid w:val="00EB1902"/>
    <w:rsid w:val="00EB2130"/>
    <w:rsid w:val="00EB41BF"/>
    <w:rsid w:val="00EB5A6B"/>
    <w:rsid w:val="00EB5AB3"/>
    <w:rsid w:val="00EB77CC"/>
    <w:rsid w:val="00EC30C6"/>
    <w:rsid w:val="00EC48C6"/>
    <w:rsid w:val="00EC5C4B"/>
    <w:rsid w:val="00EC6916"/>
    <w:rsid w:val="00ED0D5A"/>
    <w:rsid w:val="00ED0F9B"/>
    <w:rsid w:val="00ED1C67"/>
    <w:rsid w:val="00ED33D9"/>
    <w:rsid w:val="00ED380B"/>
    <w:rsid w:val="00ED38A3"/>
    <w:rsid w:val="00ED4D27"/>
    <w:rsid w:val="00ED5A84"/>
    <w:rsid w:val="00EE12AD"/>
    <w:rsid w:val="00EE1828"/>
    <w:rsid w:val="00EE3467"/>
    <w:rsid w:val="00EE4648"/>
    <w:rsid w:val="00EE502D"/>
    <w:rsid w:val="00EE6721"/>
    <w:rsid w:val="00EF08A5"/>
    <w:rsid w:val="00EF1238"/>
    <w:rsid w:val="00EF2337"/>
    <w:rsid w:val="00EF3E74"/>
    <w:rsid w:val="00EF3F16"/>
    <w:rsid w:val="00EF3F65"/>
    <w:rsid w:val="00EF52BB"/>
    <w:rsid w:val="00EF5B9A"/>
    <w:rsid w:val="00F020DF"/>
    <w:rsid w:val="00F02297"/>
    <w:rsid w:val="00F046FC"/>
    <w:rsid w:val="00F05174"/>
    <w:rsid w:val="00F0682A"/>
    <w:rsid w:val="00F10E9A"/>
    <w:rsid w:val="00F116B1"/>
    <w:rsid w:val="00F1252D"/>
    <w:rsid w:val="00F12A11"/>
    <w:rsid w:val="00F139FC"/>
    <w:rsid w:val="00F13C89"/>
    <w:rsid w:val="00F14675"/>
    <w:rsid w:val="00F14701"/>
    <w:rsid w:val="00F154B9"/>
    <w:rsid w:val="00F15906"/>
    <w:rsid w:val="00F15F41"/>
    <w:rsid w:val="00F167BF"/>
    <w:rsid w:val="00F16EC7"/>
    <w:rsid w:val="00F206EC"/>
    <w:rsid w:val="00F20C85"/>
    <w:rsid w:val="00F21122"/>
    <w:rsid w:val="00F21558"/>
    <w:rsid w:val="00F2209F"/>
    <w:rsid w:val="00F226A3"/>
    <w:rsid w:val="00F22B5F"/>
    <w:rsid w:val="00F23ACD"/>
    <w:rsid w:val="00F24E49"/>
    <w:rsid w:val="00F27EBD"/>
    <w:rsid w:val="00F304B4"/>
    <w:rsid w:val="00F3244D"/>
    <w:rsid w:val="00F33D19"/>
    <w:rsid w:val="00F40107"/>
    <w:rsid w:val="00F40713"/>
    <w:rsid w:val="00F40889"/>
    <w:rsid w:val="00F41B0A"/>
    <w:rsid w:val="00F43582"/>
    <w:rsid w:val="00F43AF2"/>
    <w:rsid w:val="00F45DF3"/>
    <w:rsid w:val="00F469B7"/>
    <w:rsid w:val="00F469BD"/>
    <w:rsid w:val="00F47251"/>
    <w:rsid w:val="00F476FF"/>
    <w:rsid w:val="00F50B37"/>
    <w:rsid w:val="00F54779"/>
    <w:rsid w:val="00F54C31"/>
    <w:rsid w:val="00F550F2"/>
    <w:rsid w:val="00F61FC7"/>
    <w:rsid w:val="00F6253D"/>
    <w:rsid w:val="00F625A9"/>
    <w:rsid w:val="00F62B44"/>
    <w:rsid w:val="00F64095"/>
    <w:rsid w:val="00F64BBB"/>
    <w:rsid w:val="00F64C61"/>
    <w:rsid w:val="00F656DB"/>
    <w:rsid w:val="00F6629F"/>
    <w:rsid w:val="00F6709B"/>
    <w:rsid w:val="00F67B6C"/>
    <w:rsid w:val="00F70030"/>
    <w:rsid w:val="00F72C88"/>
    <w:rsid w:val="00F72D76"/>
    <w:rsid w:val="00F73016"/>
    <w:rsid w:val="00F736E7"/>
    <w:rsid w:val="00F748E3"/>
    <w:rsid w:val="00F7689B"/>
    <w:rsid w:val="00F76F55"/>
    <w:rsid w:val="00F77039"/>
    <w:rsid w:val="00F77068"/>
    <w:rsid w:val="00F7765A"/>
    <w:rsid w:val="00F84602"/>
    <w:rsid w:val="00F84B70"/>
    <w:rsid w:val="00F85F38"/>
    <w:rsid w:val="00F87DE6"/>
    <w:rsid w:val="00F9077D"/>
    <w:rsid w:val="00F90C12"/>
    <w:rsid w:val="00F90CAB"/>
    <w:rsid w:val="00F91A3C"/>
    <w:rsid w:val="00F92AF7"/>
    <w:rsid w:val="00F947D7"/>
    <w:rsid w:val="00F9734C"/>
    <w:rsid w:val="00F97710"/>
    <w:rsid w:val="00FA1E84"/>
    <w:rsid w:val="00FA29D4"/>
    <w:rsid w:val="00FA2AFB"/>
    <w:rsid w:val="00FA55A9"/>
    <w:rsid w:val="00FA5663"/>
    <w:rsid w:val="00FA5B25"/>
    <w:rsid w:val="00FA62CC"/>
    <w:rsid w:val="00FA6ED7"/>
    <w:rsid w:val="00FB16DF"/>
    <w:rsid w:val="00FB45B8"/>
    <w:rsid w:val="00FB4CD3"/>
    <w:rsid w:val="00FB4F42"/>
    <w:rsid w:val="00FB5ABB"/>
    <w:rsid w:val="00FB7593"/>
    <w:rsid w:val="00FC0E61"/>
    <w:rsid w:val="00FC154A"/>
    <w:rsid w:val="00FC1797"/>
    <w:rsid w:val="00FC1BAF"/>
    <w:rsid w:val="00FC209E"/>
    <w:rsid w:val="00FC273B"/>
    <w:rsid w:val="00FC6315"/>
    <w:rsid w:val="00FD46FA"/>
    <w:rsid w:val="00FD5DC0"/>
    <w:rsid w:val="00FD6095"/>
    <w:rsid w:val="00FD6A06"/>
    <w:rsid w:val="00FD75A7"/>
    <w:rsid w:val="00FE1DDC"/>
    <w:rsid w:val="00FE34DA"/>
    <w:rsid w:val="00FE42B3"/>
    <w:rsid w:val="00FE6AB9"/>
    <w:rsid w:val="00FE7F0B"/>
    <w:rsid w:val="00FF086D"/>
    <w:rsid w:val="00FF2BAD"/>
    <w:rsid w:val="00FF3C38"/>
    <w:rsid w:val="00FF6137"/>
    <w:rsid w:val="00FF725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DB105A-40DF-4D29-9EE5-07142360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8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eastAsia="標楷體" w:cstheme="minorBidi"/>
      <w:b/>
      <w:kern w:val="2"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anstory.com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m@mail.ntust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15FA-692E-4A56-A045-56723725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760</Words>
  <Characters>4337</Characters>
  <Application>Microsoft Office Word</Application>
  <DocSecurity>0</DocSecurity>
  <Lines>36</Lines>
  <Paragraphs>10</Paragraphs>
  <ScaleCrop>false</ScaleCrop>
  <Company>TDC</Company>
  <LinksUpToDate>false</LinksUpToDate>
  <CharactersWithSpaces>5087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ceciliawu</dc:creator>
  <cp:lastModifiedBy>劉惠明</cp:lastModifiedBy>
  <cp:revision>19</cp:revision>
  <cp:lastPrinted>2016-02-26T08:14:00Z</cp:lastPrinted>
  <dcterms:created xsi:type="dcterms:W3CDTF">2016-02-26T02:32:00Z</dcterms:created>
  <dcterms:modified xsi:type="dcterms:W3CDTF">2016-02-26T08:16:00Z</dcterms:modified>
</cp:coreProperties>
</file>